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ED04F" w14:textId="333D4D38" w:rsidR="008F154B" w:rsidRPr="00A8544C" w:rsidRDefault="0050425A" w:rsidP="00C604F1">
      <w:pPr>
        <w:pStyle w:val="Title"/>
        <w:rPr>
          <w:sz w:val="36"/>
          <w:szCs w:val="24"/>
        </w:rPr>
      </w:pPr>
      <w:r>
        <w:rPr>
          <w:sz w:val="36"/>
          <w:szCs w:val="24"/>
        </w:rPr>
        <w:t>Coding to Make Music with Sonic Pi</w:t>
      </w:r>
    </w:p>
    <w:p w14:paraId="19DF756A" w14:textId="76E3DB7C" w:rsidR="005643AB" w:rsidRPr="00A8544C" w:rsidRDefault="00A60806" w:rsidP="005643AB">
      <w:pPr>
        <w:pStyle w:val="Subtitle"/>
      </w:pPr>
      <w:r>
        <w:t>Coding &amp; STEAM</w:t>
      </w:r>
      <w:r w:rsidR="00390567">
        <w:t xml:space="preserve"> 2019</w:t>
      </w:r>
      <w:r>
        <w:t xml:space="preserve"> – Coding and the Creative Arts</w:t>
      </w:r>
    </w:p>
    <w:p w14:paraId="740A3080" w14:textId="77777777" w:rsidR="008F154B" w:rsidRPr="00A8544C" w:rsidRDefault="008F154B" w:rsidP="00DD2BB0">
      <w:pPr>
        <w:pStyle w:val="Heading1"/>
      </w:pPr>
      <w:r w:rsidRPr="00A8544C">
        <w:t>Getting Started</w:t>
      </w:r>
    </w:p>
    <w:p w14:paraId="3C1A4C72" w14:textId="77777777" w:rsidR="00DD2BB0" w:rsidRPr="00A8544C" w:rsidRDefault="00DD2BB0" w:rsidP="00DD2BB0">
      <w:pPr>
        <w:rPr>
          <w:lang w:val="en-AU"/>
        </w:rPr>
      </w:pPr>
    </w:p>
    <w:p w14:paraId="14A78972" w14:textId="2194150C" w:rsidR="00E8478F" w:rsidRDefault="00BF4C1A" w:rsidP="00AA230D">
      <w:pPr>
        <w:rPr>
          <w:lang w:val="en-AU"/>
        </w:rPr>
      </w:pPr>
      <w:r>
        <w:rPr>
          <w:lang w:val="en-AU"/>
        </w:rPr>
        <w:t xml:space="preserve">In this activity, you will learn about </w:t>
      </w:r>
      <w:r w:rsidRPr="00BF4C1A">
        <w:rPr>
          <w:i/>
          <w:lang w:val="en-AU"/>
        </w:rPr>
        <w:t>Sonic Pi</w:t>
      </w:r>
      <w:r>
        <w:rPr>
          <w:lang w:val="en-AU"/>
        </w:rPr>
        <w:t xml:space="preserve"> and the </w:t>
      </w:r>
      <w:r w:rsidR="00FE10B8" w:rsidRPr="00A8544C">
        <w:rPr>
          <w:lang w:val="en-AU"/>
        </w:rPr>
        <w:t xml:space="preserve">following </w:t>
      </w:r>
      <w:r w:rsidR="00CD0DE4" w:rsidRPr="00543559">
        <w:rPr>
          <w:b/>
          <w:lang w:val="en-AU"/>
        </w:rPr>
        <w:t>Computational</w:t>
      </w:r>
      <w:r w:rsidR="00E8478F" w:rsidRPr="00543559">
        <w:rPr>
          <w:b/>
          <w:lang w:val="en-AU"/>
        </w:rPr>
        <w:t xml:space="preserve"> </w:t>
      </w:r>
      <w:r w:rsidR="00CD0DE4" w:rsidRPr="00543559">
        <w:rPr>
          <w:b/>
          <w:lang w:val="en-AU"/>
        </w:rPr>
        <w:t>C</w:t>
      </w:r>
      <w:r w:rsidR="00F94D74" w:rsidRPr="00543559">
        <w:rPr>
          <w:b/>
          <w:lang w:val="en-AU"/>
        </w:rPr>
        <w:t>oncepts</w:t>
      </w:r>
      <w:r w:rsidR="00F94D74" w:rsidRPr="00A8544C">
        <w:rPr>
          <w:lang w:val="en-AU"/>
        </w:rPr>
        <w:t>:</w:t>
      </w:r>
      <w:r w:rsidR="00302699" w:rsidRPr="00A8544C">
        <w:rPr>
          <w:lang w:val="en-AU"/>
        </w:rPr>
        <w:t xml:space="preserve"> </w:t>
      </w:r>
    </w:p>
    <w:p w14:paraId="267BE3EC" w14:textId="77777777" w:rsidR="002B09B2" w:rsidRDefault="002B09B2" w:rsidP="00AA230D">
      <w:pPr>
        <w:rPr>
          <w:lang w:val="en-AU"/>
        </w:rPr>
      </w:pPr>
    </w:p>
    <w:p w14:paraId="79E38942" w14:textId="2127B35F" w:rsidR="002B09B2" w:rsidRPr="00826CF7" w:rsidRDefault="002B09B2" w:rsidP="002B09B2">
      <w:pPr>
        <w:pStyle w:val="ListParagraph"/>
        <w:numPr>
          <w:ilvl w:val="0"/>
          <w:numId w:val="11"/>
        </w:numPr>
        <w:rPr>
          <w:i/>
        </w:rPr>
      </w:pPr>
      <w:r w:rsidRPr="00826CF7">
        <w:rPr>
          <w:i/>
        </w:rPr>
        <w:t>Sequenc</w:t>
      </w:r>
      <w:r w:rsidR="00CD0DE4">
        <w:rPr>
          <w:i/>
        </w:rPr>
        <w:t>es</w:t>
      </w:r>
    </w:p>
    <w:p w14:paraId="2ACCF5DF" w14:textId="2F61233E" w:rsidR="002B09B2" w:rsidRPr="00826CF7" w:rsidRDefault="00CD0DE4" w:rsidP="002B09B2">
      <w:pPr>
        <w:pStyle w:val="ListParagraph"/>
        <w:numPr>
          <w:ilvl w:val="0"/>
          <w:numId w:val="11"/>
        </w:numPr>
        <w:rPr>
          <w:i/>
        </w:rPr>
      </w:pPr>
      <w:r>
        <w:rPr>
          <w:i/>
        </w:rPr>
        <w:t>Loops</w:t>
      </w:r>
    </w:p>
    <w:p w14:paraId="0B66A179" w14:textId="52B6F1FF" w:rsidR="002B09B2" w:rsidRPr="00826CF7" w:rsidRDefault="00023DB3" w:rsidP="002B09B2">
      <w:pPr>
        <w:pStyle w:val="ListParagraph"/>
        <w:numPr>
          <w:ilvl w:val="0"/>
          <w:numId w:val="11"/>
        </w:numPr>
        <w:rPr>
          <w:i/>
        </w:rPr>
      </w:pPr>
      <w:r>
        <w:rPr>
          <w:i/>
        </w:rPr>
        <w:t>Conditionals</w:t>
      </w:r>
    </w:p>
    <w:p w14:paraId="3C095F85" w14:textId="41376453" w:rsidR="002B09B2" w:rsidRPr="00826CF7" w:rsidRDefault="00023DB3" w:rsidP="002B09B2">
      <w:pPr>
        <w:pStyle w:val="ListParagraph"/>
        <w:numPr>
          <w:ilvl w:val="0"/>
          <w:numId w:val="11"/>
        </w:numPr>
        <w:rPr>
          <w:i/>
        </w:rPr>
      </w:pPr>
      <w:r>
        <w:rPr>
          <w:i/>
        </w:rPr>
        <w:t>Parallelism</w:t>
      </w:r>
    </w:p>
    <w:p w14:paraId="7E7A3FD8" w14:textId="77777777" w:rsidR="00E8478F" w:rsidRDefault="00E8478F" w:rsidP="00AA230D">
      <w:pPr>
        <w:rPr>
          <w:lang w:val="en-AU"/>
        </w:rPr>
      </w:pPr>
    </w:p>
    <w:p w14:paraId="454B1462" w14:textId="71257C97" w:rsidR="00DD50F3" w:rsidRPr="00A8544C" w:rsidRDefault="0000628C" w:rsidP="00AA230D">
      <w:pPr>
        <w:rPr>
          <w:lang w:val="en-AU"/>
        </w:rPr>
      </w:pPr>
      <w:r w:rsidRPr="00C91D3A">
        <w:rPr>
          <w:i/>
          <w:lang w:val="en-AU"/>
        </w:rPr>
        <w:t>Sonic Pi</w:t>
      </w:r>
      <w:r w:rsidRPr="00A8544C">
        <w:rPr>
          <w:lang w:val="en-AU"/>
        </w:rPr>
        <w:t xml:space="preserve"> is</w:t>
      </w:r>
      <w:r w:rsidR="00AA230D" w:rsidRPr="00A8544C">
        <w:rPr>
          <w:lang w:val="en-AU"/>
        </w:rPr>
        <w:t xml:space="preserve"> a program that can be used to create music by writing code. This program is a musical instrument, educational tool and a </w:t>
      </w:r>
      <w:r w:rsidR="007058A5">
        <w:rPr>
          <w:lang w:val="en-AU"/>
        </w:rPr>
        <w:t xml:space="preserve">Coding </w:t>
      </w:r>
      <w:r w:rsidR="00AA230D" w:rsidRPr="00A8544C">
        <w:rPr>
          <w:lang w:val="en-AU"/>
        </w:rPr>
        <w:t>environment</w:t>
      </w:r>
      <w:r w:rsidR="00C11FB3" w:rsidRPr="00A8544C">
        <w:rPr>
          <w:lang w:val="en-AU"/>
        </w:rPr>
        <w:t xml:space="preserve">, all </w:t>
      </w:r>
      <w:r w:rsidR="00082EA2" w:rsidRPr="00A8544C">
        <w:rPr>
          <w:lang w:val="en-AU"/>
        </w:rPr>
        <w:t>in one</w:t>
      </w:r>
      <w:r w:rsidR="00AA230D" w:rsidRPr="00A8544C">
        <w:rPr>
          <w:lang w:val="en-AU"/>
        </w:rPr>
        <w:t>.</w:t>
      </w:r>
      <w:r w:rsidR="005E2C7A" w:rsidRPr="00A8544C">
        <w:rPr>
          <w:lang w:val="en-AU"/>
        </w:rPr>
        <w:t xml:space="preserve"> </w:t>
      </w:r>
    </w:p>
    <w:p w14:paraId="4E2522F6" w14:textId="77777777" w:rsidR="00DD50F3" w:rsidRPr="00A8544C" w:rsidRDefault="00DD50F3" w:rsidP="00AA230D">
      <w:pPr>
        <w:rPr>
          <w:lang w:val="en-AU"/>
        </w:rPr>
      </w:pPr>
    </w:p>
    <w:p w14:paraId="7435C8BD" w14:textId="77777777" w:rsidR="00205816" w:rsidRPr="00A8544C" w:rsidRDefault="00C604F1" w:rsidP="008F154B">
      <w:pPr>
        <w:rPr>
          <w:lang w:val="en-AU"/>
        </w:rPr>
      </w:pPr>
      <w:r w:rsidRPr="00A8544C">
        <w:rPr>
          <w:lang w:val="en-AU"/>
        </w:rPr>
        <w:t xml:space="preserve">This tutorial includes parts from a few existing </w:t>
      </w:r>
      <w:r w:rsidR="0040125A" w:rsidRPr="00A8544C">
        <w:rPr>
          <w:lang w:val="en-AU"/>
        </w:rPr>
        <w:t xml:space="preserve">different Sonic Pi tutorials, produced by Dr Sam Aaron and members of the Raspberry Pi </w:t>
      </w:r>
      <w:r w:rsidR="0000628C" w:rsidRPr="00A8544C">
        <w:rPr>
          <w:lang w:val="en-AU"/>
        </w:rPr>
        <w:t xml:space="preserve">Foundation. These tutorials are available here: </w:t>
      </w:r>
      <w:hyperlink r:id="rId7" w:history="1">
        <w:r w:rsidR="00704779" w:rsidRPr="00A8544C">
          <w:rPr>
            <w:rStyle w:val="Hyperlink"/>
            <w:lang w:val="en-AU"/>
          </w:rPr>
          <w:t>https://goo.gl/CzE8sK</w:t>
        </w:r>
      </w:hyperlink>
      <w:r w:rsidR="00704779" w:rsidRPr="00A8544C">
        <w:rPr>
          <w:lang w:val="en-AU"/>
        </w:rPr>
        <w:t xml:space="preserve"> </w:t>
      </w:r>
      <w:r w:rsidR="0000628C" w:rsidRPr="00A8544C">
        <w:rPr>
          <w:lang w:val="en-AU"/>
        </w:rPr>
        <w:t xml:space="preserve">and </w:t>
      </w:r>
      <w:hyperlink r:id="rId8" w:history="1">
        <w:r w:rsidR="00E03BEE" w:rsidRPr="00A8544C">
          <w:rPr>
            <w:rStyle w:val="Hyperlink"/>
            <w:lang w:val="en-AU"/>
          </w:rPr>
          <w:t>https://goo.gl/Mwb4RP</w:t>
        </w:r>
      </w:hyperlink>
      <w:r w:rsidR="00205816" w:rsidRPr="00A8544C">
        <w:rPr>
          <w:lang w:val="en-AU"/>
        </w:rPr>
        <w:t xml:space="preserve">  </w:t>
      </w:r>
    </w:p>
    <w:p w14:paraId="4373024F" w14:textId="77777777" w:rsidR="00205816" w:rsidRPr="00A8544C" w:rsidRDefault="00205816" w:rsidP="008F154B">
      <w:pPr>
        <w:rPr>
          <w:lang w:val="en-AU"/>
        </w:rPr>
      </w:pPr>
    </w:p>
    <w:p w14:paraId="45F39B7B" w14:textId="220F03D9" w:rsidR="008F154B" w:rsidRPr="00A8544C" w:rsidRDefault="0040125A" w:rsidP="008F154B">
      <w:pPr>
        <w:rPr>
          <w:lang w:val="en-AU"/>
        </w:rPr>
      </w:pPr>
      <w:r w:rsidRPr="00A8544C">
        <w:rPr>
          <w:lang w:val="en-AU"/>
        </w:rPr>
        <w:t xml:space="preserve">To open </w:t>
      </w:r>
      <w:r w:rsidRPr="00C91D3A">
        <w:rPr>
          <w:i/>
          <w:lang w:val="en-AU"/>
        </w:rPr>
        <w:t>Sonic Pi</w:t>
      </w:r>
      <w:r w:rsidRPr="00A8544C">
        <w:rPr>
          <w:lang w:val="en-AU"/>
        </w:rPr>
        <w:t xml:space="preserve"> on your lab computer</w:t>
      </w:r>
      <w:r w:rsidR="000B471C" w:rsidRPr="00A8544C">
        <w:rPr>
          <w:lang w:val="en-AU"/>
        </w:rPr>
        <w:t xml:space="preserve">, go to the </w:t>
      </w:r>
      <w:r w:rsidR="000B471C" w:rsidRPr="00C91D3A">
        <w:rPr>
          <w:i/>
          <w:lang w:val="en-AU"/>
        </w:rPr>
        <w:t>Start Menu</w:t>
      </w:r>
      <w:r w:rsidR="000B471C" w:rsidRPr="00A8544C">
        <w:rPr>
          <w:lang w:val="en-AU"/>
        </w:rPr>
        <w:t xml:space="preserve">, then </w:t>
      </w:r>
      <w:r w:rsidR="000B471C" w:rsidRPr="00C91D3A">
        <w:rPr>
          <w:i/>
          <w:lang w:val="en-AU"/>
        </w:rPr>
        <w:t>All Apps</w:t>
      </w:r>
      <w:r w:rsidR="000B471C" w:rsidRPr="00A8544C">
        <w:rPr>
          <w:lang w:val="en-AU"/>
        </w:rPr>
        <w:t xml:space="preserve">, and look for </w:t>
      </w:r>
      <w:r w:rsidR="000B471C" w:rsidRPr="00C91D3A">
        <w:rPr>
          <w:i/>
          <w:lang w:val="en-AU"/>
        </w:rPr>
        <w:t>Sonic Pi</w:t>
      </w:r>
      <w:r w:rsidR="000A3D7A" w:rsidRPr="00A8544C">
        <w:rPr>
          <w:lang w:val="en-AU"/>
        </w:rPr>
        <w:t xml:space="preserve">. The program </w:t>
      </w:r>
      <w:r w:rsidR="00EF1A2E" w:rsidRPr="00A8544C">
        <w:rPr>
          <w:lang w:val="en-AU"/>
        </w:rPr>
        <w:t>may take 30 seconds</w:t>
      </w:r>
      <w:r w:rsidR="000B471C" w:rsidRPr="00A8544C">
        <w:rPr>
          <w:lang w:val="en-AU"/>
        </w:rPr>
        <w:t xml:space="preserve"> t</w:t>
      </w:r>
      <w:r w:rsidR="00E8478F">
        <w:rPr>
          <w:lang w:val="en-AU"/>
        </w:rPr>
        <w:t xml:space="preserve">o 1 minute to </w:t>
      </w:r>
      <w:r w:rsidR="005440B6">
        <w:rPr>
          <w:lang w:val="en-AU"/>
        </w:rPr>
        <w:t>open</w:t>
      </w:r>
      <w:r w:rsidR="00435BF2">
        <w:rPr>
          <w:lang w:val="en-AU"/>
        </w:rPr>
        <w:t>.</w:t>
      </w:r>
    </w:p>
    <w:p w14:paraId="2DA096A0" w14:textId="77777777" w:rsidR="008F154B" w:rsidRPr="00A8544C" w:rsidRDefault="008F154B" w:rsidP="008F154B">
      <w:pPr>
        <w:pStyle w:val="Heading1"/>
      </w:pPr>
      <w:r w:rsidRPr="00A8544C">
        <w:t>The Sonic Pi Interface</w:t>
      </w:r>
    </w:p>
    <w:p w14:paraId="0197F452" w14:textId="540B6279" w:rsidR="00302699" w:rsidRPr="00A8544C" w:rsidRDefault="00302699" w:rsidP="008F154B">
      <w:pPr>
        <w:rPr>
          <w:lang w:val="en-AU"/>
        </w:rPr>
      </w:pPr>
      <w:r w:rsidRPr="00A8544C">
        <w:rPr>
          <w:lang w:val="en-AU"/>
        </w:rPr>
        <w:t xml:space="preserve">Once </w:t>
      </w:r>
      <w:r w:rsidRPr="00C91D3A">
        <w:rPr>
          <w:i/>
          <w:lang w:val="en-AU"/>
        </w:rPr>
        <w:t>Sonic Pi</w:t>
      </w:r>
      <w:r w:rsidRPr="00A8544C">
        <w:rPr>
          <w:lang w:val="en-AU"/>
        </w:rPr>
        <w:t xml:space="preserve"> opens, you should see an int</w:t>
      </w:r>
      <w:r w:rsidR="000E4C6A" w:rsidRPr="00A8544C">
        <w:rPr>
          <w:lang w:val="en-AU"/>
        </w:rPr>
        <w:t xml:space="preserve">erface </w:t>
      </w:r>
      <w:r w:rsidR="00C91D3A" w:rsidRPr="00A8544C">
        <w:rPr>
          <w:lang w:val="en-AU"/>
        </w:rPr>
        <w:t>like</w:t>
      </w:r>
      <w:r w:rsidR="000E4C6A" w:rsidRPr="00A8544C">
        <w:rPr>
          <w:lang w:val="en-AU"/>
        </w:rPr>
        <w:t xml:space="preserve"> the one below:</w:t>
      </w:r>
    </w:p>
    <w:p w14:paraId="3157A8A2" w14:textId="4197008D" w:rsidR="00E03BEE" w:rsidRPr="00A8544C" w:rsidRDefault="000E4C6A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58FCFBF6" wp14:editId="615CBB98">
            <wp:extent cx="4166235" cy="2112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nicPiU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323" cy="211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828A" w14:textId="77777777" w:rsidR="00302699" w:rsidRPr="00A8544C" w:rsidRDefault="00302699" w:rsidP="008F154B">
      <w:pPr>
        <w:rPr>
          <w:lang w:val="en-AU"/>
        </w:rPr>
      </w:pPr>
    </w:p>
    <w:p w14:paraId="010FC96E" w14:textId="16165811" w:rsidR="0027525B" w:rsidRPr="00A8544C" w:rsidRDefault="000E4C6A" w:rsidP="008F154B">
      <w:pPr>
        <w:rPr>
          <w:lang w:val="en-AU"/>
        </w:rPr>
      </w:pPr>
      <w:r w:rsidRPr="00A8544C">
        <w:rPr>
          <w:b/>
          <w:lang w:val="en-AU"/>
        </w:rPr>
        <w:t xml:space="preserve">A </w:t>
      </w:r>
      <w:r w:rsidR="002320D8" w:rsidRPr="00A8544C">
        <w:rPr>
          <w:lang w:val="en-AU"/>
        </w:rPr>
        <w:t xml:space="preserve">is a bar with </w:t>
      </w:r>
      <w:r w:rsidR="00D72AA7" w:rsidRPr="00A8544C">
        <w:rPr>
          <w:lang w:val="en-AU"/>
        </w:rPr>
        <w:t>all</w:t>
      </w:r>
      <w:r w:rsidR="002320D8" w:rsidRPr="00A8544C">
        <w:rPr>
          <w:lang w:val="en-AU"/>
        </w:rPr>
        <w:t xml:space="preserve"> the different controls. </w:t>
      </w:r>
      <w:r w:rsidRPr="00A8544C">
        <w:rPr>
          <w:lang w:val="en-AU"/>
        </w:rPr>
        <w:t xml:space="preserve">The pink </w:t>
      </w:r>
      <w:r w:rsidR="00205816" w:rsidRPr="00A8544C">
        <w:rPr>
          <w:lang w:val="en-AU"/>
        </w:rPr>
        <w:t>controls are for controllin</w:t>
      </w:r>
      <w:r w:rsidR="002320D8" w:rsidRPr="00A8544C">
        <w:rPr>
          <w:lang w:val="en-AU"/>
        </w:rPr>
        <w:t xml:space="preserve">g the playback of your program. </w:t>
      </w:r>
      <w:r w:rsidR="00205816" w:rsidRPr="00A8544C">
        <w:rPr>
          <w:lang w:val="en-AU"/>
        </w:rPr>
        <w:t xml:space="preserve">The </w:t>
      </w:r>
      <w:r w:rsidR="000A7585" w:rsidRPr="00A8544C">
        <w:rPr>
          <w:lang w:val="en-AU"/>
        </w:rPr>
        <w:t>grey</w:t>
      </w:r>
      <w:r w:rsidR="00205816" w:rsidRPr="00A8544C">
        <w:rPr>
          <w:lang w:val="en-AU"/>
        </w:rPr>
        <w:t xml:space="preserve"> controls allow you to save and load your program. The yellow controls allow you to adjust the size</w:t>
      </w:r>
      <w:r w:rsidR="002320D8" w:rsidRPr="00A8544C">
        <w:rPr>
          <w:lang w:val="en-AU"/>
        </w:rPr>
        <w:t xml:space="preserve"> of the program’s text. The blue controls allow you see information about </w:t>
      </w:r>
      <w:r w:rsidR="002320D8" w:rsidRPr="00C91D3A">
        <w:rPr>
          <w:i/>
          <w:lang w:val="en-AU"/>
        </w:rPr>
        <w:t>Sonic Pi</w:t>
      </w:r>
      <w:r w:rsidR="002320D8" w:rsidRPr="00A8544C">
        <w:rPr>
          <w:lang w:val="en-AU"/>
        </w:rPr>
        <w:t>, the help documentation and change the program’s preferences.</w:t>
      </w:r>
    </w:p>
    <w:p w14:paraId="55AF2A05" w14:textId="77777777" w:rsidR="0027525B" w:rsidRPr="00A8544C" w:rsidRDefault="0027525B" w:rsidP="008F154B">
      <w:pPr>
        <w:rPr>
          <w:lang w:val="en-AU"/>
        </w:rPr>
      </w:pPr>
    </w:p>
    <w:p w14:paraId="656FF579" w14:textId="199590C4" w:rsidR="0027525B" w:rsidRPr="00A8544C" w:rsidRDefault="0027525B" w:rsidP="008F154B">
      <w:pPr>
        <w:rPr>
          <w:lang w:val="en-AU"/>
        </w:rPr>
      </w:pPr>
      <w:r w:rsidRPr="00A8544C">
        <w:rPr>
          <w:b/>
          <w:lang w:val="en-AU"/>
        </w:rPr>
        <w:t>B</w:t>
      </w:r>
      <w:r w:rsidR="00845A75" w:rsidRPr="00A8544C">
        <w:rPr>
          <w:b/>
          <w:lang w:val="en-AU"/>
        </w:rPr>
        <w:t xml:space="preserve"> </w:t>
      </w:r>
      <w:r w:rsidR="00845A75" w:rsidRPr="00A8544C">
        <w:rPr>
          <w:lang w:val="en-AU"/>
        </w:rPr>
        <w:t xml:space="preserve">is the </w:t>
      </w:r>
      <w:r w:rsidR="00845A75" w:rsidRPr="00A8544C">
        <w:rPr>
          <w:b/>
          <w:lang w:val="en-AU"/>
        </w:rPr>
        <w:t>Code Editor</w:t>
      </w:r>
      <w:r w:rsidR="00845A75" w:rsidRPr="00A8544C">
        <w:rPr>
          <w:lang w:val="en-AU"/>
        </w:rPr>
        <w:t xml:space="preserve">. </w:t>
      </w:r>
      <w:r w:rsidR="005643AB" w:rsidRPr="00A8544C">
        <w:rPr>
          <w:lang w:val="en-AU"/>
        </w:rPr>
        <w:t xml:space="preserve">This is the area where you’ll write your code and compose/perform music. </w:t>
      </w:r>
    </w:p>
    <w:p w14:paraId="132901D2" w14:textId="77777777" w:rsidR="0027525B" w:rsidRPr="00A8544C" w:rsidRDefault="0027525B" w:rsidP="008F154B">
      <w:pPr>
        <w:rPr>
          <w:lang w:val="en-AU"/>
        </w:rPr>
      </w:pPr>
    </w:p>
    <w:p w14:paraId="18475BB9" w14:textId="75688290" w:rsidR="0027525B" w:rsidRPr="00A8544C" w:rsidRDefault="0027525B" w:rsidP="008F154B">
      <w:pPr>
        <w:rPr>
          <w:lang w:val="en-AU"/>
        </w:rPr>
      </w:pPr>
      <w:r w:rsidRPr="00A8544C">
        <w:rPr>
          <w:b/>
          <w:lang w:val="en-AU"/>
        </w:rPr>
        <w:lastRenderedPageBreak/>
        <w:t>C</w:t>
      </w:r>
      <w:r w:rsidR="00531164" w:rsidRPr="00A8544C">
        <w:rPr>
          <w:b/>
          <w:lang w:val="en-AU"/>
        </w:rPr>
        <w:t xml:space="preserve"> </w:t>
      </w:r>
      <w:r w:rsidR="00531164" w:rsidRPr="00A8544C">
        <w:rPr>
          <w:lang w:val="en-AU"/>
        </w:rPr>
        <w:t xml:space="preserve">is the </w:t>
      </w:r>
      <w:r w:rsidR="00531164" w:rsidRPr="00A8544C">
        <w:rPr>
          <w:b/>
          <w:lang w:val="en-AU"/>
        </w:rPr>
        <w:t>Log Viewer</w:t>
      </w:r>
      <w:r w:rsidR="00531164" w:rsidRPr="00A8544C">
        <w:rPr>
          <w:lang w:val="en-AU"/>
        </w:rPr>
        <w:t>. When your song is playing, this will show all of the notes being played</w:t>
      </w:r>
      <w:r w:rsidR="005643AB" w:rsidRPr="00A8544C">
        <w:rPr>
          <w:lang w:val="en-AU"/>
        </w:rPr>
        <w:t>. This is useful when trying to figure out what’s going in your program and fixing errors (debugging).</w:t>
      </w:r>
    </w:p>
    <w:p w14:paraId="0496892C" w14:textId="77777777" w:rsidR="0027525B" w:rsidRPr="00A8544C" w:rsidRDefault="0027525B" w:rsidP="008F154B">
      <w:pPr>
        <w:rPr>
          <w:lang w:val="en-AU"/>
        </w:rPr>
      </w:pPr>
    </w:p>
    <w:p w14:paraId="1D261676" w14:textId="0BB1FDE6" w:rsidR="00C604F1" w:rsidRPr="00A8544C" w:rsidRDefault="0027525B" w:rsidP="008F154B">
      <w:pPr>
        <w:rPr>
          <w:lang w:val="en-AU"/>
        </w:rPr>
      </w:pPr>
      <w:r w:rsidRPr="00A8544C">
        <w:rPr>
          <w:b/>
          <w:lang w:val="en-AU"/>
        </w:rPr>
        <w:t>D</w:t>
      </w:r>
      <w:r w:rsidR="00531164" w:rsidRPr="00A8544C">
        <w:rPr>
          <w:b/>
          <w:lang w:val="en-AU"/>
        </w:rPr>
        <w:t xml:space="preserve"> </w:t>
      </w:r>
      <w:r w:rsidR="005643AB" w:rsidRPr="00A8544C">
        <w:rPr>
          <w:lang w:val="en-AU"/>
        </w:rPr>
        <w:t xml:space="preserve">is the </w:t>
      </w:r>
      <w:r w:rsidR="005643AB" w:rsidRPr="00A8544C">
        <w:rPr>
          <w:b/>
          <w:lang w:val="en-AU"/>
        </w:rPr>
        <w:t xml:space="preserve">Help Viewer. </w:t>
      </w:r>
      <w:r w:rsidR="005643AB" w:rsidRPr="00A8544C">
        <w:rPr>
          <w:lang w:val="en-AU"/>
        </w:rPr>
        <w:t xml:space="preserve">This area contains help and information about all aspects of </w:t>
      </w:r>
      <w:r w:rsidR="005643AB" w:rsidRPr="00AC2A1E">
        <w:rPr>
          <w:i/>
          <w:lang w:val="en-AU"/>
        </w:rPr>
        <w:t xml:space="preserve">Sonic </w:t>
      </w:r>
      <w:proofErr w:type="gramStart"/>
      <w:r w:rsidR="005643AB" w:rsidRPr="00AC2A1E">
        <w:rPr>
          <w:i/>
          <w:lang w:val="en-AU"/>
        </w:rPr>
        <w:t>Pi</w:t>
      </w:r>
      <w:r w:rsidR="005643AB" w:rsidRPr="00A8544C">
        <w:rPr>
          <w:lang w:val="en-AU"/>
        </w:rPr>
        <w:t>, and</w:t>
      </w:r>
      <w:proofErr w:type="gramEnd"/>
      <w:r w:rsidR="005643AB" w:rsidRPr="00A8544C">
        <w:rPr>
          <w:lang w:val="en-AU"/>
        </w:rPr>
        <w:t xml:space="preserve"> includes a series of tutorials and example music.</w:t>
      </w:r>
    </w:p>
    <w:p w14:paraId="3CA8E76A" w14:textId="77777777" w:rsidR="00CA02EF" w:rsidRPr="00A8544C" w:rsidRDefault="00CA02EF" w:rsidP="008F154B">
      <w:pPr>
        <w:rPr>
          <w:lang w:val="en-AU"/>
        </w:rPr>
      </w:pPr>
    </w:p>
    <w:p w14:paraId="38767C66" w14:textId="67A49E3E" w:rsidR="008F154B" w:rsidRPr="00A8544C" w:rsidRDefault="00E03BEE" w:rsidP="008F154B">
      <w:pPr>
        <w:pStyle w:val="Heading1"/>
      </w:pPr>
      <w:r w:rsidRPr="00A8544C">
        <w:t>Your First</w:t>
      </w:r>
      <w:r w:rsidR="008F154B" w:rsidRPr="00A8544C">
        <w:t xml:space="preserve"> Ruby Program</w:t>
      </w:r>
    </w:p>
    <w:p w14:paraId="348F1EC9" w14:textId="77777777" w:rsidR="008F154B" w:rsidRPr="00A8544C" w:rsidRDefault="008F154B" w:rsidP="008F154B">
      <w:pPr>
        <w:rPr>
          <w:lang w:val="en-AU"/>
        </w:rPr>
      </w:pPr>
    </w:p>
    <w:p w14:paraId="53A3E84B" w14:textId="2441ECA7" w:rsidR="0072788A" w:rsidRPr="00A8544C" w:rsidRDefault="0072788A" w:rsidP="008F154B">
      <w:pPr>
        <w:rPr>
          <w:lang w:val="en-AU"/>
        </w:rPr>
      </w:pPr>
      <w:r w:rsidRPr="00A8544C">
        <w:rPr>
          <w:lang w:val="en-AU"/>
        </w:rPr>
        <w:t xml:space="preserve">Many tutorials that introduce </w:t>
      </w:r>
      <w:r w:rsidR="00F60065">
        <w:rPr>
          <w:lang w:val="en-AU"/>
        </w:rPr>
        <w:t>Coding</w:t>
      </w:r>
      <w:r w:rsidRPr="00A8544C">
        <w:rPr>
          <w:lang w:val="en-AU"/>
        </w:rPr>
        <w:t xml:space="preserve"> start with a program called “Hello</w:t>
      </w:r>
      <w:r w:rsidR="00E03BEE" w:rsidRPr="00A8544C">
        <w:rPr>
          <w:lang w:val="en-AU"/>
        </w:rPr>
        <w:t>,</w:t>
      </w:r>
      <w:r w:rsidRPr="00A8544C">
        <w:rPr>
          <w:lang w:val="en-AU"/>
        </w:rPr>
        <w:t xml:space="preserve"> World!”. In </w:t>
      </w:r>
      <w:r w:rsidRPr="000667DC">
        <w:rPr>
          <w:i/>
          <w:lang w:val="en-AU"/>
        </w:rPr>
        <w:t>Sonic Pi</w:t>
      </w:r>
      <w:r w:rsidRPr="00A8544C">
        <w:rPr>
          <w:lang w:val="en-AU"/>
        </w:rPr>
        <w:t xml:space="preserve">, you can create this program by typing the following code into </w:t>
      </w:r>
      <w:r w:rsidR="000D22C6" w:rsidRPr="00A8544C">
        <w:rPr>
          <w:lang w:val="en-AU"/>
        </w:rPr>
        <w:t>the Code Editor:</w:t>
      </w:r>
    </w:p>
    <w:p w14:paraId="2AFF7A01" w14:textId="77777777" w:rsidR="000D22C6" w:rsidRPr="00A8544C" w:rsidRDefault="000D22C6" w:rsidP="008F154B">
      <w:pPr>
        <w:rPr>
          <w:lang w:val="en-AU"/>
        </w:rPr>
      </w:pPr>
    </w:p>
    <w:p w14:paraId="25F84DEF" w14:textId="7E5CB19E" w:rsidR="000D22C6" w:rsidRPr="00A8544C" w:rsidRDefault="000D22C6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4516E446" wp14:editId="3EA5AE34">
            <wp:extent cx="1765935" cy="18288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0616" cy="19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AC56" w14:textId="77777777" w:rsidR="000D22C6" w:rsidRPr="00A8544C" w:rsidRDefault="000D22C6" w:rsidP="008F154B">
      <w:pPr>
        <w:rPr>
          <w:lang w:val="en-AU"/>
        </w:rPr>
      </w:pPr>
    </w:p>
    <w:p w14:paraId="716D4EC7" w14:textId="1F1E995D" w:rsidR="000D22C6" w:rsidRPr="00A8544C" w:rsidRDefault="000D22C6" w:rsidP="008F154B">
      <w:pPr>
        <w:rPr>
          <w:lang w:val="en-AU"/>
        </w:rPr>
      </w:pPr>
      <w:r w:rsidRPr="00A8544C">
        <w:rPr>
          <w:lang w:val="en-AU"/>
        </w:rPr>
        <w:t xml:space="preserve">After typing this, and clicking the </w:t>
      </w:r>
      <w:r w:rsidRPr="00655F9B">
        <w:rPr>
          <w:b/>
          <w:lang w:val="en-AU"/>
        </w:rPr>
        <w:t xml:space="preserve">Run </w:t>
      </w:r>
      <w:r w:rsidRPr="00A8544C">
        <w:rPr>
          <w:lang w:val="en-AU"/>
        </w:rPr>
        <w:t xml:space="preserve">button, you should see a message like this in the </w:t>
      </w:r>
      <w:r w:rsidRPr="00655F9B">
        <w:rPr>
          <w:i/>
          <w:lang w:val="en-AU"/>
        </w:rPr>
        <w:t>Log Viewer</w:t>
      </w:r>
      <w:r w:rsidRPr="00A8544C">
        <w:rPr>
          <w:lang w:val="en-AU"/>
        </w:rPr>
        <w:t xml:space="preserve"> (on the right side of the screen):</w:t>
      </w:r>
    </w:p>
    <w:p w14:paraId="0D8E1740" w14:textId="77777777" w:rsidR="000D22C6" w:rsidRPr="00A8544C" w:rsidRDefault="000D22C6" w:rsidP="008F154B">
      <w:pPr>
        <w:rPr>
          <w:lang w:val="en-AU"/>
        </w:rPr>
      </w:pPr>
    </w:p>
    <w:p w14:paraId="73EE5794" w14:textId="43521B7C" w:rsidR="000D22C6" w:rsidRPr="00A8544C" w:rsidRDefault="009169E8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FF54527" wp14:editId="2467FF06">
            <wp:extent cx="1017281" cy="688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0922" cy="69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0EDE" w14:textId="77777777" w:rsidR="0072788A" w:rsidRPr="00A8544C" w:rsidRDefault="0072788A" w:rsidP="008F154B">
      <w:pPr>
        <w:rPr>
          <w:lang w:val="en-AU"/>
        </w:rPr>
      </w:pPr>
    </w:p>
    <w:p w14:paraId="4122B999" w14:textId="3A59CE21" w:rsidR="00C9447A" w:rsidRPr="00A8544C" w:rsidRDefault="009169E8" w:rsidP="008F154B">
      <w:pPr>
        <w:rPr>
          <w:lang w:val="en-AU"/>
        </w:rPr>
      </w:pPr>
      <w:r w:rsidRPr="00A8544C">
        <w:rPr>
          <w:lang w:val="en-AU"/>
        </w:rPr>
        <w:t xml:space="preserve">Congratulations! You just wrote a program in </w:t>
      </w:r>
      <w:r w:rsidRPr="00B71952">
        <w:rPr>
          <w:i/>
          <w:lang w:val="en-AU"/>
        </w:rPr>
        <w:t>Sonic Pi</w:t>
      </w:r>
      <w:r w:rsidRPr="00A8544C">
        <w:rPr>
          <w:lang w:val="en-AU"/>
        </w:rPr>
        <w:t>.</w:t>
      </w:r>
    </w:p>
    <w:p w14:paraId="135A2518" w14:textId="77777777" w:rsidR="002F7862" w:rsidRPr="00A8544C" w:rsidRDefault="002F7862" w:rsidP="008F154B">
      <w:pPr>
        <w:rPr>
          <w:lang w:val="en-AU"/>
        </w:rPr>
      </w:pPr>
    </w:p>
    <w:p w14:paraId="373483C2" w14:textId="42F29FEA" w:rsidR="002F7862" w:rsidRPr="00A8544C" w:rsidRDefault="002F7862" w:rsidP="008F154B">
      <w:pPr>
        <w:rPr>
          <w:lang w:val="en-AU"/>
        </w:rPr>
      </w:pPr>
      <w:r w:rsidRPr="00B71952">
        <w:rPr>
          <w:i/>
          <w:lang w:val="en-AU"/>
        </w:rPr>
        <w:t>Sonic Pi</w:t>
      </w:r>
      <w:r w:rsidRPr="00A8544C">
        <w:rPr>
          <w:lang w:val="en-AU"/>
        </w:rPr>
        <w:t xml:space="preserve"> uses a subset of the </w:t>
      </w:r>
      <w:r w:rsidRPr="00B71952">
        <w:rPr>
          <w:i/>
          <w:lang w:val="en-AU"/>
        </w:rPr>
        <w:t>Ruby</w:t>
      </w:r>
      <w:r w:rsidR="009169E8" w:rsidRPr="00A8544C">
        <w:rPr>
          <w:lang w:val="en-AU"/>
        </w:rPr>
        <w:t xml:space="preserve"> programming</w:t>
      </w:r>
      <w:r w:rsidRPr="00A8544C">
        <w:rPr>
          <w:lang w:val="en-AU"/>
        </w:rPr>
        <w:t xml:space="preserve"> language</w:t>
      </w:r>
      <w:r w:rsidR="009169E8" w:rsidRPr="00A8544C">
        <w:rPr>
          <w:lang w:val="en-AU"/>
        </w:rPr>
        <w:t xml:space="preserve">. This means </w:t>
      </w:r>
      <w:r w:rsidR="000A7585" w:rsidRPr="00A8544C">
        <w:rPr>
          <w:lang w:val="en-AU"/>
        </w:rPr>
        <w:t xml:space="preserve">that, although </w:t>
      </w:r>
      <w:r w:rsidRPr="00A8544C">
        <w:rPr>
          <w:lang w:val="en-AU"/>
        </w:rPr>
        <w:t xml:space="preserve">not </w:t>
      </w:r>
      <w:r w:rsidR="000A7585" w:rsidRPr="00A8544C">
        <w:rPr>
          <w:lang w:val="en-AU"/>
        </w:rPr>
        <w:t xml:space="preserve">all </w:t>
      </w:r>
      <w:r w:rsidR="000A7585" w:rsidRPr="00B71952">
        <w:rPr>
          <w:i/>
          <w:lang w:val="en-AU"/>
        </w:rPr>
        <w:t>Ruby’s</w:t>
      </w:r>
      <w:r w:rsidR="009169E8" w:rsidRPr="00A8544C">
        <w:rPr>
          <w:lang w:val="en-AU"/>
        </w:rPr>
        <w:t xml:space="preserve"> features are available </w:t>
      </w:r>
      <w:r w:rsidRPr="00A8544C">
        <w:rPr>
          <w:lang w:val="en-AU"/>
        </w:rPr>
        <w:t xml:space="preserve">in </w:t>
      </w:r>
      <w:r w:rsidRPr="00B71952">
        <w:rPr>
          <w:i/>
          <w:lang w:val="en-AU"/>
        </w:rPr>
        <w:t>S</w:t>
      </w:r>
      <w:r w:rsidR="009169E8" w:rsidRPr="00B71952">
        <w:rPr>
          <w:i/>
          <w:lang w:val="en-AU"/>
        </w:rPr>
        <w:t>onic Pi</w:t>
      </w:r>
      <w:r w:rsidR="009169E8" w:rsidRPr="00A8544C">
        <w:rPr>
          <w:lang w:val="en-AU"/>
        </w:rPr>
        <w:t>,</w:t>
      </w:r>
      <w:r w:rsidR="000A7585" w:rsidRPr="00A8544C">
        <w:rPr>
          <w:lang w:val="en-AU"/>
        </w:rPr>
        <w:t xml:space="preserve"> writing </w:t>
      </w:r>
      <w:r w:rsidR="000A7585" w:rsidRPr="00B71952">
        <w:rPr>
          <w:i/>
          <w:lang w:val="en-AU"/>
        </w:rPr>
        <w:t xml:space="preserve">Sonic Pi </w:t>
      </w:r>
      <w:r w:rsidR="000A7585" w:rsidRPr="00A8544C">
        <w:rPr>
          <w:lang w:val="en-AU"/>
        </w:rPr>
        <w:t xml:space="preserve">code is writing </w:t>
      </w:r>
      <w:r w:rsidR="000A7585" w:rsidRPr="00B71952">
        <w:rPr>
          <w:i/>
          <w:lang w:val="en-AU"/>
        </w:rPr>
        <w:t>Ruby</w:t>
      </w:r>
      <w:r w:rsidR="000A7585" w:rsidRPr="00A8544C">
        <w:rPr>
          <w:lang w:val="en-AU"/>
        </w:rPr>
        <w:t xml:space="preserve"> code</w:t>
      </w:r>
      <w:r w:rsidR="009169E8" w:rsidRPr="00A8544C">
        <w:rPr>
          <w:lang w:val="en-AU"/>
        </w:rPr>
        <w:t>.</w:t>
      </w:r>
      <w:r w:rsidRPr="00A8544C">
        <w:rPr>
          <w:lang w:val="en-AU"/>
        </w:rPr>
        <w:t xml:space="preserve"> So, when you are learning</w:t>
      </w:r>
      <w:r w:rsidR="009169E8" w:rsidRPr="00A8544C">
        <w:rPr>
          <w:lang w:val="en-AU"/>
        </w:rPr>
        <w:t xml:space="preserve"> how to use</w:t>
      </w:r>
      <w:r w:rsidRPr="00A8544C">
        <w:rPr>
          <w:lang w:val="en-AU"/>
        </w:rPr>
        <w:t xml:space="preserve"> </w:t>
      </w:r>
      <w:r w:rsidR="009169E8" w:rsidRPr="00B71952">
        <w:rPr>
          <w:i/>
          <w:lang w:val="en-AU"/>
        </w:rPr>
        <w:t>Sonic Pi</w:t>
      </w:r>
      <w:r w:rsidR="009169E8" w:rsidRPr="00A8544C">
        <w:rPr>
          <w:lang w:val="en-AU"/>
        </w:rPr>
        <w:t xml:space="preserve">, you are learning </w:t>
      </w:r>
      <w:r w:rsidR="00AF3F9B" w:rsidRPr="00B71952">
        <w:rPr>
          <w:i/>
          <w:lang w:val="en-AU"/>
        </w:rPr>
        <w:t>Ruby</w:t>
      </w:r>
      <w:r w:rsidR="00AF3F9B" w:rsidRPr="00A8544C">
        <w:rPr>
          <w:lang w:val="en-AU"/>
        </w:rPr>
        <w:t>.</w:t>
      </w:r>
    </w:p>
    <w:p w14:paraId="16C332C9" w14:textId="77777777" w:rsidR="00C9447A" w:rsidRPr="00A8544C" w:rsidRDefault="00C9447A" w:rsidP="008F154B">
      <w:pPr>
        <w:rPr>
          <w:lang w:val="en-AU"/>
        </w:rPr>
      </w:pPr>
    </w:p>
    <w:p w14:paraId="51E47123" w14:textId="43D53B6F" w:rsidR="00020A0D" w:rsidRPr="00A8544C" w:rsidRDefault="00AF3F9B" w:rsidP="008F154B">
      <w:pPr>
        <w:rPr>
          <w:lang w:val="en-AU"/>
        </w:rPr>
      </w:pPr>
      <w:r w:rsidRPr="00A8544C">
        <w:rPr>
          <w:lang w:val="en-AU"/>
        </w:rPr>
        <w:t xml:space="preserve">If you found an online tutorial for </w:t>
      </w:r>
      <w:r w:rsidRPr="003854CC">
        <w:rPr>
          <w:i/>
          <w:lang w:val="en-AU"/>
        </w:rPr>
        <w:t>Ruby</w:t>
      </w:r>
      <w:r w:rsidRPr="00A8544C">
        <w:rPr>
          <w:lang w:val="en-AU"/>
        </w:rPr>
        <w:t xml:space="preserve">, the steps in the tutorial would likely work in </w:t>
      </w:r>
      <w:r w:rsidRPr="003854CC">
        <w:rPr>
          <w:i/>
          <w:lang w:val="en-AU"/>
        </w:rPr>
        <w:t>Sonic Pi</w:t>
      </w:r>
      <w:r w:rsidRPr="00A8544C">
        <w:rPr>
          <w:lang w:val="en-AU"/>
        </w:rPr>
        <w:t xml:space="preserve">. The real strength of </w:t>
      </w:r>
      <w:r w:rsidRPr="003854CC">
        <w:rPr>
          <w:i/>
          <w:lang w:val="en-AU"/>
        </w:rPr>
        <w:t>Sonic Pi</w:t>
      </w:r>
      <w:r w:rsidRPr="00A8544C">
        <w:rPr>
          <w:lang w:val="en-AU"/>
        </w:rPr>
        <w:t xml:space="preserve">, however, is as a musical instrument. </w:t>
      </w:r>
    </w:p>
    <w:p w14:paraId="6655E47E" w14:textId="77777777" w:rsidR="00020A0D" w:rsidRPr="00A8544C" w:rsidRDefault="00020A0D" w:rsidP="008F154B">
      <w:pPr>
        <w:rPr>
          <w:lang w:val="en-AU"/>
        </w:rPr>
      </w:pPr>
    </w:p>
    <w:p w14:paraId="082BA772" w14:textId="0706F15B" w:rsidR="00020A0D" w:rsidRPr="00A8544C" w:rsidRDefault="00416DC7" w:rsidP="008F154B">
      <w:pPr>
        <w:rPr>
          <w:lang w:val="en-AU"/>
        </w:rPr>
      </w:pPr>
      <w:r w:rsidRPr="00A8544C">
        <w:rPr>
          <w:lang w:val="en-AU"/>
        </w:rPr>
        <w:t>Next</w:t>
      </w:r>
      <w:r w:rsidR="00020A0D" w:rsidRPr="00A8544C">
        <w:rPr>
          <w:lang w:val="en-AU"/>
        </w:rPr>
        <w:t xml:space="preserve">, remove the line you wrote in the </w:t>
      </w:r>
      <w:r w:rsidR="00020A0D" w:rsidRPr="00655F9B">
        <w:rPr>
          <w:i/>
          <w:lang w:val="en-AU"/>
        </w:rPr>
        <w:t>Code Editor</w:t>
      </w:r>
      <w:r w:rsidR="00020A0D" w:rsidRPr="00A8544C">
        <w:rPr>
          <w:lang w:val="en-AU"/>
        </w:rPr>
        <w:t xml:space="preserve"> and </w:t>
      </w:r>
      <w:r w:rsidR="007174F0" w:rsidRPr="00A8544C">
        <w:rPr>
          <w:lang w:val="en-AU"/>
        </w:rPr>
        <w:t>write this instead:</w:t>
      </w:r>
    </w:p>
    <w:p w14:paraId="5A6C5225" w14:textId="77777777" w:rsidR="00020A0D" w:rsidRPr="00A8544C" w:rsidRDefault="00020A0D" w:rsidP="008F154B">
      <w:pPr>
        <w:rPr>
          <w:lang w:val="en-AU"/>
        </w:rPr>
      </w:pPr>
    </w:p>
    <w:p w14:paraId="08984038" w14:textId="45A838C2" w:rsidR="00020A0D" w:rsidRPr="00A8544C" w:rsidRDefault="00416DC7" w:rsidP="008F154B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61964CEE" wp14:editId="060E3984">
            <wp:extent cx="661248" cy="180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455" cy="18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3867" w14:textId="77777777" w:rsidR="00416DC7" w:rsidRPr="00A8544C" w:rsidRDefault="00416DC7" w:rsidP="008F154B">
      <w:pPr>
        <w:rPr>
          <w:lang w:val="en-AU"/>
        </w:rPr>
      </w:pPr>
    </w:p>
    <w:p w14:paraId="7F693D75" w14:textId="6ACD8FC2" w:rsidR="00DC1A3E" w:rsidRPr="00A8544C" w:rsidRDefault="00416DC7" w:rsidP="008F154B">
      <w:pPr>
        <w:rPr>
          <w:lang w:val="en-AU"/>
        </w:rPr>
      </w:pPr>
      <w:r w:rsidRPr="00A8544C">
        <w:rPr>
          <w:lang w:val="en-AU"/>
        </w:rPr>
        <w:t xml:space="preserve">After typing this, and clicking the </w:t>
      </w:r>
      <w:r w:rsidRPr="00655F9B">
        <w:rPr>
          <w:i/>
          <w:lang w:val="en-AU"/>
        </w:rPr>
        <w:t>Run</w:t>
      </w:r>
      <w:r w:rsidRPr="00A8544C">
        <w:rPr>
          <w:lang w:val="en-AU"/>
        </w:rPr>
        <w:t xml:space="preserve"> but</w:t>
      </w:r>
      <w:r w:rsidR="00DC1A3E" w:rsidRPr="00A8544C">
        <w:rPr>
          <w:lang w:val="en-AU"/>
        </w:rPr>
        <w:t xml:space="preserve">ton, you should see hear a note play. </w:t>
      </w:r>
    </w:p>
    <w:p w14:paraId="6421F214" w14:textId="77777777" w:rsidR="00DF300F" w:rsidRPr="00A8544C" w:rsidRDefault="00DF300F" w:rsidP="008F154B">
      <w:pPr>
        <w:rPr>
          <w:lang w:val="en-AU"/>
        </w:rPr>
      </w:pPr>
    </w:p>
    <w:p w14:paraId="4C126DC0" w14:textId="141F2312" w:rsidR="00DF300F" w:rsidRPr="00A8544C" w:rsidRDefault="00DF300F" w:rsidP="008F154B">
      <w:pPr>
        <w:rPr>
          <w:lang w:val="en-AU"/>
        </w:rPr>
      </w:pPr>
      <w:r w:rsidRPr="00A8544C">
        <w:rPr>
          <w:lang w:val="en-AU"/>
        </w:rPr>
        <w:t xml:space="preserve">What’s happening here? The </w:t>
      </w:r>
      <w:r w:rsidRPr="00135545">
        <w:rPr>
          <w:b/>
          <w:lang w:val="en-AU"/>
        </w:rPr>
        <w:t xml:space="preserve">play </w:t>
      </w:r>
      <w:r w:rsidRPr="00A8544C">
        <w:rPr>
          <w:lang w:val="en-AU"/>
        </w:rPr>
        <w:t xml:space="preserve">command tells </w:t>
      </w:r>
      <w:r w:rsidRPr="008C5F10">
        <w:rPr>
          <w:i/>
          <w:lang w:val="en-AU"/>
        </w:rPr>
        <w:t>Sonic Pi</w:t>
      </w:r>
      <w:r w:rsidRPr="00A8544C">
        <w:rPr>
          <w:lang w:val="en-AU"/>
        </w:rPr>
        <w:t xml:space="preserve"> that it needs to play a note. The 60 is the note that sho</w:t>
      </w:r>
      <w:r w:rsidR="00CA02EF" w:rsidRPr="00A8544C">
        <w:rPr>
          <w:lang w:val="en-AU"/>
        </w:rPr>
        <w:t xml:space="preserve">uld be played. </w:t>
      </w:r>
      <w:r w:rsidR="00CA02EF" w:rsidRPr="008C5F10">
        <w:rPr>
          <w:i/>
          <w:lang w:val="en-AU"/>
        </w:rPr>
        <w:t>Sonic Pi</w:t>
      </w:r>
      <w:r w:rsidR="00CA02EF" w:rsidRPr="00A8544C">
        <w:rPr>
          <w:lang w:val="en-AU"/>
        </w:rPr>
        <w:t xml:space="preserve"> uses </w:t>
      </w:r>
      <w:r w:rsidRPr="00A8544C">
        <w:rPr>
          <w:lang w:val="en-AU"/>
        </w:rPr>
        <w:t>numbers, as well as note names, for representing notes. 60 is a note that is called Middle C.</w:t>
      </w:r>
      <w:r w:rsidRPr="00A8544C">
        <w:rPr>
          <w:lang w:val="en-AU"/>
        </w:rPr>
        <w:br/>
      </w:r>
      <w:r w:rsidRPr="00A8544C">
        <w:rPr>
          <w:lang w:val="en-AU"/>
        </w:rPr>
        <w:br/>
        <w:t xml:space="preserve">What happens when you change the 60 to a different number? Try numbers like 30 and 90. What do you notice? </w:t>
      </w:r>
    </w:p>
    <w:p w14:paraId="4DA4B7D9" w14:textId="77777777" w:rsidR="00DF300F" w:rsidRPr="00A8544C" w:rsidRDefault="00DF300F" w:rsidP="008F154B">
      <w:pPr>
        <w:rPr>
          <w:lang w:val="en-AU"/>
        </w:rPr>
      </w:pPr>
    </w:p>
    <w:p w14:paraId="0550D9BD" w14:textId="492FEEBA" w:rsidR="00DF300F" w:rsidRPr="00A8544C" w:rsidRDefault="00DF300F" w:rsidP="008F154B">
      <w:pPr>
        <w:rPr>
          <w:lang w:val="en-AU"/>
        </w:rPr>
      </w:pPr>
      <w:r w:rsidRPr="00A8544C">
        <w:rPr>
          <w:lang w:val="en-AU"/>
        </w:rPr>
        <w:t xml:space="preserve">As the number increases, the pitch of the note gets </w:t>
      </w:r>
      <w:r w:rsidR="0095087E" w:rsidRPr="00A8544C">
        <w:rPr>
          <w:lang w:val="en-AU"/>
        </w:rPr>
        <w:t xml:space="preserve">higher. Conversely, </w:t>
      </w:r>
      <w:r w:rsidRPr="00A8544C">
        <w:rPr>
          <w:lang w:val="en-AU"/>
        </w:rPr>
        <w:t>when you decrease the number the note becomes lower in pitch.</w:t>
      </w:r>
    </w:p>
    <w:p w14:paraId="7F56E1DB" w14:textId="77777777" w:rsidR="007B7B3C" w:rsidRPr="00A8544C" w:rsidRDefault="007B7B3C" w:rsidP="008F154B">
      <w:pPr>
        <w:rPr>
          <w:lang w:val="en-AU"/>
        </w:rPr>
      </w:pPr>
    </w:p>
    <w:p w14:paraId="36C2AC4C" w14:textId="3CC319A1" w:rsidR="00CA02EF" w:rsidRPr="00A8544C" w:rsidRDefault="007B7B3C" w:rsidP="008F154B">
      <w:pPr>
        <w:rPr>
          <w:lang w:val="en-AU"/>
        </w:rPr>
      </w:pPr>
      <w:r w:rsidRPr="00A8544C">
        <w:rPr>
          <w:lang w:val="en-AU"/>
        </w:rPr>
        <w:t>In the next sec</w:t>
      </w:r>
      <w:r w:rsidR="004B01BF" w:rsidRPr="00A8544C">
        <w:rPr>
          <w:lang w:val="en-AU"/>
        </w:rPr>
        <w:t xml:space="preserve">tion, we will create and play our first </w:t>
      </w:r>
      <w:r w:rsidR="007B0FE9" w:rsidRPr="00A8544C">
        <w:rPr>
          <w:lang w:val="en-AU"/>
        </w:rPr>
        <w:t>song, while learning some programming concepts along the way.</w:t>
      </w:r>
    </w:p>
    <w:p w14:paraId="47EE162F" w14:textId="77777777" w:rsidR="00767CCF" w:rsidRPr="00A8544C" w:rsidRDefault="00767CCF" w:rsidP="008F154B">
      <w:pPr>
        <w:rPr>
          <w:lang w:val="en-AU"/>
        </w:rPr>
      </w:pPr>
    </w:p>
    <w:p w14:paraId="192DFCBA" w14:textId="339ADD80" w:rsidR="00875181" w:rsidRPr="00A8544C" w:rsidRDefault="009E2EC7" w:rsidP="00875181">
      <w:pPr>
        <w:pStyle w:val="Heading1"/>
      </w:pPr>
      <w:r w:rsidRPr="00A8544C">
        <w:t>Your First Song</w:t>
      </w:r>
      <w:r w:rsidR="00B73A74" w:rsidRPr="00A8544C">
        <w:t>s</w:t>
      </w:r>
    </w:p>
    <w:p w14:paraId="1593E7A7" w14:textId="77777777" w:rsidR="009E2EC7" w:rsidRPr="00A8544C" w:rsidRDefault="009E2EC7" w:rsidP="009E2EC7">
      <w:pPr>
        <w:rPr>
          <w:lang w:val="en-AU"/>
        </w:rPr>
      </w:pPr>
    </w:p>
    <w:p w14:paraId="662AB8EC" w14:textId="117190AC" w:rsidR="009E2EC7" w:rsidRPr="00A8544C" w:rsidRDefault="008C5F10" w:rsidP="009E2EC7">
      <w:pPr>
        <w:pStyle w:val="Heading2"/>
      </w:pPr>
      <w:r>
        <w:t>Sequenc</w:t>
      </w:r>
      <w:r w:rsidR="004E712D">
        <w:t>es</w:t>
      </w:r>
    </w:p>
    <w:p w14:paraId="79454F3C" w14:textId="77777777" w:rsidR="006B3F45" w:rsidRPr="00A8544C" w:rsidRDefault="006B3F45" w:rsidP="006B3F45">
      <w:pPr>
        <w:rPr>
          <w:lang w:val="en-AU"/>
        </w:rPr>
      </w:pPr>
    </w:p>
    <w:p w14:paraId="72FD9DF7" w14:textId="6E865278" w:rsidR="006B3F45" w:rsidRPr="00A8544C" w:rsidRDefault="00CA02EF" w:rsidP="006B3F45">
      <w:pPr>
        <w:rPr>
          <w:lang w:val="en-AU"/>
        </w:rPr>
      </w:pPr>
      <w:r w:rsidRPr="00135545">
        <w:rPr>
          <w:b/>
          <w:lang w:val="en-AU"/>
        </w:rPr>
        <w:t>Sequen</w:t>
      </w:r>
      <w:r w:rsidR="00A7005F" w:rsidRPr="00135545">
        <w:rPr>
          <w:b/>
          <w:lang w:val="en-AU"/>
        </w:rPr>
        <w:t>c</w:t>
      </w:r>
      <w:r w:rsidR="004E712D">
        <w:rPr>
          <w:b/>
          <w:lang w:val="en-AU"/>
        </w:rPr>
        <w:t>es</w:t>
      </w:r>
      <w:r w:rsidR="004F211D">
        <w:rPr>
          <w:lang w:val="en-AU"/>
        </w:rPr>
        <w:t xml:space="preserve"> </w:t>
      </w:r>
      <w:r w:rsidR="00AC3A22">
        <w:rPr>
          <w:lang w:val="en-AU"/>
        </w:rPr>
        <w:t>are</w:t>
      </w:r>
      <w:r w:rsidR="00A7005F" w:rsidRPr="00A8544C">
        <w:rPr>
          <w:lang w:val="en-AU"/>
        </w:rPr>
        <w:t xml:space="preserve"> an essential </w:t>
      </w:r>
      <w:r w:rsidR="004E712D" w:rsidRPr="004E712D">
        <w:rPr>
          <w:i/>
          <w:lang w:val="en-AU"/>
        </w:rPr>
        <w:t>Computational Concept</w:t>
      </w:r>
      <w:r w:rsidRPr="00A8544C">
        <w:rPr>
          <w:lang w:val="en-AU"/>
        </w:rPr>
        <w:t xml:space="preserve">. When </w:t>
      </w:r>
      <w:r w:rsidR="002F1057" w:rsidRPr="00A8544C">
        <w:rPr>
          <w:lang w:val="en-AU"/>
        </w:rPr>
        <w:t>you run a program</w:t>
      </w:r>
      <w:r w:rsidRPr="00A8544C">
        <w:rPr>
          <w:lang w:val="en-AU"/>
        </w:rPr>
        <w:t>, the computer will follow each instruction you give it in order</w:t>
      </w:r>
      <w:r w:rsidR="0092717C" w:rsidRPr="00A8544C">
        <w:rPr>
          <w:lang w:val="en-AU"/>
        </w:rPr>
        <w:t>, as a sequence</w:t>
      </w:r>
      <w:r w:rsidRPr="00A8544C">
        <w:rPr>
          <w:lang w:val="en-AU"/>
        </w:rPr>
        <w:t>, from top to bottom.</w:t>
      </w:r>
      <w:r w:rsidR="005E798E">
        <w:rPr>
          <w:lang w:val="en-AU"/>
        </w:rPr>
        <w:t xml:space="preserve"> We’ll investigate </w:t>
      </w:r>
      <w:r w:rsidR="005E798E" w:rsidRPr="007213A2">
        <w:rPr>
          <w:i/>
          <w:lang w:val="en-AU"/>
        </w:rPr>
        <w:t>sequenc</w:t>
      </w:r>
      <w:r w:rsidR="004E712D">
        <w:rPr>
          <w:i/>
          <w:lang w:val="en-AU"/>
        </w:rPr>
        <w:t>es</w:t>
      </w:r>
      <w:r w:rsidR="005E798E" w:rsidRPr="007213A2">
        <w:rPr>
          <w:i/>
          <w:lang w:val="en-AU"/>
        </w:rPr>
        <w:t xml:space="preserve"> </w:t>
      </w:r>
      <w:r w:rsidR="00337C1E" w:rsidRPr="00A8544C">
        <w:rPr>
          <w:lang w:val="en-AU"/>
        </w:rPr>
        <w:t>in this section, by writing a melody.</w:t>
      </w:r>
    </w:p>
    <w:p w14:paraId="3597321A" w14:textId="77777777" w:rsidR="00CA02EF" w:rsidRPr="00A8544C" w:rsidRDefault="00CA02EF" w:rsidP="006B3F45">
      <w:pPr>
        <w:rPr>
          <w:lang w:val="en-AU"/>
        </w:rPr>
      </w:pPr>
    </w:p>
    <w:p w14:paraId="09911620" w14:textId="08934066" w:rsidR="00CA02EF" w:rsidRPr="00A8544C" w:rsidRDefault="00CA02EF" w:rsidP="006B3F45">
      <w:pPr>
        <w:rPr>
          <w:lang w:val="en-AU"/>
        </w:rPr>
      </w:pPr>
      <w:r w:rsidRPr="00A8544C">
        <w:rPr>
          <w:lang w:val="en-AU"/>
        </w:rPr>
        <w:t xml:space="preserve">Replace the code you have written </w:t>
      </w:r>
      <w:r w:rsidR="006A1B2C" w:rsidRPr="00A8544C">
        <w:rPr>
          <w:lang w:val="en-AU"/>
        </w:rPr>
        <w:t>in the Code Editor, with this below:</w:t>
      </w:r>
    </w:p>
    <w:p w14:paraId="72EA74BB" w14:textId="77777777" w:rsidR="00143685" w:rsidRPr="00A8544C" w:rsidRDefault="00143685" w:rsidP="006B3F45">
      <w:pPr>
        <w:rPr>
          <w:lang w:val="en-AU"/>
        </w:rPr>
      </w:pPr>
    </w:p>
    <w:p w14:paraId="0D1C3A5A" w14:textId="6D365743" w:rsidR="006A1B2C" w:rsidRPr="00A8544C" w:rsidRDefault="00143685" w:rsidP="006B3F45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58BEA803" wp14:editId="5275E565">
            <wp:extent cx="521753" cy="408940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584" cy="4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1FCC" w14:textId="77777777" w:rsidR="00143685" w:rsidRPr="00A8544C" w:rsidRDefault="00143685" w:rsidP="006B3F45">
      <w:pPr>
        <w:rPr>
          <w:lang w:val="en-AU"/>
        </w:rPr>
      </w:pPr>
    </w:p>
    <w:p w14:paraId="3F1AD88E" w14:textId="085A2102" w:rsidR="004958FB" w:rsidRPr="00A8544C" w:rsidRDefault="00143685" w:rsidP="006B5EDA">
      <w:pPr>
        <w:rPr>
          <w:lang w:val="en-AU"/>
        </w:rPr>
      </w:pPr>
      <w:r w:rsidRPr="00A8544C">
        <w:rPr>
          <w:lang w:val="en-AU"/>
        </w:rPr>
        <w:t xml:space="preserve">When you click </w:t>
      </w:r>
      <w:r w:rsidRPr="00135545">
        <w:rPr>
          <w:i/>
          <w:lang w:val="en-AU"/>
        </w:rPr>
        <w:t>Run</w:t>
      </w:r>
      <w:r w:rsidRPr="00A8544C">
        <w:rPr>
          <w:lang w:val="en-AU"/>
        </w:rPr>
        <w:t xml:space="preserve">, </w:t>
      </w:r>
      <w:r w:rsidR="00337C1E" w:rsidRPr="00A8544C">
        <w:rPr>
          <w:lang w:val="en-AU"/>
        </w:rPr>
        <w:t xml:space="preserve">you should hear 3 notes play at the same time. Is this what you expected? </w:t>
      </w:r>
      <w:r w:rsidR="003418AA" w:rsidRPr="00A8544C">
        <w:rPr>
          <w:lang w:val="en-AU"/>
        </w:rPr>
        <w:t>You may have expected 3 notes to play</w:t>
      </w:r>
      <w:r w:rsidR="00135545">
        <w:rPr>
          <w:lang w:val="en-AU"/>
        </w:rPr>
        <w:t xml:space="preserve"> separately</w:t>
      </w:r>
      <w:r w:rsidR="003418AA" w:rsidRPr="00A8544C">
        <w:rPr>
          <w:lang w:val="en-AU"/>
        </w:rPr>
        <w:t xml:space="preserve">, one after the other. In </w:t>
      </w:r>
      <w:r w:rsidR="003418AA" w:rsidRPr="00E0122E">
        <w:rPr>
          <w:i/>
          <w:lang w:val="en-AU"/>
        </w:rPr>
        <w:t>Sonic Pi</w:t>
      </w:r>
      <w:r w:rsidR="003418AA" w:rsidRPr="00A8544C">
        <w:rPr>
          <w:lang w:val="en-AU"/>
        </w:rPr>
        <w:t xml:space="preserve">, we </w:t>
      </w:r>
      <w:r w:rsidR="00FE32FC" w:rsidRPr="00A8544C">
        <w:rPr>
          <w:lang w:val="en-AU"/>
        </w:rPr>
        <w:t>must</w:t>
      </w:r>
      <w:r w:rsidR="003418AA" w:rsidRPr="00A8544C">
        <w:rPr>
          <w:lang w:val="en-AU"/>
        </w:rPr>
        <w:t xml:space="preserve"> write code that will affect how long the notes last. </w:t>
      </w:r>
      <w:r w:rsidR="004958FB" w:rsidRPr="00A8544C">
        <w:rPr>
          <w:lang w:val="en-AU"/>
        </w:rPr>
        <w:t xml:space="preserve">To do this, we use the </w:t>
      </w:r>
      <w:r w:rsidR="004958FB" w:rsidRPr="00A8544C">
        <w:rPr>
          <w:b/>
          <w:lang w:val="en-AU"/>
        </w:rPr>
        <w:t xml:space="preserve">sleep </w:t>
      </w:r>
      <w:r w:rsidR="004958FB" w:rsidRPr="00A8544C">
        <w:rPr>
          <w:lang w:val="en-AU"/>
        </w:rPr>
        <w:t>command.</w:t>
      </w:r>
    </w:p>
    <w:p w14:paraId="6ADA6AF5" w14:textId="77777777" w:rsidR="004958FB" w:rsidRPr="00A8544C" w:rsidRDefault="004958FB" w:rsidP="006B5EDA">
      <w:pPr>
        <w:rPr>
          <w:lang w:val="en-AU"/>
        </w:rPr>
      </w:pPr>
    </w:p>
    <w:p w14:paraId="37239CC3" w14:textId="11B7239A" w:rsidR="0049780C" w:rsidRPr="00A8544C" w:rsidRDefault="0049780C" w:rsidP="006B5EDA">
      <w:pPr>
        <w:rPr>
          <w:lang w:val="en-AU"/>
        </w:rPr>
      </w:pPr>
      <w:r w:rsidRPr="00A8544C">
        <w:rPr>
          <w:lang w:val="en-AU"/>
        </w:rPr>
        <w:t xml:space="preserve">Next, change </w:t>
      </w:r>
      <w:r w:rsidR="00550F8D" w:rsidRPr="00A8544C">
        <w:rPr>
          <w:lang w:val="en-AU"/>
        </w:rPr>
        <w:t xml:space="preserve">your code so it looks like the code </w:t>
      </w:r>
      <w:r w:rsidRPr="00A8544C">
        <w:rPr>
          <w:lang w:val="en-AU"/>
        </w:rPr>
        <w:t>shown below:</w:t>
      </w:r>
    </w:p>
    <w:p w14:paraId="08DC5241" w14:textId="77777777" w:rsidR="0049780C" w:rsidRPr="00A8544C" w:rsidRDefault="0049780C" w:rsidP="006B5EDA">
      <w:pPr>
        <w:rPr>
          <w:lang w:val="en-AU"/>
        </w:rPr>
      </w:pPr>
    </w:p>
    <w:p w14:paraId="0B7006E7" w14:textId="1502CAF4" w:rsidR="00DC7998" w:rsidRPr="00A8544C" w:rsidRDefault="00E05E6B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730AEF6" wp14:editId="1620396F">
            <wp:extent cx="516227" cy="713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18" cy="7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C1D3" w14:textId="77777777" w:rsidR="0049780C" w:rsidRPr="00A8544C" w:rsidRDefault="0049780C" w:rsidP="006B5EDA">
      <w:pPr>
        <w:rPr>
          <w:lang w:val="en-AU"/>
        </w:rPr>
      </w:pPr>
    </w:p>
    <w:p w14:paraId="4B637FAF" w14:textId="50BB0A01" w:rsidR="00E05E6B" w:rsidRPr="00A8544C" w:rsidRDefault="00135545" w:rsidP="006B5EDA">
      <w:pPr>
        <w:rPr>
          <w:lang w:val="en-AU"/>
        </w:rPr>
      </w:pPr>
      <w:r>
        <w:rPr>
          <w:lang w:val="en-AU"/>
        </w:rPr>
        <w:t>Now when you r</w:t>
      </w:r>
      <w:r w:rsidR="00E05E6B" w:rsidRPr="00A8544C">
        <w:rPr>
          <w:lang w:val="en-AU"/>
        </w:rPr>
        <w:t>u</w:t>
      </w:r>
      <w:r w:rsidR="001D557C" w:rsidRPr="00A8544C">
        <w:rPr>
          <w:lang w:val="en-AU"/>
        </w:rPr>
        <w:t>n the program, you should hear a melody playing.</w:t>
      </w:r>
      <w:r w:rsidR="00E05E6B" w:rsidRPr="00A8544C">
        <w:rPr>
          <w:lang w:val="en-AU"/>
        </w:rPr>
        <w:t xml:space="preserve"> </w:t>
      </w:r>
    </w:p>
    <w:p w14:paraId="4ECD7ADD" w14:textId="77777777" w:rsidR="00316ACF" w:rsidRPr="00A8544C" w:rsidRDefault="00316ACF" w:rsidP="006B5EDA">
      <w:pPr>
        <w:rPr>
          <w:lang w:val="en-AU"/>
        </w:rPr>
      </w:pPr>
    </w:p>
    <w:p w14:paraId="3BEF4EEC" w14:textId="6F7FC3D4" w:rsidR="00316ACF" w:rsidRPr="00A8544C" w:rsidRDefault="00316ACF" w:rsidP="006B5EDA">
      <w:pPr>
        <w:rPr>
          <w:lang w:val="en-AU"/>
        </w:rPr>
      </w:pPr>
      <w:r w:rsidRPr="00A8544C">
        <w:rPr>
          <w:lang w:val="en-AU"/>
        </w:rPr>
        <w:t xml:space="preserve">The </w:t>
      </w:r>
      <w:r w:rsidRPr="00135545">
        <w:rPr>
          <w:b/>
          <w:lang w:val="en-AU"/>
        </w:rPr>
        <w:t>sleep</w:t>
      </w:r>
      <w:r w:rsidRPr="00A8544C">
        <w:rPr>
          <w:lang w:val="en-AU"/>
        </w:rPr>
        <w:t xml:space="preserve"> command tells Sonic Pi to wait a certain amount of time before playing the next note. The 1 used in the example above, is not 1 second, it means 1 beat. </w:t>
      </w:r>
      <w:r w:rsidR="00182478" w:rsidRPr="00A8544C">
        <w:rPr>
          <w:lang w:val="en-AU"/>
        </w:rPr>
        <w:t xml:space="preserve">If you are familiar with musical notation, you may know of bpm (beats per minute). The default bpm in Sonic Pi is 120, so when you </w:t>
      </w:r>
      <w:r w:rsidR="00182478" w:rsidRPr="00135545">
        <w:rPr>
          <w:b/>
          <w:lang w:val="en-AU"/>
        </w:rPr>
        <w:t>sleep</w:t>
      </w:r>
      <w:r w:rsidR="00182478" w:rsidRPr="00A8544C">
        <w:rPr>
          <w:lang w:val="en-AU"/>
        </w:rPr>
        <w:t xml:space="preserve"> 1 beat this means the program waits for around half a second, before playing the next note.</w:t>
      </w:r>
    </w:p>
    <w:p w14:paraId="3F62070F" w14:textId="77777777" w:rsidR="001D557C" w:rsidRPr="00A8544C" w:rsidRDefault="001D557C" w:rsidP="006B5EDA">
      <w:pPr>
        <w:rPr>
          <w:lang w:val="en-AU"/>
        </w:rPr>
      </w:pPr>
    </w:p>
    <w:p w14:paraId="2EB59F32" w14:textId="4AE823A0" w:rsidR="001D557C" w:rsidRPr="00A8544C" w:rsidRDefault="001D557C" w:rsidP="006B5EDA">
      <w:pPr>
        <w:rPr>
          <w:lang w:val="en-AU"/>
        </w:rPr>
      </w:pPr>
      <w:r w:rsidRPr="00A8544C">
        <w:rPr>
          <w:lang w:val="en-AU"/>
        </w:rPr>
        <w:t>If you put th</w:t>
      </w:r>
      <w:r w:rsidR="00A77861" w:rsidRPr="00A8544C">
        <w:rPr>
          <w:lang w:val="en-AU"/>
        </w:rPr>
        <w:t>e following c</w:t>
      </w:r>
      <w:r w:rsidR="00135545">
        <w:rPr>
          <w:lang w:val="en-AU"/>
        </w:rPr>
        <w:t>ode above the melody code, and r</w:t>
      </w:r>
      <w:r w:rsidR="00A77861" w:rsidRPr="00A8544C">
        <w:rPr>
          <w:lang w:val="en-AU"/>
        </w:rPr>
        <w:t>un the program again, it should sound different:</w:t>
      </w:r>
    </w:p>
    <w:p w14:paraId="11CDB0CF" w14:textId="77777777" w:rsidR="00A77861" w:rsidRPr="00A8544C" w:rsidRDefault="00A77861" w:rsidP="006B5EDA">
      <w:pPr>
        <w:rPr>
          <w:lang w:val="en-AU"/>
        </w:rPr>
      </w:pPr>
    </w:p>
    <w:p w14:paraId="1CBC470A" w14:textId="0FFC3A09" w:rsidR="00A77861" w:rsidRPr="00A8544C" w:rsidRDefault="00A77861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5A4B373F" wp14:editId="17772311">
            <wp:extent cx="737235" cy="15122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314" cy="1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3F7D" w14:textId="77777777" w:rsidR="00A77861" w:rsidRPr="00A8544C" w:rsidRDefault="00A77861" w:rsidP="006B5EDA">
      <w:pPr>
        <w:rPr>
          <w:lang w:val="en-AU"/>
        </w:rPr>
      </w:pPr>
    </w:p>
    <w:p w14:paraId="32BF49ED" w14:textId="2B5F7E4C" w:rsidR="00A77861" w:rsidRPr="00A8544C" w:rsidRDefault="00A77861" w:rsidP="006B5EDA">
      <w:pPr>
        <w:rPr>
          <w:lang w:val="en-AU"/>
        </w:rPr>
      </w:pPr>
      <w:r w:rsidRPr="00A8544C">
        <w:rPr>
          <w:lang w:val="en-AU"/>
        </w:rPr>
        <w:t>The sleeping will take longer, as the beats per minute is lower. Conversely, if you change the 60 to 240</w:t>
      </w:r>
      <w:r w:rsidR="001342C5" w:rsidRPr="00A8544C">
        <w:rPr>
          <w:lang w:val="en-AU"/>
        </w:rPr>
        <w:t xml:space="preserve"> and run the program again</w:t>
      </w:r>
      <w:r w:rsidRPr="00A8544C">
        <w:rPr>
          <w:lang w:val="en-AU"/>
        </w:rPr>
        <w:t xml:space="preserve">, the melody will play </w:t>
      </w:r>
      <w:r w:rsidR="0002038C" w:rsidRPr="00A8544C">
        <w:rPr>
          <w:lang w:val="en-AU"/>
        </w:rPr>
        <w:t>more quickly</w:t>
      </w:r>
      <w:r w:rsidR="00787336" w:rsidRPr="00A8544C">
        <w:rPr>
          <w:lang w:val="en-AU"/>
        </w:rPr>
        <w:t xml:space="preserve"> because the sleeping will take less time</w:t>
      </w:r>
      <w:r w:rsidR="0002038C" w:rsidRPr="00A8544C">
        <w:rPr>
          <w:lang w:val="en-AU"/>
        </w:rPr>
        <w:t>.</w:t>
      </w:r>
    </w:p>
    <w:p w14:paraId="209918E7" w14:textId="77777777" w:rsidR="0049780C" w:rsidRPr="00A8544C" w:rsidRDefault="0049780C" w:rsidP="006B5EDA">
      <w:pPr>
        <w:rPr>
          <w:lang w:val="en-AU"/>
        </w:rPr>
      </w:pPr>
    </w:p>
    <w:p w14:paraId="5846249A" w14:textId="5CB7E5CD" w:rsidR="004958FB" w:rsidRPr="00A8544C" w:rsidRDefault="00477C8F" w:rsidP="00477C8F">
      <w:pPr>
        <w:pStyle w:val="Heading2"/>
      </w:pPr>
      <w:r w:rsidRPr="00A8544C">
        <w:lastRenderedPageBreak/>
        <w:t>MIDI and Notation</w:t>
      </w:r>
    </w:p>
    <w:p w14:paraId="6375E06F" w14:textId="77777777" w:rsidR="00337C1E" w:rsidRPr="00A8544C" w:rsidRDefault="00337C1E" w:rsidP="006B5EDA">
      <w:pPr>
        <w:rPr>
          <w:lang w:val="en-AU"/>
        </w:rPr>
      </w:pPr>
    </w:p>
    <w:p w14:paraId="27159C9B" w14:textId="7360D7BD" w:rsidR="00780B89" w:rsidRPr="00A8544C" w:rsidRDefault="00780B89" w:rsidP="006B5EDA">
      <w:pPr>
        <w:rPr>
          <w:lang w:val="en-AU"/>
        </w:rPr>
      </w:pPr>
      <w:r w:rsidRPr="00A8544C">
        <w:rPr>
          <w:lang w:val="en-AU"/>
        </w:rPr>
        <w:t xml:space="preserve">When you are writing numbers (e.g. 60 and 64), you are using numbers that represent MIDI notes. </w:t>
      </w:r>
      <w:r w:rsidR="001F6561" w:rsidRPr="00A8544C">
        <w:rPr>
          <w:lang w:val="en-AU"/>
        </w:rPr>
        <w:t>MIDI is a technology standard tha</w:t>
      </w:r>
      <w:r w:rsidR="005C4DF3" w:rsidRPr="00A8544C">
        <w:rPr>
          <w:lang w:val="en-AU"/>
        </w:rPr>
        <w:t>t is used for computer generated (electronic) music</w:t>
      </w:r>
      <w:r w:rsidR="001F6561" w:rsidRPr="00A8544C">
        <w:rPr>
          <w:lang w:val="en-AU"/>
        </w:rPr>
        <w:t xml:space="preserve"> </w:t>
      </w:r>
      <w:r w:rsidR="005C4DF3" w:rsidRPr="00A8544C">
        <w:rPr>
          <w:lang w:val="en-AU"/>
        </w:rPr>
        <w:t>and instruments like synthesizers.</w:t>
      </w:r>
    </w:p>
    <w:p w14:paraId="6541755A" w14:textId="77777777" w:rsidR="005C4DF3" w:rsidRPr="00A8544C" w:rsidRDefault="005C4DF3" w:rsidP="006B5EDA">
      <w:pPr>
        <w:rPr>
          <w:lang w:val="en-AU"/>
        </w:rPr>
      </w:pPr>
    </w:p>
    <w:p w14:paraId="1B3FFC1A" w14:textId="74400C58" w:rsidR="005C4DF3" w:rsidRPr="00A8544C" w:rsidRDefault="00333F65" w:rsidP="006B5EDA">
      <w:pPr>
        <w:rPr>
          <w:lang w:val="en-AU"/>
        </w:rPr>
      </w:pPr>
      <w:r w:rsidRPr="00A8544C">
        <w:rPr>
          <w:lang w:val="en-AU"/>
        </w:rPr>
        <w:t xml:space="preserve">You may be familiar with </w:t>
      </w:r>
      <w:r w:rsidR="00555D54" w:rsidRPr="00A8544C">
        <w:rPr>
          <w:lang w:val="en-AU"/>
        </w:rPr>
        <w:t xml:space="preserve">musical </w:t>
      </w:r>
      <w:r w:rsidRPr="00A8544C">
        <w:rPr>
          <w:lang w:val="en-AU"/>
        </w:rPr>
        <w:t>notat</w:t>
      </w:r>
      <w:r w:rsidR="00FB0E26" w:rsidRPr="00A8544C">
        <w:rPr>
          <w:lang w:val="en-AU"/>
        </w:rPr>
        <w:t>ion. Y</w:t>
      </w:r>
      <w:r w:rsidRPr="00A8544C">
        <w:rPr>
          <w:lang w:val="en-AU"/>
        </w:rPr>
        <w:t>ou don’t need to know any musical notation to complete this tutorial, but this section may be a little confusing if you don’t.</w:t>
      </w:r>
    </w:p>
    <w:p w14:paraId="4985AAF5" w14:textId="77777777" w:rsidR="00210AB2" w:rsidRPr="00A8544C" w:rsidRDefault="00210AB2" w:rsidP="006B5EDA">
      <w:pPr>
        <w:rPr>
          <w:lang w:val="en-AU"/>
        </w:rPr>
      </w:pPr>
    </w:p>
    <w:p w14:paraId="1E95FD96" w14:textId="1EBC3F2F" w:rsidR="00FF37D2" w:rsidRPr="00A8544C" w:rsidRDefault="00AD0276" w:rsidP="006B5EDA">
      <w:pPr>
        <w:rPr>
          <w:lang w:val="en-AU"/>
        </w:rPr>
      </w:pPr>
      <w:r w:rsidRPr="00A8544C">
        <w:rPr>
          <w:lang w:val="en-AU"/>
        </w:rPr>
        <w:t xml:space="preserve">The image below shows </w:t>
      </w:r>
      <w:r w:rsidR="00BC58EF" w:rsidRPr="00A8544C">
        <w:rPr>
          <w:lang w:val="en-AU"/>
        </w:rPr>
        <w:t xml:space="preserve">how the MIDI notes map to notes on the treble and bass clefs. For example, Middle C = 60 in MIDI. In Sonic Pi this can be played by </w:t>
      </w:r>
      <w:proofErr w:type="gramStart"/>
      <w:r w:rsidR="00BC58EF" w:rsidRPr="00A8544C">
        <w:rPr>
          <w:lang w:val="en-AU"/>
        </w:rPr>
        <w:t xml:space="preserve">using </w:t>
      </w:r>
      <w:r w:rsidR="00BC58EF" w:rsidRPr="009147EE">
        <w:rPr>
          <w:b/>
          <w:lang w:val="en-AU"/>
        </w:rPr>
        <w:t>:C</w:t>
      </w:r>
      <w:proofErr w:type="gramEnd"/>
      <w:r w:rsidR="00BC58EF" w:rsidRPr="00A8544C">
        <w:rPr>
          <w:lang w:val="en-AU"/>
        </w:rPr>
        <w:t xml:space="preserve"> and </w:t>
      </w:r>
      <w:r w:rsidR="00BC58EF" w:rsidRPr="009147EE">
        <w:rPr>
          <w:b/>
          <w:lang w:val="en-AU"/>
        </w:rPr>
        <w:t>:C4</w:t>
      </w:r>
      <w:r w:rsidR="00BC58EF" w:rsidRPr="00A8544C">
        <w:rPr>
          <w:lang w:val="en-AU"/>
        </w:rPr>
        <w:t>, as well.</w:t>
      </w:r>
    </w:p>
    <w:p w14:paraId="6670F2ED" w14:textId="77777777" w:rsidR="00333F65" w:rsidRPr="00A8544C" w:rsidRDefault="00333F65" w:rsidP="006B5EDA">
      <w:pPr>
        <w:rPr>
          <w:lang w:val="en-AU"/>
        </w:rPr>
      </w:pPr>
    </w:p>
    <w:p w14:paraId="5A0E8E32" w14:textId="76447EB9" w:rsidR="0002756B" w:rsidRPr="00A8544C" w:rsidRDefault="00210AB2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CBE7E83" wp14:editId="0A8589F1">
            <wp:extent cx="5727700" cy="1294765"/>
            <wp:effectExtent l="0" t="0" r="1270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3AD4" w14:textId="77777777" w:rsidR="00333F65" w:rsidRPr="00A8544C" w:rsidRDefault="00333F65" w:rsidP="006B5EDA">
      <w:pPr>
        <w:rPr>
          <w:lang w:val="en-AU"/>
        </w:rPr>
      </w:pPr>
    </w:p>
    <w:p w14:paraId="131E072F" w14:textId="75F34E6F" w:rsidR="000F763F" w:rsidRPr="00A8544C" w:rsidRDefault="000F763F" w:rsidP="006B5EDA">
      <w:pPr>
        <w:rPr>
          <w:lang w:val="en-AU"/>
        </w:rPr>
      </w:pPr>
      <w:r w:rsidRPr="00A8544C">
        <w:rPr>
          <w:lang w:val="en-AU"/>
        </w:rPr>
        <w:t xml:space="preserve">We used </w:t>
      </w:r>
      <w:r w:rsidRPr="00F27789">
        <w:rPr>
          <w:b/>
          <w:lang w:val="en-AU"/>
        </w:rPr>
        <w:t>sleep</w:t>
      </w:r>
      <w:r w:rsidRPr="00A8544C">
        <w:rPr>
          <w:lang w:val="en-AU"/>
        </w:rPr>
        <w:t xml:space="preserve"> in the last section, to leave time between notes. By using </w:t>
      </w:r>
      <w:r w:rsidRPr="00F27789">
        <w:rPr>
          <w:b/>
          <w:lang w:val="en-AU"/>
        </w:rPr>
        <w:t xml:space="preserve">sleep </w:t>
      </w:r>
      <w:r w:rsidRPr="00A8544C">
        <w:rPr>
          <w:lang w:val="en-AU"/>
        </w:rPr>
        <w:t xml:space="preserve">1, the note played for 1 beat, before the next note played. In Sonic Pi, we can make notes play </w:t>
      </w:r>
      <w:r w:rsidR="008D79FC" w:rsidRPr="00A8544C">
        <w:rPr>
          <w:lang w:val="en-AU"/>
        </w:rPr>
        <w:t xml:space="preserve">different durations, by changing the number we put after </w:t>
      </w:r>
      <w:r w:rsidR="009147EE">
        <w:rPr>
          <w:lang w:val="en-AU"/>
        </w:rPr>
        <w:t xml:space="preserve">the </w:t>
      </w:r>
      <w:r w:rsidR="008D79FC" w:rsidRPr="00F27789">
        <w:rPr>
          <w:b/>
          <w:lang w:val="en-AU"/>
        </w:rPr>
        <w:t>sleep</w:t>
      </w:r>
      <w:r w:rsidR="009147EE">
        <w:rPr>
          <w:lang w:val="en-AU"/>
        </w:rPr>
        <w:t xml:space="preserve"> command</w:t>
      </w:r>
      <w:r w:rsidRPr="00A8544C">
        <w:rPr>
          <w:lang w:val="en-AU"/>
        </w:rPr>
        <w:t>. For example, see the images below</w:t>
      </w:r>
      <w:r w:rsidR="00E95E43" w:rsidRPr="00A8544C">
        <w:rPr>
          <w:lang w:val="en-AU"/>
        </w:rPr>
        <w:t xml:space="preserve"> with the different note lengths</w:t>
      </w:r>
      <w:r w:rsidRPr="00A8544C">
        <w:rPr>
          <w:lang w:val="en-AU"/>
        </w:rPr>
        <w:t>:</w:t>
      </w:r>
    </w:p>
    <w:p w14:paraId="54C9A218" w14:textId="77777777" w:rsidR="00333F65" w:rsidRPr="00A8544C" w:rsidRDefault="00333F65" w:rsidP="006B5EDA">
      <w:pPr>
        <w:rPr>
          <w:lang w:val="en-AU"/>
        </w:rPr>
      </w:pPr>
    </w:p>
    <w:p w14:paraId="7D662D02" w14:textId="45AA044E" w:rsidR="00A7005F" w:rsidRPr="00A8544C" w:rsidRDefault="00E95E43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673FCD4" wp14:editId="6F49AB5C">
            <wp:extent cx="3937635" cy="76831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5889" cy="7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4382" w14:textId="77777777" w:rsidR="00A90639" w:rsidRPr="00A8544C" w:rsidRDefault="00A90639" w:rsidP="006B5EDA">
      <w:pPr>
        <w:rPr>
          <w:lang w:val="en-AU"/>
        </w:rPr>
      </w:pPr>
    </w:p>
    <w:p w14:paraId="7B5164ED" w14:textId="3099837B" w:rsidR="00A90639" w:rsidRPr="00A8544C" w:rsidRDefault="00A90639" w:rsidP="006B5EDA">
      <w:pPr>
        <w:rPr>
          <w:lang w:val="en-AU"/>
        </w:rPr>
      </w:pPr>
      <w:r w:rsidRPr="00A8544C">
        <w:rPr>
          <w:lang w:val="en-AU"/>
        </w:rPr>
        <w:t xml:space="preserve">In the next section, we’ll look at how we could write a song in </w:t>
      </w:r>
      <w:r w:rsidRPr="00FE32FC">
        <w:rPr>
          <w:i/>
          <w:lang w:val="en-AU"/>
        </w:rPr>
        <w:t>Sonic Pi</w:t>
      </w:r>
      <w:r w:rsidRPr="00A8544C">
        <w:rPr>
          <w:lang w:val="en-AU"/>
        </w:rPr>
        <w:t xml:space="preserve">, </w:t>
      </w:r>
      <w:r w:rsidR="004C35C8" w:rsidRPr="00A8544C">
        <w:rPr>
          <w:lang w:val="en-AU"/>
        </w:rPr>
        <w:t>by mapping musical notation to code.</w:t>
      </w:r>
    </w:p>
    <w:p w14:paraId="783FE3C0" w14:textId="77777777" w:rsidR="00E95E43" w:rsidRPr="00A8544C" w:rsidRDefault="00E95E43" w:rsidP="006B5EDA">
      <w:pPr>
        <w:rPr>
          <w:lang w:val="en-AU"/>
        </w:rPr>
      </w:pPr>
    </w:p>
    <w:p w14:paraId="53D9B19E" w14:textId="52FA5B9C" w:rsidR="00A7005F" w:rsidRPr="00A8544C" w:rsidRDefault="001B2F59" w:rsidP="006B5EDA">
      <w:pPr>
        <w:rPr>
          <w:lang w:val="en-AU"/>
        </w:rPr>
      </w:pPr>
      <w:r w:rsidRPr="00454285">
        <w:rPr>
          <w:i/>
          <w:lang w:val="en-AU"/>
        </w:rPr>
        <w:t>Variables</w:t>
      </w:r>
      <w:r w:rsidRPr="00A8544C">
        <w:rPr>
          <w:lang w:val="en-AU"/>
        </w:rPr>
        <w:t xml:space="preserve"> are another </w:t>
      </w:r>
      <w:r w:rsidR="00F51784">
        <w:rPr>
          <w:i/>
          <w:lang w:val="en-AU"/>
        </w:rPr>
        <w:t>Computational Concept</w:t>
      </w:r>
      <w:r w:rsidR="001458FD" w:rsidRPr="00A8544C">
        <w:rPr>
          <w:lang w:val="en-AU"/>
        </w:rPr>
        <w:t>. We will not go into much detail about these in this tutorial, but we will look at some variables that are built-in to Sonic Pi.</w:t>
      </w:r>
    </w:p>
    <w:p w14:paraId="704CF558" w14:textId="003C9BB2" w:rsidR="00BA744A" w:rsidRPr="00A8544C" w:rsidRDefault="00852AE0" w:rsidP="006B5EDA">
      <w:pPr>
        <w:rPr>
          <w:lang w:val="en-AU"/>
        </w:rPr>
      </w:pPr>
      <w:r w:rsidRPr="00A8544C">
        <w:rPr>
          <w:lang w:val="en-AU"/>
        </w:rPr>
        <w:t xml:space="preserve">Sonic Pi allows you use to use variables, named after different notes, instead of writing a MIDI number. </w:t>
      </w:r>
      <w:r w:rsidR="00BA744A" w:rsidRPr="00A8544C">
        <w:rPr>
          <w:lang w:val="en-AU"/>
        </w:rPr>
        <w:t xml:space="preserve">For example, </w:t>
      </w:r>
      <w:r w:rsidRPr="00A8544C">
        <w:rPr>
          <w:lang w:val="en-AU"/>
        </w:rPr>
        <w:t>the two play lines in the code below will play the same note twice:</w:t>
      </w:r>
    </w:p>
    <w:p w14:paraId="77884ABE" w14:textId="77777777" w:rsidR="00852AE0" w:rsidRPr="00A8544C" w:rsidRDefault="00852AE0" w:rsidP="006B5EDA">
      <w:pPr>
        <w:rPr>
          <w:lang w:val="en-AU"/>
        </w:rPr>
      </w:pPr>
    </w:p>
    <w:p w14:paraId="4D2B6F90" w14:textId="499137C5" w:rsidR="00852AE0" w:rsidRPr="00A8544C" w:rsidRDefault="0019213F" w:rsidP="006B5E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6315693D" wp14:editId="5946A0A5">
            <wp:extent cx="508635" cy="40690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077" cy="4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39C9" w14:textId="77777777" w:rsidR="005A47AF" w:rsidRPr="00A8544C" w:rsidRDefault="005A47AF" w:rsidP="006B5EDA">
      <w:pPr>
        <w:rPr>
          <w:lang w:val="en-AU"/>
        </w:rPr>
      </w:pPr>
    </w:p>
    <w:p w14:paraId="4FFFABC3" w14:textId="151D120E" w:rsidR="005A47AF" w:rsidRPr="00A8544C" w:rsidRDefault="005A47AF" w:rsidP="006B5EDA">
      <w:pPr>
        <w:rPr>
          <w:lang w:val="en-AU"/>
        </w:rPr>
      </w:pPr>
      <w:r w:rsidRPr="00A8544C">
        <w:rPr>
          <w:lang w:val="en-AU"/>
        </w:rPr>
        <w:t>When you u</w:t>
      </w:r>
      <w:r w:rsidR="00284C81">
        <w:rPr>
          <w:lang w:val="en-AU"/>
        </w:rPr>
        <w:t>se a name (for example</w:t>
      </w:r>
      <w:proofErr w:type="gramStart"/>
      <w:r w:rsidR="00284C81">
        <w:rPr>
          <w:lang w:val="en-AU"/>
        </w:rPr>
        <w:t>:</w:t>
      </w:r>
      <w:r w:rsidR="0019213F" w:rsidRPr="00A8544C">
        <w:rPr>
          <w:lang w:val="en-AU"/>
        </w:rPr>
        <w:t xml:space="preserve"> </w:t>
      </w:r>
      <w:r w:rsidRPr="00F27789">
        <w:rPr>
          <w:b/>
          <w:lang w:val="en-AU"/>
        </w:rPr>
        <w:t>:C</w:t>
      </w:r>
      <w:proofErr w:type="gramEnd"/>
      <w:r w:rsidR="0019213F" w:rsidRPr="00F27789">
        <w:rPr>
          <w:b/>
          <w:lang w:val="en-AU"/>
        </w:rPr>
        <w:t>)</w:t>
      </w:r>
      <w:r w:rsidRPr="00A8544C">
        <w:rPr>
          <w:lang w:val="en-AU"/>
        </w:rPr>
        <w:t xml:space="preserve"> for a note, when the song is playing, you will be able to see the MIDI number this represents in the </w:t>
      </w:r>
      <w:r w:rsidR="0019213F" w:rsidRPr="00F27789">
        <w:rPr>
          <w:i/>
          <w:lang w:val="en-AU"/>
        </w:rPr>
        <w:t>Log Viewer</w:t>
      </w:r>
      <w:r w:rsidRPr="00F27789">
        <w:rPr>
          <w:i/>
          <w:lang w:val="en-AU"/>
        </w:rPr>
        <w:t>.</w:t>
      </w:r>
      <w:r w:rsidRPr="00A8544C">
        <w:rPr>
          <w:lang w:val="en-AU"/>
        </w:rPr>
        <w:t xml:space="preserve"> For example, in t</w:t>
      </w:r>
      <w:r w:rsidR="00EC4D15" w:rsidRPr="00A8544C">
        <w:rPr>
          <w:lang w:val="en-AU"/>
        </w:rPr>
        <w:t>he image below, you can see that the note being played is 60</w:t>
      </w:r>
      <w:r w:rsidR="00347285" w:rsidRPr="00A8544C">
        <w:rPr>
          <w:lang w:val="en-AU"/>
        </w:rPr>
        <w:t>, even though the code said “</w:t>
      </w:r>
      <w:proofErr w:type="gramStart"/>
      <w:r w:rsidR="00347285" w:rsidRPr="00F27789">
        <w:rPr>
          <w:b/>
          <w:lang w:val="en-AU"/>
        </w:rPr>
        <w:t>play :C</w:t>
      </w:r>
      <w:proofErr w:type="gramEnd"/>
      <w:r w:rsidR="00347285" w:rsidRPr="00A8544C">
        <w:rPr>
          <w:lang w:val="en-AU"/>
        </w:rPr>
        <w:t>”</w:t>
      </w:r>
      <w:r w:rsidR="00EC4D15" w:rsidRPr="00A8544C">
        <w:rPr>
          <w:lang w:val="en-AU"/>
        </w:rPr>
        <w:t>:</w:t>
      </w:r>
    </w:p>
    <w:p w14:paraId="0B6B11D5" w14:textId="77777777" w:rsidR="008B7133" w:rsidRPr="00A8544C" w:rsidRDefault="008B7133" w:rsidP="006B5EDA">
      <w:pPr>
        <w:rPr>
          <w:lang w:val="en-AU"/>
        </w:rPr>
      </w:pPr>
    </w:p>
    <w:p w14:paraId="2597C7F6" w14:textId="4C13F866" w:rsidR="008B7133" w:rsidRPr="00A8544C" w:rsidRDefault="004269DF" w:rsidP="006B5EDA">
      <w:pPr>
        <w:rPr>
          <w:lang w:val="en-AU"/>
        </w:rPr>
      </w:pPr>
      <w:r w:rsidRPr="00A8544C">
        <w:rPr>
          <w:noProof/>
          <w:lang w:val="en-GB" w:eastAsia="en-GB"/>
        </w:rPr>
        <w:lastRenderedPageBreak/>
        <w:drawing>
          <wp:inline distT="0" distB="0" distL="0" distR="0" wp14:anchorId="352D4D41" wp14:editId="07DABA2E">
            <wp:extent cx="1562100" cy="624840"/>
            <wp:effectExtent l="0" t="0" r="1270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D924" w14:textId="77777777" w:rsidR="00BA744A" w:rsidRPr="00A8544C" w:rsidRDefault="00BA744A" w:rsidP="006B5EDA">
      <w:pPr>
        <w:rPr>
          <w:lang w:val="en-AU"/>
        </w:rPr>
      </w:pPr>
    </w:p>
    <w:p w14:paraId="6D252277" w14:textId="27214F66" w:rsidR="004269DF" w:rsidRPr="00A8544C" w:rsidRDefault="004269DF" w:rsidP="006B5EDA">
      <w:pPr>
        <w:rPr>
          <w:lang w:val="en-AU"/>
        </w:rPr>
      </w:pPr>
      <w:r w:rsidRPr="00A8544C">
        <w:rPr>
          <w:lang w:val="en-AU"/>
        </w:rPr>
        <w:t>In the following sections, we will use a combination of MIDI number</w:t>
      </w:r>
      <w:r w:rsidR="00203F53" w:rsidRPr="00A8544C">
        <w:rPr>
          <w:lang w:val="en-AU"/>
        </w:rPr>
        <w:t>s (e.g. 60) and the note names (</w:t>
      </w:r>
      <w:r w:rsidR="0044130C" w:rsidRPr="00A8544C">
        <w:rPr>
          <w:lang w:val="en-AU"/>
        </w:rPr>
        <w:t>e.g. C</w:t>
      </w:r>
      <w:r w:rsidR="00203F53" w:rsidRPr="00A8544C">
        <w:rPr>
          <w:lang w:val="en-AU"/>
        </w:rPr>
        <w:t xml:space="preserve">). </w:t>
      </w:r>
    </w:p>
    <w:p w14:paraId="2085F450" w14:textId="77777777" w:rsidR="006B5EDA" w:rsidRPr="00A8544C" w:rsidRDefault="006B5EDA" w:rsidP="006B5EDA">
      <w:pPr>
        <w:rPr>
          <w:lang w:val="en-AU"/>
        </w:rPr>
      </w:pPr>
    </w:p>
    <w:p w14:paraId="2897812F" w14:textId="63E74193" w:rsidR="008F154B" w:rsidRPr="00A8544C" w:rsidRDefault="00DB26AE" w:rsidP="006B5EDA">
      <w:pPr>
        <w:pStyle w:val="Heading2"/>
      </w:pPr>
      <w:r>
        <w:t>Loops</w:t>
      </w:r>
    </w:p>
    <w:p w14:paraId="59EF3295" w14:textId="77777777" w:rsidR="006711DA" w:rsidRPr="00A8544C" w:rsidRDefault="006711DA" w:rsidP="006711DA">
      <w:pPr>
        <w:rPr>
          <w:lang w:val="en-AU"/>
        </w:rPr>
      </w:pPr>
    </w:p>
    <w:p w14:paraId="31BC19C0" w14:textId="29539821" w:rsidR="00F528E6" w:rsidRDefault="00DB26AE" w:rsidP="006711DA">
      <w:pPr>
        <w:rPr>
          <w:lang w:val="en-AU"/>
        </w:rPr>
      </w:pPr>
      <w:r>
        <w:rPr>
          <w:i/>
          <w:lang w:val="en-AU"/>
        </w:rPr>
        <w:t xml:space="preserve">Loops </w:t>
      </w:r>
      <w:r>
        <w:rPr>
          <w:lang w:val="en-AU"/>
        </w:rPr>
        <w:t xml:space="preserve">are </w:t>
      </w:r>
      <w:r w:rsidR="00A7005F" w:rsidRPr="00A8544C">
        <w:rPr>
          <w:lang w:val="en-AU"/>
        </w:rPr>
        <w:t>another</w:t>
      </w:r>
      <w:r>
        <w:rPr>
          <w:i/>
          <w:lang w:val="en-AU"/>
        </w:rPr>
        <w:t xml:space="preserve"> Computational Concept</w:t>
      </w:r>
      <w:r w:rsidR="003407E7" w:rsidRPr="00A8544C">
        <w:rPr>
          <w:lang w:val="en-AU"/>
        </w:rPr>
        <w:t>.</w:t>
      </w:r>
      <w:r w:rsidR="00504B12">
        <w:rPr>
          <w:lang w:val="en-AU"/>
        </w:rPr>
        <w:t xml:space="preserve"> In Coding, we can use</w:t>
      </w:r>
      <w:r w:rsidR="003407E7" w:rsidRPr="00A8544C">
        <w:rPr>
          <w:lang w:val="en-AU"/>
        </w:rPr>
        <w:t xml:space="preserve"> </w:t>
      </w:r>
      <w:r w:rsidR="00504B12" w:rsidRPr="003800AA">
        <w:rPr>
          <w:i/>
          <w:lang w:val="en-AU"/>
        </w:rPr>
        <w:t>Loops</w:t>
      </w:r>
      <w:r w:rsidR="00504B12">
        <w:rPr>
          <w:lang w:val="en-AU"/>
        </w:rPr>
        <w:t xml:space="preserve"> </w:t>
      </w:r>
      <w:r w:rsidR="001353AB" w:rsidRPr="00A8544C">
        <w:rPr>
          <w:lang w:val="en-AU"/>
        </w:rPr>
        <w:t xml:space="preserve">to </w:t>
      </w:r>
      <w:r w:rsidR="00504B12">
        <w:rPr>
          <w:lang w:val="en-AU"/>
        </w:rPr>
        <w:t xml:space="preserve">repeat </w:t>
      </w:r>
      <w:r w:rsidR="00F528E6" w:rsidRPr="00A8544C">
        <w:rPr>
          <w:lang w:val="en-AU"/>
        </w:rPr>
        <w:t>instructions</w:t>
      </w:r>
      <w:r w:rsidR="00504B12">
        <w:rPr>
          <w:lang w:val="en-AU"/>
        </w:rPr>
        <w:t xml:space="preserve"> however many times we like</w:t>
      </w:r>
      <w:r w:rsidR="00F528E6" w:rsidRPr="00A8544C">
        <w:rPr>
          <w:lang w:val="en-AU"/>
        </w:rPr>
        <w:t>.</w:t>
      </w:r>
    </w:p>
    <w:p w14:paraId="4A46E028" w14:textId="77777777" w:rsidR="00570364" w:rsidRPr="00A8544C" w:rsidRDefault="00570364" w:rsidP="006711DA">
      <w:pPr>
        <w:rPr>
          <w:lang w:val="en-AU"/>
        </w:rPr>
      </w:pPr>
    </w:p>
    <w:p w14:paraId="7CA48233" w14:textId="03E97097" w:rsidR="00266D9D" w:rsidRPr="00A8544C" w:rsidRDefault="00347C88" w:rsidP="006711DA">
      <w:pPr>
        <w:rPr>
          <w:lang w:val="en-AU"/>
        </w:rPr>
      </w:pPr>
      <w:r w:rsidRPr="00A8544C">
        <w:rPr>
          <w:lang w:val="en-AU"/>
        </w:rPr>
        <w:t xml:space="preserve">For example, to repeatedly play the same note over and over, </w:t>
      </w:r>
      <w:r w:rsidR="00F27789">
        <w:rPr>
          <w:lang w:val="en-AU"/>
        </w:rPr>
        <w:t xml:space="preserve">we </w:t>
      </w:r>
      <w:r w:rsidR="00570364">
        <w:rPr>
          <w:lang w:val="en-AU"/>
        </w:rPr>
        <w:t xml:space="preserve">would use a </w:t>
      </w:r>
      <w:r w:rsidR="00570364" w:rsidRPr="00570364">
        <w:rPr>
          <w:i/>
          <w:lang w:val="en-AU"/>
        </w:rPr>
        <w:t>L</w:t>
      </w:r>
      <w:r w:rsidR="00F27789" w:rsidRPr="00570364">
        <w:rPr>
          <w:i/>
          <w:lang w:val="en-AU"/>
        </w:rPr>
        <w:t>oop</w:t>
      </w:r>
      <w:r w:rsidR="00F27789">
        <w:rPr>
          <w:lang w:val="en-AU"/>
        </w:rPr>
        <w:t>. W</w:t>
      </w:r>
      <w:r w:rsidR="000B4FA9" w:rsidRPr="00A8544C">
        <w:rPr>
          <w:lang w:val="en-AU"/>
        </w:rPr>
        <w:t>rite this code and run it:</w:t>
      </w:r>
    </w:p>
    <w:p w14:paraId="0294E264" w14:textId="77777777" w:rsidR="00F528E6" w:rsidRPr="00A8544C" w:rsidRDefault="00F528E6" w:rsidP="006711DA">
      <w:pPr>
        <w:rPr>
          <w:lang w:val="en-AU"/>
        </w:rPr>
      </w:pPr>
    </w:p>
    <w:p w14:paraId="24BDDAAA" w14:textId="265FBAB1" w:rsidR="00F528E6" w:rsidRPr="00A8544C" w:rsidRDefault="00F528E6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4189E507" wp14:editId="112C826C">
            <wp:extent cx="910702" cy="124714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5353" cy="12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ABAD" w14:textId="77777777" w:rsidR="00F528E6" w:rsidRPr="00A8544C" w:rsidRDefault="00F528E6" w:rsidP="006711DA">
      <w:pPr>
        <w:rPr>
          <w:lang w:val="en-AU"/>
        </w:rPr>
      </w:pPr>
    </w:p>
    <w:p w14:paraId="09A06211" w14:textId="1E9AFC4F" w:rsidR="00F528E6" w:rsidRPr="00A8544C" w:rsidRDefault="00B73A74" w:rsidP="006711DA">
      <w:pPr>
        <w:rPr>
          <w:lang w:val="en-AU"/>
        </w:rPr>
      </w:pPr>
      <w:r w:rsidRPr="00A8544C">
        <w:rPr>
          <w:lang w:val="en-AU"/>
        </w:rPr>
        <w:t xml:space="preserve">When you </w:t>
      </w:r>
      <w:r w:rsidRPr="00570364">
        <w:rPr>
          <w:i/>
          <w:lang w:val="en-AU"/>
        </w:rPr>
        <w:t>R</w:t>
      </w:r>
      <w:r w:rsidR="00F528E6" w:rsidRPr="00570364">
        <w:rPr>
          <w:i/>
          <w:lang w:val="en-AU"/>
        </w:rPr>
        <w:t>un</w:t>
      </w:r>
      <w:r w:rsidR="00F528E6" w:rsidRPr="00A8544C">
        <w:rPr>
          <w:lang w:val="en-AU"/>
        </w:rPr>
        <w:t xml:space="preserve"> </w:t>
      </w:r>
      <w:r w:rsidRPr="00A8544C">
        <w:rPr>
          <w:lang w:val="en-AU"/>
        </w:rPr>
        <w:t>the code above, you will hear the same note (C) play</w:t>
      </w:r>
      <w:r w:rsidR="00315356" w:rsidRPr="00A8544C">
        <w:rPr>
          <w:lang w:val="en-AU"/>
        </w:rPr>
        <w:t xml:space="preserve"> repeatedly</w:t>
      </w:r>
      <w:r w:rsidRPr="00A8544C">
        <w:rPr>
          <w:lang w:val="en-AU"/>
        </w:rPr>
        <w:t xml:space="preserve">. The code between </w:t>
      </w:r>
      <w:r w:rsidRPr="00A8544C">
        <w:rPr>
          <w:b/>
          <w:lang w:val="en-AU"/>
        </w:rPr>
        <w:t>do</w:t>
      </w:r>
      <w:r w:rsidRPr="00A8544C">
        <w:rPr>
          <w:lang w:val="en-AU"/>
        </w:rPr>
        <w:t xml:space="preserve"> and </w:t>
      </w:r>
      <w:r w:rsidRPr="00A8544C">
        <w:rPr>
          <w:b/>
          <w:lang w:val="en-AU"/>
        </w:rPr>
        <w:t>end</w:t>
      </w:r>
      <w:r w:rsidRPr="00A8544C">
        <w:rPr>
          <w:lang w:val="en-AU"/>
        </w:rPr>
        <w:t xml:space="preserve"> will run over and over</w:t>
      </w:r>
      <w:r w:rsidR="00971F5B" w:rsidRPr="00A8544C">
        <w:rPr>
          <w:lang w:val="en-AU"/>
        </w:rPr>
        <w:t xml:space="preserve"> again (in the</w:t>
      </w:r>
      <w:r w:rsidR="00E42C5A">
        <w:rPr>
          <w:lang w:val="en-AU"/>
        </w:rPr>
        <w:t xml:space="preserve"> </w:t>
      </w:r>
      <w:r w:rsidR="00E42C5A" w:rsidRPr="00E42C5A">
        <w:rPr>
          <w:i/>
          <w:lang w:val="en-AU"/>
        </w:rPr>
        <w:t>L</w:t>
      </w:r>
      <w:r w:rsidRPr="00E42C5A">
        <w:rPr>
          <w:i/>
          <w:lang w:val="en-AU"/>
        </w:rPr>
        <w:t>oop</w:t>
      </w:r>
      <w:r w:rsidRPr="00A8544C">
        <w:rPr>
          <w:lang w:val="en-AU"/>
        </w:rPr>
        <w:t xml:space="preserve">). The E note will </w:t>
      </w:r>
      <w:r w:rsidR="00971F5B" w:rsidRPr="00A8544C">
        <w:rPr>
          <w:lang w:val="en-AU"/>
        </w:rPr>
        <w:t>never be played. This is because we ha</w:t>
      </w:r>
      <w:r w:rsidR="00E42C5A">
        <w:rPr>
          <w:lang w:val="en-AU"/>
        </w:rPr>
        <w:t xml:space="preserve">ve not said how many times the </w:t>
      </w:r>
      <w:r w:rsidR="00E42C5A" w:rsidRPr="00E42C5A">
        <w:rPr>
          <w:i/>
          <w:lang w:val="en-AU"/>
        </w:rPr>
        <w:t>L</w:t>
      </w:r>
      <w:r w:rsidR="00971F5B" w:rsidRPr="00E42C5A">
        <w:rPr>
          <w:i/>
          <w:lang w:val="en-AU"/>
        </w:rPr>
        <w:t>oop</w:t>
      </w:r>
      <w:r w:rsidR="00971F5B" w:rsidRPr="00A8544C">
        <w:rPr>
          <w:lang w:val="en-AU"/>
        </w:rPr>
        <w:t xml:space="preserve"> should run</w:t>
      </w:r>
      <w:r w:rsidR="00E42C5A">
        <w:rPr>
          <w:lang w:val="en-AU"/>
        </w:rPr>
        <w:t xml:space="preserve">, or when the </w:t>
      </w:r>
      <w:r w:rsidR="00E42C5A" w:rsidRPr="00E42C5A">
        <w:rPr>
          <w:i/>
          <w:lang w:val="en-AU"/>
        </w:rPr>
        <w:t>L</w:t>
      </w:r>
      <w:r w:rsidR="007A10C9" w:rsidRPr="00E42C5A">
        <w:rPr>
          <w:i/>
          <w:lang w:val="en-AU"/>
        </w:rPr>
        <w:t>oop</w:t>
      </w:r>
      <w:r w:rsidR="007A10C9" w:rsidRPr="00A8544C">
        <w:rPr>
          <w:lang w:val="en-AU"/>
        </w:rPr>
        <w:t xml:space="preserve"> should stop</w:t>
      </w:r>
      <w:r w:rsidR="00971F5B" w:rsidRPr="00A8544C">
        <w:rPr>
          <w:lang w:val="en-AU"/>
        </w:rPr>
        <w:t>.</w:t>
      </w:r>
    </w:p>
    <w:p w14:paraId="68DEEEEE" w14:textId="77777777" w:rsidR="00F528E6" w:rsidRPr="00A8544C" w:rsidRDefault="00F528E6" w:rsidP="006711DA">
      <w:pPr>
        <w:rPr>
          <w:lang w:val="en-AU"/>
        </w:rPr>
      </w:pPr>
    </w:p>
    <w:p w14:paraId="303434F2" w14:textId="2C3CF9A2" w:rsidR="00F528E6" w:rsidRPr="00A8544C" w:rsidRDefault="0028202B" w:rsidP="006711DA">
      <w:pPr>
        <w:rPr>
          <w:lang w:val="en-AU"/>
        </w:rPr>
      </w:pPr>
      <w:r w:rsidRPr="00A8544C">
        <w:rPr>
          <w:lang w:val="en-AU"/>
        </w:rPr>
        <w:t>Let’s change the code so that</w:t>
      </w:r>
      <w:r w:rsidR="00F528E6" w:rsidRPr="00A8544C">
        <w:rPr>
          <w:lang w:val="en-AU"/>
        </w:rPr>
        <w:t xml:space="preserve"> the C note 4 times and then play</w:t>
      </w:r>
      <w:r w:rsidR="00D9320A" w:rsidRPr="00A8544C">
        <w:rPr>
          <w:lang w:val="en-AU"/>
        </w:rPr>
        <w:t>s 1</w:t>
      </w:r>
      <w:r w:rsidR="00F528E6" w:rsidRPr="00A8544C">
        <w:rPr>
          <w:lang w:val="en-AU"/>
        </w:rPr>
        <w:t xml:space="preserve"> E</w:t>
      </w:r>
      <w:r w:rsidR="00D9320A" w:rsidRPr="00A8544C">
        <w:rPr>
          <w:lang w:val="en-AU"/>
        </w:rPr>
        <w:t xml:space="preserve"> note</w:t>
      </w:r>
      <w:r w:rsidR="00F528E6" w:rsidRPr="00A8544C">
        <w:rPr>
          <w:lang w:val="en-AU"/>
        </w:rPr>
        <w:t>. We would change the program to look like the code below:</w:t>
      </w:r>
    </w:p>
    <w:p w14:paraId="22122B40" w14:textId="77777777" w:rsidR="00F528E6" w:rsidRPr="00A8544C" w:rsidRDefault="00F528E6" w:rsidP="006711DA">
      <w:pPr>
        <w:rPr>
          <w:lang w:val="en-AU"/>
        </w:rPr>
      </w:pPr>
    </w:p>
    <w:p w14:paraId="2DD12A6D" w14:textId="70FD744E" w:rsidR="00F528E6" w:rsidRPr="00A8544C" w:rsidRDefault="00F528E6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49EAEB01" wp14:editId="5DCF85B3">
            <wp:extent cx="864759" cy="1183640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565" cy="1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41A8" w14:textId="77777777" w:rsidR="00AC66B5" w:rsidRPr="00A8544C" w:rsidRDefault="00AC66B5" w:rsidP="006711DA">
      <w:pPr>
        <w:rPr>
          <w:lang w:val="en-AU"/>
        </w:rPr>
      </w:pPr>
    </w:p>
    <w:p w14:paraId="607EF977" w14:textId="1A69B4B2" w:rsidR="00AC66B5" w:rsidRDefault="00971F5B" w:rsidP="006711DA">
      <w:pPr>
        <w:rPr>
          <w:lang w:val="en-AU"/>
        </w:rPr>
      </w:pPr>
      <w:r w:rsidRPr="00A8544C">
        <w:rPr>
          <w:lang w:val="en-AU"/>
        </w:rPr>
        <w:t>After running the code above, you will hear 5 notes – 4 Cs, followed by an E.</w:t>
      </w:r>
    </w:p>
    <w:p w14:paraId="55D27B35" w14:textId="77777777" w:rsidR="003F0DF0" w:rsidRDefault="003F0DF0" w:rsidP="006711DA">
      <w:pPr>
        <w:rPr>
          <w:lang w:val="en-AU"/>
        </w:rPr>
      </w:pPr>
    </w:p>
    <w:p w14:paraId="06CD8F9A" w14:textId="77777777" w:rsidR="003F0DF0" w:rsidRDefault="003F0DF0" w:rsidP="006711DA">
      <w:pPr>
        <w:rPr>
          <w:lang w:val="en-AU"/>
        </w:rPr>
      </w:pPr>
    </w:p>
    <w:p w14:paraId="170AB747" w14:textId="77777777" w:rsidR="003F0DF0" w:rsidRDefault="003F0DF0" w:rsidP="006711DA">
      <w:pPr>
        <w:rPr>
          <w:lang w:val="en-AU"/>
        </w:rPr>
      </w:pPr>
    </w:p>
    <w:p w14:paraId="1125D857" w14:textId="77777777" w:rsidR="003F0DF0" w:rsidRDefault="003F0DF0" w:rsidP="006711DA">
      <w:pPr>
        <w:rPr>
          <w:lang w:val="en-AU"/>
        </w:rPr>
      </w:pPr>
    </w:p>
    <w:p w14:paraId="73E94843" w14:textId="77777777" w:rsidR="003F0DF0" w:rsidRPr="00A8544C" w:rsidRDefault="003F0DF0" w:rsidP="006711DA">
      <w:pPr>
        <w:rPr>
          <w:lang w:val="en-AU"/>
        </w:rPr>
      </w:pPr>
    </w:p>
    <w:p w14:paraId="487D8A2B" w14:textId="77777777" w:rsidR="00AC66B5" w:rsidRPr="00A8544C" w:rsidRDefault="00AC66B5" w:rsidP="006711DA">
      <w:pPr>
        <w:rPr>
          <w:lang w:val="en-AU"/>
        </w:rPr>
      </w:pPr>
    </w:p>
    <w:p w14:paraId="243AB8FC" w14:textId="72F59DCF" w:rsidR="00B97D7F" w:rsidRPr="00A8544C" w:rsidRDefault="00971F5B" w:rsidP="006711DA">
      <w:pPr>
        <w:rPr>
          <w:lang w:val="en-AU"/>
        </w:rPr>
      </w:pPr>
      <w:r w:rsidRPr="00A8544C">
        <w:rPr>
          <w:lang w:val="en-AU"/>
        </w:rPr>
        <w:lastRenderedPageBreak/>
        <w:t>You may know of some songs that have repeating melodies</w:t>
      </w:r>
      <w:r w:rsidR="00B97D7F" w:rsidRPr="00A8544C">
        <w:rPr>
          <w:lang w:val="en-AU"/>
        </w:rPr>
        <w:t xml:space="preserve">. An example of a song that does have repeating melodies is the nursery rhyme, </w:t>
      </w:r>
      <w:r w:rsidR="00B97D7F" w:rsidRPr="00FB222B">
        <w:rPr>
          <w:i/>
          <w:lang w:val="en-AU"/>
        </w:rPr>
        <w:t>Frère Jacques</w:t>
      </w:r>
      <w:r w:rsidR="00B97D7F" w:rsidRPr="00A8544C">
        <w:rPr>
          <w:lang w:val="en-AU"/>
        </w:rPr>
        <w:t>. The notation for this song is shown below.</w:t>
      </w:r>
    </w:p>
    <w:p w14:paraId="29377AB2" w14:textId="77777777" w:rsidR="00B97D7F" w:rsidRPr="00A8544C" w:rsidRDefault="00B97D7F" w:rsidP="006711DA">
      <w:pPr>
        <w:rPr>
          <w:lang w:val="en-AU"/>
        </w:rPr>
      </w:pPr>
    </w:p>
    <w:p w14:paraId="57861731" w14:textId="77777777" w:rsidR="003F0DF0" w:rsidRDefault="00B97D7F" w:rsidP="006711DA">
      <w:pPr>
        <w:rPr>
          <w:lang w:val="en-AU"/>
        </w:rPr>
      </w:pPr>
      <w:r w:rsidRPr="00A8544C">
        <w:rPr>
          <w:rFonts w:eastAsia="Times New Roman"/>
          <w:noProof/>
          <w:lang w:val="en-GB" w:eastAsia="en-GB"/>
        </w:rPr>
        <w:drawing>
          <wp:inline distT="0" distB="0" distL="0" distR="0" wp14:anchorId="10BC8F85" wp14:editId="48F54617">
            <wp:extent cx="5727700" cy="1687830"/>
            <wp:effectExtent l="0" t="0" r="0" b="0"/>
            <wp:docPr id="6" name="Picture 6" descr="rère Jacqu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ère Jacques.sv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4C">
        <w:rPr>
          <w:lang w:val="en-AU"/>
        </w:rPr>
        <w:t xml:space="preserve"> </w:t>
      </w:r>
    </w:p>
    <w:p w14:paraId="53D8A0A9" w14:textId="77777777" w:rsidR="003F0DF0" w:rsidRDefault="003F0DF0" w:rsidP="006711DA">
      <w:pPr>
        <w:rPr>
          <w:lang w:val="en-AU"/>
        </w:rPr>
      </w:pPr>
    </w:p>
    <w:p w14:paraId="506AC386" w14:textId="4E349F85" w:rsidR="00B97D7F" w:rsidRPr="00A8544C" w:rsidRDefault="00B97D7F" w:rsidP="006711DA">
      <w:pPr>
        <w:rPr>
          <w:lang w:val="en-AU"/>
        </w:rPr>
      </w:pPr>
      <w:r w:rsidRPr="00A8544C">
        <w:rPr>
          <w:lang w:val="en-AU"/>
        </w:rPr>
        <w:t>You may notice patterns of notes that repeat themselves. For example, the 2</w:t>
      </w:r>
      <w:r w:rsidRPr="00A8544C">
        <w:rPr>
          <w:vertAlign w:val="superscript"/>
          <w:lang w:val="en-AU"/>
        </w:rPr>
        <w:t>nd</w:t>
      </w:r>
      <w:r w:rsidRPr="00A8544C">
        <w:rPr>
          <w:lang w:val="en-AU"/>
        </w:rPr>
        <w:t xml:space="preserve"> bar is a repeat of the 1</w:t>
      </w:r>
      <w:r w:rsidRPr="00A8544C">
        <w:rPr>
          <w:vertAlign w:val="superscript"/>
          <w:lang w:val="en-AU"/>
        </w:rPr>
        <w:t>st</w:t>
      </w:r>
      <w:r w:rsidRPr="00A8544C">
        <w:rPr>
          <w:lang w:val="en-AU"/>
        </w:rPr>
        <w:t xml:space="preserve"> bar, the 4</w:t>
      </w:r>
      <w:r w:rsidRPr="00A8544C">
        <w:rPr>
          <w:vertAlign w:val="superscript"/>
          <w:lang w:val="en-AU"/>
        </w:rPr>
        <w:t>th</w:t>
      </w:r>
      <w:r w:rsidRPr="00A8544C">
        <w:rPr>
          <w:lang w:val="en-AU"/>
        </w:rPr>
        <w:t xml:space="preserve"> bar is a repeat of the 3</w:t>
      </w:r>
      <w:r w:rsidRPr="00A8544C">
        <w:rPr>
          <w:vertAlign w:val="superscript"/>
          <w:lang w:val="en-AU"/>
        </w:rPr>
        <w:t>rd</w:t>
      </w:r>
      <w:r w:rsidRPr="00A8544C">
        <w:rPr>
          <w:lang w:val="en-AU"/>
        </w:rPr>
        <w:t xml:space="preserve"> bar, and so on.</w:t>
      </w:r>
    </w:p>
    <w:p w14:paraId="6D5EA53C" w14:textId="77777777" w:rsidR="00B97D7F" w:rsidRPr="00A8544C" w:rsidRDefault="00B97D7F" w:rsidP="006711DA">
      <w:pPr>
        <w:rPr>
          <w:lang w:val="en-AU"/>
        </w:rPr>
      </w:pPr>
    </w:p>
    <w:p w14:paraId="05D38A82" w14:textId="73FECB8A" w:rsidR="00E86B6D" w:rsidRPr="00A8544C" w:rsidRDefault="00E86B6D" w:rsidP="006711DA">
      <w:pPr>
        <w:rPr>
          <w:lang w:val="en-AU"/>
        </w:rPr>
      </w:pPr>
      <w:r w:rsidRPr="00A8544C">
        <w:rPr>
          <w:lang w:val="en-AU"/>
        </w:rPr>
        <w:t>The first bar of this song could be written in Sonic Pi as:</w:t>
      </w:r>
    </w:p>
    <w:p w14:paraId="35FA0DEB" w14:textId="77777777" w:rsidR="00480470" w:rsidRPr="00A8544C" w:rsidRDefault="00480470" w:rsidP="006711DA">
      <w:pPr>
        <w:rPr>
          <w:lang w:val="en-AU"/>
        </w:rPr>
      </w:pPr>
    </w:p>
    <w:p w14:paraId="22648CA3" w14:textId="12F3B6E5" w:rsidR="007A10C9" w:rsidRPr="00A8544C" w:rsidRDefault="00480470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ABC3BB2" wp14:editId="778BD344">
            <wp:extent cx="553678" cy="114554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83" cy="117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F1AC" w14:textId="77777777" w:rsidR="007311D8" w:rsidRPr="00A8544C" w:rsidRDefault="007311D8" w:rsidP="006711DA">
      <w:pPr>
        <w:rPr>
          <w:lang w:val="en-AU"/>
        </w:rPr>
      </w:pPr>
    </w:p>
    <w:p w14:paraId="4A34C865" w14:textId="392258FB" w:rsidR="007311D8" w:rsidRPr="00A8544C" w:rsidRDefault="007311D8" w:rsidP="006711DA">
      <w:pPr>
        <w:rPr>
          <w:lang w:val="en-AU"/>
        </w:rPr>
      </w:pPr>
      <w:r w:rsidRPr="00A8544C">
        <w:rPr>
          <w:lang w:val="en-AU"/>
        </w:rPr>
        <w:t>Now, if we put this code in a loop that runs two times, like below, we get the first two bars of Frère Jacques:</w:t>
      </w:r>
    </w:p>
    <w:p w14:paraId="0FE0BAAB" w14:textId="77777777" w:rsidR="007311D8" w:rsidRPr="00A8544C" w:rsidRDefault="007311D8" w:rsidP="006711DA">
      <w:pPr>
        <w:rPr>
          <w:lang w:val="en-AU"/>
        </w:rPr>
      </w:pPr>
    </w:p>
    <w:p w14:paraId="1683B2ED" w14:textId="0FE85EAA" w:rsidR="006711DA" w:rsidRPr="00A8544C" w:rsidRDefault="007311D8" w:rsidP="006711DA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20CB3748" wp14:editId="126BAF74">
            <wp:extent cx="723112" cy="13106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4661" cy="13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6FEC" w14:textId="77777777" w:rsidR="0014525D" w:rsidRPr="00A8544C" w:rsidRDefault="0014525D">
      <w:pPr>
        <w:rPr>
          <w:lang w:val="en-AU"/>
        </w:rPr>
      </w:pPr>
    </w:p>
    <w:p w14:paraId="23EFA985" w14:textId="40A5515B" w:rsidR="0014525D" w:rsidRPr="00A8544C" w:rsidRDefault="0014525D">
      <w:pPr>
        <w:rPr>
          <w:lang w:val="en-AU"/>
        </w:rPr>
      </w:pPr>
      <w:r w:rsidRPr="00A8544C">
        <w:rPr>
          <w:lang w:val="en-AU"/>
        </w:rPr>
        <w:t>If you’re familiar with</w:t>
      </w:r>
      <w:r w:rsidR="00783D4D" w:rsidRPr="00A8544C">
        <w:rPr>
          <w:lang w:val="en-AU"/>
        </w:rPr>
        <w:t xml:space="preserve"> musical</w:t>
      </w:r>
      <w:r w:rsidRPr="00A8544C">
        <w:rPr>
          <w:lang w:val="en-AU"/>
        </w:rPr>
        <w:t xml:space="preserve"> notation, you may be able to write the rest of the song. </w:t>
      </w:r>
      <w:r w:rsidR="00F94D74" w:rsidRPr="00A8544C">
        <w:rPr>
          <w:lang w:val="en-AU"/>
        </w:rPr>
        <w:t xml:space="preserve">If you were to program the rest of the song, </w:t>
      </w:r>
      <w:r w:rsidR="003B1D55" w:rsidRPr="00A8544C">
        <w:rPr>
          <w:lang w:val="en-AU"/>
        </w:rPr>
        <w:t xml:space="preserve">how would you use loops? </w:t>
      </w:r>
    </w:p>
    <w:p w14:paraId="035DCD9A" w14:textId="77777777" w:rsidR="003B1D55" w:rsidRPr="00A8544C" w:rsidRDefault="003B1D55">
      <w:pPr>
        <w:rPr>
          <w:lang w:val="en-AU"/>
        </w:rPr>
      </w:pPr>
    </w:p>
    <w:p w14:paraId="212EE3AE" w14:textId="250C47C5" w:rsidR="003B1D55" w:rsidRPr="00A8544C" w:rsidRDefault="00A73156">
      <w:pPr>
        <w:rPr>
          <w:lang w:val="en-AU"/>
        </w:rPr>
      </w:pPr>
      <w:r w:rsidRPr="00A8544C">
        <w:rPr>
          <w:lang w:val="en-AU"/>
        </w:rPr>
        <w:t xml:space="preserve">The full song is written out in </w:t>
      </w:r>
      <w:r w:rsidR="00C22895" w:rsidRPr="00A8544C">
        <w:rPr>
          <w:lang w:val="en-AU"/>
        </w:rPr>
        <w:t>code</w:t>
      </w:r>
      <w:r w:rsidRPr="00A8544C">
        <w:rPr>
          <w:lang w:val="en-AU"/>
        </w:rPr>
        <w:t xml:space="preserve"> here: </w:t>
      </w:r>
      <w:hyperlink r:id="rId25" w:history="1">
        <w:r w:rsidR="003C0911" w:rsidRPr="00A8544C">
          <w:rPr>
            <w:rStyle w:val="Hyperlink"/>
            <w:lang w:val="en-AU"/>
          </w:rPr>
          <w:t>https://goo.gl/49WtFt</w:t>
        </w:r>
      </w:hyperlink>
      <w:r w:rsidR="003C0911" w:rsidRPr="00A8544C">
        <w:rPr>
          <w:lang w:val="en-AU"/>
        </w:rPr>
        <w:t xml:space="preserve"> </w:t>
      </w:r>
    </w:p>
    <w:p w14:paraId="6ABAFB2F" w14:textId="2CBCB51E" w:rsidR="009B5E23" w:rsidRPr="00A8544C" w:rsidRDefault="00C22895">
      <w:pPr>
        <w:rPr>
          <w:lang w:val="en-AU"/>
        </w:rPr>
      </w:pPr>
      <w:r w:rsidRPr="00A8544C">
        <w:rPr>
          <w:lang w:val="en-AU"/>
        </w:rPr>
        <w:t>If you copy, paste and run this code in Sonic Pi, you will hear the whole song.</w:t>
      </w:r>
    </w:p>
    <w:p w14:paraId="3534FB25" w14:textId="77777777" w:rsidR="00BD0B72" w:rsidRPr="00A8544C" w:rsidRDefault="00BD0B72">
      <w:pPr>
        <w:rPr>
          <w:lang w:val="en-AU"/>
        </w:rPr>
      </w:pPr>
    </w:p>
    <w:p w14:paraId="4C938EBC" w14:textId="6B6DA571" w:rsidR="00BD0B72" w:rsidRPr="00A8544C" w:rsidRDefault="00BD0B72">
      <w:pPr>
        <w:rPr>
          <w:lang w:val="en-AU"/>
        </w:rPr>
      </w:pPr>
      <w:r w:rsidRPr="00A8544C">
        <w:rPr>
          <w:lang w:val="en-AU"/>
        </w:rPr>
        <w:t xml:space="preserve">In the next section, we’ll look at </w:t>
      </w:r>
      <w:r w:rsidR="00447EC8">
        <w:rPr>
          <w:i/>
          <w:lang w:val="en-AU"/>
        </w:rPr>
        <w:t>C</w:t>
      </w:r>
      <w:r w:rsidRPr="0010689E">
        <w:rPr>
          <w:i/>
          <w:lang w:val="en-AU"/>
        </w:rPr>
        <w:t xml:space="preserve">onditionals </w:t>
      </w:r>
      <w:r w:rsidRPr="00A8544C">
        <w:rPr>
          <w:lang w:val="en-AU"/>
        </w:rPr>
        <w:t>and</w:t>
      </w:r>
      <w:r w:rsidRPr="0010689E">
        <w:rPr>
          <w:i/>
          <w:lang w:val="en-AU"/>
        </w:rPr>
        <w:t xml:space="preserve"> </w:t>
      </w:r>
      <w:r w:rsidR="00447EC8">
        <w:rPr>
          <w:i/>
          <w:lang w:val="en-AU"/>
        </w:rPr>
        <w:t>R</w:t>
      </w:r>
      <w:r w:rsidRPr="0010689E">
        <w:rPr>
          <w:i/>
          <w:lang w:val="en-AU"/>
        </w:rPr>
        <w:t>andomisation</w:t>
      </w:r>
      <w:r w:rsidRPr="00A8544C">
        <w:rPr>
          <w:lang w:val="en-AU"/>
        </w:rPr>
        <w:t xml:space="preserve">. </w:t>
      </w:r>
    </w:p>
    <w:p w14:paraId="00619FAB" w14:textId="77777777" w:rsidR="004B5E18" w:rsidRPr="00A8544C" w:rsidRDefault="004B5E18">
      <w:pPr>
        <w:rPr>
          <w:lang w:val="en-AU"/>
        </w:rPr>
      </w:pPr>
    </w:p>
    <w:p w14:paraId="3C371ADE" w14:textId="77777777" w:rsidR="004B5E18" w:rsidRPr="00A8544C" w:rsidRDefault="004B5E18">
      <w:pPr>
        <w:rPr>
          <w:lang w:val="en-AU"/>
        </w:rPr>
      </w:pPr>
    </w:p>
    <w:p w14:paraId="058D4516" w14:textId="77777777" w:rsidR="009B5E23" w:rsidRPr="00A8544C" w:rsidRDefault="009B5E23">
      <w:pPr>
        <w:rPr>
          <w:lang w:val="en-AU"/>
        </w:rPr>
      </w:pPr>
    </w:p>
    <w:p w14:paraId="5825906E" w14:textId="77D21971" w:rsidR="00261084" w:rsidRPr="00A8544C" w:rsidRDefault="00152276" w:rsidP="009B5E23">
      <w:pPr>
        <w:pStyle w:val="Heading2"/>
      </w:pPr>
      <w:r w:rsidRPr="00A8544C">
        <w:lastRenderedPageBreak/>
        <w:t>Conditionals &amp; Randomisation</w:t>
      </w:r>
    </w:p>
    <w:p w14:paraId="6A0434FC" w14:textId="2DBF028D" w:rsidR="009D22C4" w:rsidRPr="00A8544C" w:rsidRDefault="00974875" w:rsidP="00C22895">
      <w:pPr>
        <w:rPr>
          <w:lang w:val="en-AU"/>
        </w:rPr>
      </w:pPr>
      <w:r>
        <w:rPr>
          <w:i/>
          <w:lang w:val="en-AU"/>
        </w:rPr>
        <w:t xml:space="preserve">Conditionals </w:t>
      </w:r>
      <w:r>
        <w:rPr>
          <w:lang w:val="en-AU"/>
        </w:rPr>
        <w:t>are</w:t>
      </w:r>
      <w:r w:rsidR="001C6B8C" w:rsidRPr="00A8544C">
        <w:rPr>
          <w:lang w:val="en-AU"/>
        </w:rPr>
        <w:t xml:space="preserve"> another </w:t>
      </w:r>
      <w:r>
        <w:rPr>
          <w:i/>
          <w:lang w:val="en-AU"/>
        </w:rPr>
        <w:t>Computational Concept</w:t>
      </w:r>
      <w:r w:rsidR="00C523D0">
        <w:rPr>
          <w:lang w:val="en-AU"/>
        </w:rPr>
        <w:t xml:space="preserve">. When you use </w:t>
      </w:r>
      <w:r w:rsidR="00C523D0">
        <w:rPr>
          <w:i/>
          <w:lang w:val="en-AU"/>
        </w:rPr>
        <w:t>Conditionals</w:t>
      </w:r>
      <w:r w:rsidR="00C523D0">
        <w:rPr>
          <w:lang w:val="en-AU"/>
        </w:rPr>
        <w:t>, you can</w:t>
      </w:r>
      <w:r w:rsidR="00F4482D">
        <w:rPr>
          <w:lang w:val="en-AU"/>
        </w:rPr>
        <w:t xml:space="preserve"> </w:t>
      </w:r>
      <w:r w:rsidR="00C523D0">
        <w:rPr>
          <w:lang w:val="en-AU"/>
        </w:rPr>
        <w:t>run</w:t>
      </w:r>
      <w:r w:rsidR="001C6B8C" w:rsidRPr="00A8544C">
        <w:rPr>
          <w:lang w:val="en-AU"/>
        </w:rPr>
        <w:t xml:space="preserve"> different code based on different conditions.</w:t>
      </w:r>
      <w:r w:rsidR="008D62CD" w:rsidRPr="00A8544C">
        <w:rPr>
          <w:lang w:val="en-AU"/>
        </w:rPr>
        <w:t xml:space="preserve"> To demonstrate </w:t>
      </w:r>
      <w:r w:rsidR="00D157F6">
        <w:rPr>
          <w:i/>
          <w:lang w:val="en-AU"/>
        </w:rPr>
        <w:t>Conditionals</w:t>
      </w:r>
      <w:r w:rsidR="001253C8">
        <w:rPr>
          <w:lang w:val="en-AU"/>
        </w:rPr>
        <w:t xml:space="preserve">, </w:t>
      </w:r>
      <w:r w:rsidR="001C6B8C" w:rsidRPr="00A8544C">
        <w:rPr>
          <w:lang w:val="en-AU"/>
        </w:rPr>
        <w:t xml:space="preserve">we will </w:t>
      </w:r>
      <w:r w:rsidR="008D62CD" w:rsidRPr="00A8544C">
        <w:rPr>
          <w:lang w:val="en-AU"/>
        </w:rPr>
        <w:t xml:space="preserve">combine </w:t>
      </w:r>
      <w:r>
        <w:rPr>
          <w:i/>
          <w:lang w:val="en-AU"/>
        </w:rPr>
        <w:t xml:space="preserve">Conditionals </w:t>
      </w:r>
      <w:r>
        <w:rPr>
          <w:lang w:val="en-AU"/>
        </w:rPr>
        <w:t xml:space="preserve">with </w:t>
      </w:r>
      <w:r>
        <w:rPr>
          <w:i/>
          <w:lang w:val="en-AU"/>
        </w:rPr>
        <w:t>R</w:t>
      </w:r>
      <w:r w:rsidR="003F0DF0" w:rsidRPr="00400BCF">
        <w:rPr>
          <w:i/>
          <w:lang w:val="en-AU"/>
        </w:rPr>
        <w:t>andomis</w:t>
      </w:r>
      <w:r w:rsidR="001C6B8C" w:rsidRPr="00400BCF">
        <w:rPr>
          <w:i/>
          <w:lang w:val="en-AU"/>
        </w:rPr>
        <w:t>ation</w:t>
      </w:r>
      <w:r>
        <w:rPr>
          <w:lang w:val="en-AU"/>
        </w:rPr>
        <w:t xml:space="preserve"> </w:t>
      </w:r>
      <w:r w:rsidR="008D62CD" w:rsidRPr="00A8544C">
        <w:rPr>
          <w:lang w:val="en-AU"/>
        </w:rPr>
        <w:t xml:space="preserve">to </w:t>
      </w:r>
      <w:r w:rsidR="00BB418B" w:rsidRPr="00A8544C">
        <w:rPr>
          <w:lang w:val="en-AU"/>
        </w:rPr>
        <w:t>play a song.</w:t>
      </w:r>
    </w:p>
    <w:p w14:paraId="2808DE13" w14:textId="77777777" w:rsidR="00BB1768" w:rsidRPr="00A8544C" w:rsidRDefault="00BB1768" w:rsidP="00C22895">
      <w:pPr>
        <w:rPr>
          <w:lang w:val="en-AU"/>
        </w:rPr>
      </w:pPr>
    </w:p>
    <w:p w14:paraId="773C47CE" w14:textId="3FCC3007" w:rsidR="00BB1768" w:rsidRPr="00A8544C" w:rsidRDefault="00DA7513" w:rsidP="00C22895">
      <w:pPr>
        <w:rPr>
          <w:lang w:val="en-AU"/>
        </w:rPr>
      </w:pPr>
      <w:r w:rsidRPr="00F4482D">
        <w:rPr>
          <w:i/>
          <w:lang w:val="en-AU"/>
        </w:rPr>
        <w:t>If/</w:t>
      </w:r>
      <w:r w:rsidR="000E3642" w:rsidRPr="00F4482D">
        <w:rPr>
          <w:i/>
          <w:lang w:val="en-AU"/>
        </w:rPr>
        <w:t xml:space="preserve">else statements </w:t>
      </w:r>
      <w:r w:rsidR="000E3642" w:rsidRPr="00A8544C">
        <w:rPr>
          <w:lang w:val="en-AU"/>
        </w:rPr>
        <w:t xml:space="preserve">are an example of </w:t>
      </w:r>
      <w:r w:rsidR="000C7C0B">
        <w:rPr>
          <w:i/>
          <w:lang w:val="en-AU"/>
        </w:rPr>
        <w:t>Conditionals</w:t>
      </w:r>
      <w:r w:rsidR="000E3642" w:rsidRPr="00A8544C">
        <w:rPr>
          <w:lang w:val="en-AU"/>
        </w:rPr>
        <w:t xml:space="preserve"> in </w:t>
      </w:r>
      <w:r w:rsidR="00760A83">
        <w:rPr>
          <w:lang w:val="en-AU"/>
        </w:rPr>
        <w:t>Coding</w:t>
      </w:r>
      <w:r w:rsidR="00EA1A86">
        <w:rPr>
          <w:lang w:val="en-AU"/>
        </w:rPr>
        <w:t>.</w:t>
      </w:r>
      <w:r w:rsidR="000E3642" w:rsidRPr="00A8544C">
        <w:rPr>
          <w:lang w:val="en-AU"/>
        </w:rPr>
        <w:t xml:space="preserve"> There is an </w:t>
      </w:r>
      <w:r w:rsidR="000E3642" w:rsidRPr="00F15CFD">
        <w:rPr>
          <w:i/>
          <w:lang w:val="en-AU"/>
        </w:rPr>
        <w:t>if and e</w:t>
      </w:r>
      <w:r w:rsidR="004A00DE" w:rsidRPr="00F15CFD">
        <w:rPr>
          <w:i/>
          <w:lang w:val="en-AU"/>
        </w:rPr>
        <w:t xml:space="preserve">lse statement </w:t>
      </w:r>
      <w:r w:rsidR="004A00DE" w:rsidRPr="00A8544C">
        <w:rPr>
          <w:lang w:val="en-AU"/>
        </w:rPr>
        <w:t>in the code below:</w:t>
      </w:r>
    </w:p>
    <w:p w14:paraId="2CD31B68" w14:textId="77777777" w:rsidR="00230263" w:rsidRPr="00A8544C" w:rsidRDefault="00230263" w:rsidP="00C22895">
      <w:pPr>
        <w:rPr>
          <w:lang w:val="en-AU"/>
        </w:rPr>
      </w:pPr>
    </w:p>
    <w:p w14:paraId="39CF2AD8" w14:textId="25F9F089" w:rsidR="00230263" w:rsidRPr="00A8544C" w:rsidRDefault="00230263" w:rsidP="00C22895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008D84E0" wp14:editId="1A5106D7">
            <wp:extent cx="659337" cy="63754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2816" cy="6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B654" w14:textId="77777777" w:rsidR="00230263" w:rsidRPr="00A8544C" w:rsidRDefault="00230263" w:rsidP="00C22895">
      <w:pPr>
        <w:rPr>
          <w:lang w:val="en-AU"/>
        </w:rPr>
      </w:pPr>
    </w:p>
    <w:p w14:paraId="60E4B5EE" w14:textId="593FAFC3" w:rsidR="00230263" w:rsidRPr="00A8544C" w:rsidRDefault="00230263" w:rsidP="00C22895">
      <w:pPr>
        <w:rPr>
          <w:lang w:val="en-AU"/>
        </w:rPr>
      </w:pPr>
      <w:r w:rsidRPr="00A8544C">
        <w:rPr>
          <w:lang w:val="en-AU"/>
        </w:rPr>
        <w:t>When you run the code, you should hear a high not</w:t>
      </w:r>
      <w:r w:rsidR="000E3642" w:rsidRPr="00A8544C">
        <w:rPr>
          <w:lang w:val="en-AU"/>
        </w:rPr>
        <w:t>e (C6). The if statement checks</w:t>
      </w:r>
      <w:r w:rsidR="009F45B8" w:rsidRPr="00A8544C">
        <w:rPr>
          <w:lang w:val="en-AU"/>
        </w:rPr>
        <w:t xml:space="preserve"> if the condition (in this case, </w:t>
      </w:r>
      <w:r w:rsidR="000E3642" w:rsidRPr="00A8544C">
        <w:rPr>
          <w:lang w:val="en-AU"/>
        </w:rPr>
        <w:t>if 5 is greater than 3), and runs the code in the if block if it’s true. The line “</w:t>
      </w:r>
      <w:proofErr w:type="gramStart"/>
      <w:r w:rsidR="000E3642" w:rsidRPr="00DA7513">
        <w:rPr>
          <w:b/>
          <w:lang w:val="en-AU"/>
        </w:rPr>
        <w:t>play :C</w:t>
      </w:r>
      <w:proofErr w:type="gramEnd"/>
      <w:r w:rsidR="000E3642" w:rsidRPr="00DA7513">
        <w:rPr>
          <w:b/>
          <w:lang w:val="en-AU"/>
        </w:rPr>
        <w:t>3</w:t>
      </w:r>
      <w:r w:rsidR="000E3642" w:rsidRPr="00A8544C">
        <w:rPr>
          <w:lang w:val="en-AU"/>
        </w:rPr>
        <w:t>”</w:t>
      </w:r>
      <w:r w:rsidR="007437F8" w:rsidRPr="00A8544C">
        <w:rPr>
          <w:lang w:val="en-AU"/>
        </w:rPr>
        <w:t xml:space="preserve"> does not run at all in the example above.</w:t>
      </w:r>
    </w:p>
    <w:p w14:paraId="41245CC1" w14:textId="77777777" w:rsidR="00230263" w:rsidRPr="00A8544C" w:rsidRDefault="00230263" w:rsidP="00C22895">
      <w:pPr>
        <w:rPr>
          <w:lang w:val="en-AU"/>
        </w:rPr>
      </w:pPr>
    </w:p>
    <w:p w14:paraId="4C03471C" w14:textId="152FCA2D" w:rsidR="00230263" w:rsidRPr="00A8544C" w:rsidRDefault="00230263" w:rsidP="00C22895">
      <w:pPr>
        <w:rPr>
          <w:lang w:val="en-AU"/>
        </w:rPr>
      </w:pPr>
      <w:r w:rsidRPr="00A8544C">
        <w:rPr>
          <w:lang w:val="en-AU"/>
        </w:rPr>
        <w:t xml:space="preserve">Now, change the 5 to a 2, so it looks like </w:t>
      </w:r>
      <w:r w:rsidR="003B428B" w:rsidRPr="00A8544C">
        <w:rPr>
          <w:lang w:val="en-AU"/>
        </w:rPr>
        <w:t xml:space="preserve">the code </w:t>
      </w:r>
      <w:r w:rsidRPr="00A8544C">
        <w:rPr>
          <w:lang w:val="en-AU"/>
        </w:rPr>
        <w:t>below:</w:t>
      </w:r>
    </w:p>
    <w:p w14:paraId="707D0249" w14:textId="77777777" w:rsidR="00230263" w:rsidRPr="00A8544C" w:rsidRDefault="00230263" w:rsidP="00C22895">
      <w:pPr>
        <w:rPr>
          <w:lang w:val="en-AU"/>
        </w:rPr>
      </w:pPr>
    </w:p>
    <w:p w14:paraId="1A63553C" w14:textId="222895FE" w:rsidR="00230263" w:rsidRPr="00A8544C" w:rsidRDefault="00230263" w:rsidP="00C22895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0A0EF131" wp14:editId="7DFE6332">
            <wp:extent cx="737235" cy="683726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4569" cy="6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A259" w14:textId="77777777" w:rsidR="00152276" w:rsidRPr="00A8544C" w:rsidRDefault="00152276" w:rsidP="00152276">
      <w:pPr>
        <w:rPr>
          <w:lang w:val="en-AU"/>
        </w:rPr>
      </w:pPr>
    </w:p>
    <w:p w14:paraId="5758CF2D" w14:textId="4812D286" w:rsidR="00F22E60" w:rsidRPr="00A8544C" w:rsidRDefault="009F45B8" w:rsidP="00152276">
      <w:pPr>
        <w:rPr>
          <w:lang w:val="en-AU"/>
        </w:rPr>
      </w:pPr>
      <w:r w:rsidRPr="00A8544C">
        <w:rPr>
          <w:lang w:val="en-AU"/>
        </w:rPr>
        <w:t>When running this code, you’ll hear a low note (C3) play instead. The if statement checks if the condition (in this case, if 2 is greater than 3), and runs the code in the if block if it’s true. In the example above, the code in the else block (the line “</w:t>
      </w:r>
      <w:proofErr w:type="gramStart"/>
      <w:r w:rsidRPr="00DA7513">
        <w:rPr>
          <w:b/>
          <w:lang w:val="en-AU"/>
        </w:rPr>
        <w:t>play :C</w:t>
      </w:r>
      <w:proofErr w:type="gramEnd"/>
      <w:r w:rsidRPr="00DA7513">
        <w:rPr>
          <w:b/>
          <w:lang w:val="en-AU"/>
        </w:rPr>
        <w:t>3</w:t>
      </w:r>
      <w:r w:rsidRPr="00A8544C">
        <w:rPr>
          <w:lang w:val="en-AU"/>
        </w:rPr>
        <w:t>”) is run, because 2 is not greater than 3.</w:t>
      </w:r>
    </w:p>
    <w:p w14:paraId="4CDFCBBB" w14:textId="77777777" w:rsidR="00C251CC" w:rsidRPr="00A8544C" w:rsidRDefault="00C251CC" w:rsidP="00152276">
      <w:pPr>
        <w:rPr>
          <w:lang w:val="en-AU"/>
        </w:rPr>
      </w:pPr>
    </w:p>
    <w:p w14:paraId="1A70F787" w14:textId="5FF8A374" w:rsidR="005A18F4" w:rsidRPr="00AE1B17" w:rsidRDefault="00C251CC" w:rsidP="00152276">
      <w:pPr>
        <w:rPr>
          <w:lang w:val="en-AU"/>
        </w:rPr>
      </w:pPr>
      <w:r w:rsidRPr="00A8544C">
        <w:rPr>
          <w:lang w:val="en-AU"/>
        </w:rPr>
        <w:t xml:space="preserve">Now we’ll use </w:t>
      </w:r>
      <w:r w:rsidR="00F55EFE">
        <w:rPr>
          <w:i/>
          <w:lang w:val="en-AU"/>
        </w:rPr>
        <w:t>R</w:t>
      </w:r>
      <w:r w:rsidRPr="00AC1F04">
        <w:rPr>
          <w:i/>
          <w:lang w:val="en-AU"/>
        </w:rPr>
        <w:t>andomisation</w:t>
      </w:r>
      <w:r w:rsidRPr="00A8544C">
        <w:rPr>
          <w:lang w:val="en-AU"/>
        </w:rPr>
        <w:t xml:space="preserve"> to create a melody.</w:t>
      </w:r>
      <w:r w:rsidR="005A18F4">
        <w:rPr>
          <w:lang w:val="en-AU"/>
        </w:rPr>
        <w:t xml:space="preserve"> </w:t>
      </w:r>
      <w:r w:rsidR="005A18F4" w:rsidRPr="005A18F4">
        <w:rPr>
          <w:i/>
          <w:lang w:val="en-AU"/>
        </w:rPr>
        <w:t>Randomisation</w:t>
      </w:r>
      <w:r w:rsidR="005A18F4">
        <w:rPr>
          <w:lang w:val="en-AU"/>
        </w:rPr>
        <w:t xml:space="preserve"> is used in many different types of programs, especially ones </w:t>
      </w:r>
      <w:r w:rsidR="00111780">
        <w:rPr>
          <w:lang w:val="en-AU"/>
        </w:rPr>
        <w:t xml:space="preserve">where there is chance involved. </w:t>
      </w:r>
      <w:r w:rsidR="008F0047">
        <w:rPr>
          <w:lang w:val="en-AU"/>
        </w:rPr>
        <w:t xml:space="preserve">Two examples could include </w:t>
      </w:r>
      <w:r w:rsidR="00AE1B17">
        <w:rPr>
          <w:lang w:val="en-AU"/>
        </w:rPr>
        <w:t>a Blackjack</w:t>
      </w:r>
      <w:r w:rsidR="00111780">
        <w:rPr>
          <w:lang w:val="en-AU"/>
        </w:rPr>
        <w:t xml:space="preserve"> game</w:t>
      </w:r>
      <w:r w:rsidR="008F0047">
        <w:rPr>
          <w:lang w:val="en-AU"/>
        </w:rPr>
        <w:t xml:space="preserve"> where</w:t>
      </w:r>
      <w:r w:rsidR="00111780" w:rsidRPr="00111780">
        <w:rPr>
          <w:i/>
          <w:lang w:val="en-AU"/>
        </w:rPr>
        <w:t xml:space="preserve"> </w:t>
      </w:r>
      <w:r w:rsidR="00E17620">
        <w:rPr>
          <w:i/>
          <w:lang w:val="en-AU"/>
        </w:rPr>
        <w:t>R</w:t>
      </w:r>
      <w:r w:rsidR="00111780" w:rsidRPr="00111780">
        <w:rPr>
          <w:i/>
          <w:lang w:val="en-AU"/>
        </w:rPr>
        <w:t>andomisation</w:t>
      </w:r>
      <w:r w:rsidR="00261989">
        <w:rPr>
          <w:lang w:val="en-AU"/>
        </w:rPr>
        <w:t xml:space="preserve"> would</w:t>
      </w:r>
      <w:r w:rsidR="00111780">
        <w:rPr>
          <w:lang w:val="en-AU"/>
        </w:rPr>
        <w:t xml:space="preserve"> be used to shuffle</w:t>
      </w:r>
      <w:r w:rsidR="00F7702A">
        <w:rPr>
          <w:lang w:val="en-AU"/>
        </w:rPr>
        <w:t xml:space="preserve"> a</w:t>
      </w:r>
      <w:r w:rsidR="00111780">
        <w:rPr>
          <w:lang w:val="en-AU"/>
        </w:rPr>
        <w:t xml:space="preserve"> deck of cards </w:t>
      </w:r>
      <w:r w:rsidR="004B6F71">
        <w:rPr>
          <w:lang w:val="en-AU"/>
        </w:rPr>
        <w:t xml:space="preserve">and </w:t>
      </w:r>
      <w:r w:rsidR="00CA4B82">
        <w:rPr>
          <w:lang w:val="en-AU"/>
        </w:rPr>
        <w:t>videogames</w:t>
      </w:r>
      <w:r w:rsidR="00111780">
        <w:rPr>
          <w:lang w:val="en-AU"/>
        </w:rPr>
        <w:t xml:space="preserve"> </w:t>
      </w:r>
      <w:r w:rsidR="004B6F71">
        <w:rPr>
          <w:lang w:val="en-AU"/>
        </w:rPr>
        <w:t xml:space="preserve">where </w:t>
      </w:r>
      <w:r w:rsidR="00E17620">
        <w:rPr>
          <w:i/>
          <w:lang w:val="en-AU"/>
        </w:rPr>
        <w:t>R</w:t>
      </w:r>
      <w:r w:rsidR="004B6F71" w:rsidRPr="00944F97">
        <w:rPr>
          <w:i/>
          <w:lang w:val="en-AU"/>
        </w:rPr>
        <w:t>andomisation</w:t>
      </w:r>
      <w:r w:rsidR="004B6F71">
        <w:rPr>
          <w:lang w:val="en-AU"/>
        </w:rPr>
        <w:t xml:space="preserve"> could be used to determine </w:t>
      </w:r>
      <w:r w:rsidR="00CA4B82">
        <w:rPr>
          <w:lang w:val="en-AU"/>
        </w:rPr>
        <w:t xml:space="preserve">where </w:t>
      </w:r>
      <w:r w:rsidR="008A0119">
        <w:rPr>
          <w:lang w:val="en-AU"/>
        </w:rPr>
        <w:t xml:space="preserve">and when enemy characters appear on </w:t>
      </w:r>
      <w:r w:rsidR="00B96861">
        <w:rPr>
          <w:lang w:val="en-AU"/>
        </w:rPr>
        <w:t xml:space="preserve">the screen and how they behave. </w:t>
      </w:r>
      <w:r w:rsidR="00AE1B17">
        <w:rPr>
          <w:lang w:val="en-AU"/>
        </w:rPr>
        <w:t>In</w:t>
      </w:r>
      <w:r w:rsidR="00AE1B17" w:rsidRPr="00AE1B17">
        <w:rPr>
          <w:i/>
          <w:lang w:val="en-AU"/>
        </w:rPr>
        <w:t xml:space="preserve"> </w:t>
      </w:r>
      <w:r w:rsidR="00827907">
        <w:rPr>
          <w:lang w:val="en-AU"/>
        </w:rPr>
        <w:t xml:space="preserve">the arcade game </w:t>
      </w:r>
      <w:r w:rsidR="00AE1B17" w:rsidRPr="00AE1B17">
        <w:rPr>
          <w:i/>
          <w:lang w:val="en-AU"/>
        </w:rPr>
        <w:t>Pacman</w:t>
      </w:r>
      <w:r w:rsidR="00AE1B17">
        <w:rPr>
          <w:lang w:val="en-AU"/>
        </w:rPr>
        <w:t xml:space="preserve">, for example, </w:t>
      </w:r>
      <w:r w:rsidR="00E17620">
        <w:rPr>
          <w:i/>
          <w:lang w:val="en-AU"/>
        </w:rPr>
        <w:t>R</w:t>
      </w:r>
      <w:r w:rsidR="00AE1B17">
        <w:rPr>
          <w:i/>
          <w:lang w:val="en-AU"/>
        </w:rPr>
        <w:t>andomisation</w:t>
      </w:r>
      <w:r w:rsidR="00AE1B17">
        <w:rPr>
          <w:lang w:val="en-AU"/>
        </w:rPr>
        <w:t xml:space="preserve"> could be used to randomly choose whic</w:t>
      </w:r>
      <w:r w:rsidR="00FD4C4B">
        <w:rPr>
          <w:lang w:val="en-AU"/>
        </w:rPr>
        <w:t xml:space="preserve">h direction one of the </w:t>
      </w:r>
      <w:r w:rsidR="00AE1B17">
        <w:rPr>
          <w:lang w:val="en-AU"/>
        </w:rPr>
        <w:t>ghost</w:t>
      </w:r>
      <w:r w:rsidR="00FD4C4B">
        <w:rPr>
          <w:lang w:val="en-AU"/>
        </w:rPr>
        <w:t>s</w:t>
      </w:r>
      <w:r w:rsidR="00AE1B17">
        <w:rPr>
          <w:lang w:val="en-AU"/>
        </w:rPr>
        <w:t xml:space="preserve"> chasing </w:t>
      </w:r>
      <w:r w:rsidR="00AE1B17">
        <w:rPr>
          <w:i/>
          <w:lang w:val="en-AU"/>
        </w:rPr>
        <w:t>Pacman</w:t>
      </w:r>
      <w:r w:rsidR="00AE1B17">
        <w:rPr>
          <w:lang w:val="en-AU"/>
        </w:rPr>
        <w:t xml:space="preserve"> would move next.</w:t>
      </w:r>
    </w:p>
    <w:p w14:paraId="4C0D9E43" w14:textId="77777777" w:rsidR="005A18F4" w:rsidRDefault="005A18F4" w:rsidP="00152276">
      <w:pPr>
        <w:rPr>
          <w:lang w:val="en-AU"/>
        </w:rPr>
      </w:pPr>
    </w:p>
    <w:p w14:paraId="2D9C3EC3" w14:textId="0E60751A" w:rsidR="00AB2D34" w:rsidRPr="008D7A5C" w:rsidRDefault="005A18F4" w:rsidP="00152276">
      <w:pPr>
        <w:rPr>
          <w:lang w:val="en-AU"/>
        </w:rPr>
      </w:pPr>
      <w:r>
        <w:rPr>
          <w:lang w:val="en-AU"/>
        </w:rPr>
        <w:t xml:space="preserve">There are few different ways to use </w:t>
      </w:r>
      <w:r w:rsidR="0009046F">
        <w:rPr>
          <w:i/>
          <w:lang w:val="en-AU"/>
        </w:rPr>
        <w:t>R</w:t>
      </w:r>
      <w:r w:rsidRPr="00B23670">
        <w:rPr>
          <w:i/>
          <w:lang w:val="en-AU"/>
        </w:rPr>
        <w:t>andomisation</w:t>
      </w:r>
      <w:r>
        <w:rPr>
          <w:lang w:val="en-AU"/>
        </w:rPr>
        <w:t xml:space="preserve"> </w:t>
      </w:r>
      <w:r w:rsidR="001A658A">
        <w:rPr>
          <w:lang w:val="en-AU"/>
        </w:rPr>
        <w:t xml:space="preserve">in </w:t>
      </w:r>
      <w:r w:rsidR="001A658A" w:rsidRPr="008434DD">
        <w:rPr>
          <w:i/>
          <w:lang w:val="en-AU"/>
        </w:rPr>
        <w:t>Sonic Pi</w:t>
      </w:r>
      <w:r w:rsidR="001A658A">
        <w:rPr>
          <w:lang w:val="en-AU"/>
        </w:rPr>
        <w:t>.</w:t>
      </w:r>
      <w:r w:rsidR="00B23670">
        <w:rPr>
          <w:lang w:val="en-AU"/>
        </w:rPr>
        <w:t xml:space="preserve"> In this </w:t>
      </w:r>
      <w:r w:rsidR="00637509">
        <w:rPr>
          <w:lang w:val="en-AU"/>
        </w:rPr>
        <w:t>activity,</w:t>
      </w:r>
      <w:r w:rsidR="00AB2D34">
        <w:rPr>
          <w:lang w:val="en-AU"/>
        </w:rPr>
        <w:t xml:space="preserve"> we will </w:t>
      </w:r>
      <w:r w:rsidR="007C7814">
        <w:rPr>
          <w:lang w:val="en-AU"/>
        </w:rPr>
        <w:t xml:space="preserve">focus </w:t>
      </w:r>
      <w:r w:rsidR="00ED7DA4">
        <w:rPr>
          <w:lang w:val="en-AU"/>
        </w:rPr>
        <w:t>on</w:t>
      </w:r>
      <w:r w:rsidR="00AB2D34">
        <w:rPr>
          <w:lang w:val="en-AU"/>
        </w:rPr>
        <w:t xml:space="preserve"> creating melodies that involve generating </w:t>
      </w:r>
      <w:r w:rsidR="00B23670">
        <w:rPr>
          <w:lang w:val="en-AU"/>
        </w:rPr>
        <w:t>random note number</w:t>
      </w:r>
      <w:r w:rsidR="00AB2D34">
        <w:rPr>
          <w:lang w:val="en-AU"/>
        </w:rPr>
        <w:t>s</w:t>
      </w:r>
      <w:r w:rsidR="00B23670">
        <w:rPr>
          <w:lang w:val="en-AU"/>
        </w:rPr>
        <w:t xml:space="preserve"> with the</w:t>
      </w:r>
      <w:r w:rsidR="00AB2D34">
        <w:rPr>
          <w:lang w:val="en-AU"/>
        </w:rPr>
        <w:t xml:space="preserve"> </w:t>
      </w:r>
      <w:proofErr w:type="spellStart"/>
      <w:r w:rsidR="00AB2D34">
        <w:rPr>
          <w:i/>
          <w:lang w:val="en-AU"/>
        </w:rPr>
        <w:t>rrand_i</w:t>
      </w:r>
      <w:proofErr w:type="spellEnd"/>
      <w:r w:rsidR="00AB2D34">
        <w:rPr>
          <w:lang w:val="en-AU"/>
        </w:rPr>
        <w:t xml:space="preserve"> command and simulating a coin toss with the </w:t>
      </w:r>
      <w:proofErr w:type="spellStart"/>
      <w:r w:rsidR="00AB2D34" w:rsidRPr="00AB2D34">
        <w:rPr>
          <w:i/>
          <w:lang w:val="en-AU"/>
        </w:rPr>
        <w:t>one_in</w:t>
      </w:r>
      <w:proofErr w:type="spellEnd"/>
      <w:r w:rsidR="00AB2D34">
        <w:rPr>
          <w:i/>
          <w:lang w:val="en-AU"/>
        </w:rPr>
        <w:t xml:space="preserve"> </w:t>
      </w:r>
      <w:r w:rsidR="008D7A5C">
        <w:rPr>
          <w:lang w:val="en-AU"/>
        </w:rPr>
        <w:t>command.</w:t>
      </w:r>
    </w:p>
    <w:p w14:paraId="204C8264" w14:textId="77777777" w:rsidR="00AB2D34" w:rsidRDefault="00AB2D34" w:rsidP="00152276">
      <w:pPr>
        <w:rPr>
          <w:lang w:val="en-AU"/>
        </w:rPr>
      </w:pPr>
    </w:p>
    <w:p w14:paraId="1A95A87C" w14:textId="14B8B702" w:rsidR="00D72AA7" w:rsidRDefault="008434DD" w:rsidP="00152276">
      <w:pPr>
        <w:rPr>
          <w:lang w:val="en-AU"/>
        </w:rPr>
      </w:pPr>
      <w:r>
        <w:rPr>
          <w:lang w:val="en-AU"/>
        </w:rPr>
        <w:t>It is important to note that</w:t>
      </w:r>
      <w:r w:rsidR="00830057">
        <w:rPr>
          <w:lang w:val="en-AU"/>
        </w:rPr>
        <w:t xml:space="preserve"> the way random numbers are created</w:t>
      </w:r>
      <w:r>
        <w:rPr>
          <w:lang w:val="en-AU"/>
        </w:rPr>
        <w:t xml:space="preserve"> in recent versions of </w:t>
      </w:r>
      <w:r>
        <w:rPr>
          <w:i/>
          <w:lang w:val="en-AU"/>
        </w:rPr>
        <w:t xml:space="preserve">Sonic </w:t>
      </w:r>
      <w:r w:rsidR="00286A35">
        <w:rPr>
          <w:i/>
          <w:lang w:val="en-AU"/>
        </w:rPr>
        <w:t>Pi</w:t>
      </w:r>
      <w:r w:rsidR="00286A35">
        <w:rPr>
          <w:lang w:val="en-AU"/>
        </w:rPr>
        <w:t xml:space="preserve"> is</w:t>
      </w:r>
      <w:r w:rsidR="00830057">
        <w:rPr>
          <w:lang w:val="en-AU"/>
        </w:rPr>
        <w:t xml:space="preserve"> different to the way random numbers in other Coding languages (for example: </w:t>
      </w:r>
      <w:r w:rsidR="00830057" w:rsidRPr="00830057">
        <w:rPr>
          <w:i/>
          <w:lang w:val="en-AU"/>
        </w:rPr>
        <w:t>Scratch</w:t>
      </w:r>
      <w:r w:rsidR="00830057">
        <w:rPr>
          <w:lang w:val="en-AU"/>
        </w:rPr>
        <w:t xml:space="preserve"> or </w:t>
      </w:r>
      <w:r w:rsidR="00830057" w:rsidRPr="00830057">
        <w:rPr>
          <w:i/>
          <w:lang w:val="en-AU"/>
        </w:rPr>
        <w:t>Python</w:t>
      </w:r>
      <w:r w:rsidR="00830057">
        <w:rPr>
          <w:lang w:val="en-AU"/>
        </w:rPr>
        <w:t xml:space="preserve">). </w:t>
      </w:r>
      <w:r w:rsidR="00830057">
        <w:rPr>
          <w:i/>
          <w:lang w:val="en-AU"/>
        </w:rPr>
        <w:t xml:space="preserve">Sonic Pi </w:t>
      </w:r>
      <w:r w:rsidR="00830057">
        <w:rPr>
          <w:lang w:val="en-AU"/>
        </w:rPr>
        <w:t xml:space="preserve">uses </w:t>
      </w:r>
      <w:r w:rsidR="00830057" w:rsidRPr="00286A35">
        <w:rPr>
          <w:i/>
          <w:lang w:val="en-AU"/>
        </w:rPr>
        <w:t xml:space="preserve">reliable </w:t>
      </w:r>
      <w:r w:rsidR="0019684E">
        <w:rPr>
          <w:i/>
          <w:lang w:val="en-AU"/>
        </w:rPr>
        <w:t>R</w:t>
      </w:r>
      <w:r w:rsidR="00830057" w:rsidRPr="00286A35">
        <w:rPr>
          <w:i/>
          <w:lang w:val="en-AU"/>
        </w:rPr>
        <w:t>andomisation</w:t>
      </w:r>
      <w:r w:rsidR="00B94306">
        <w:rPr>
          <w:lang w:val="en-AU"/>
        </w:rPr>
        <w:t>. This</w:t>
      </w:r>
      <w:r w:rsidR="001341CD">
        <w:rPr>
          <w:lang w:val="en-AU"/>
        </w:rPr>
        <w:t xml:space="preserve"> </w:t>
      </w:r>
      <w:r w:rsidR="00286A35">
        <w:rPr>
          <w:lang w:val="en-AU"/>
        </w:rPr>
        <w:t>mean</w:t>
      </w:r>
      <w:r w:rsidR="001341CD">
        <w:rPr>
          <w:lang w:val="en-AU"/>
        </w:rPr>
        <w:t>s</w:t>
      </w:r>
      <w:r w:rsidR="00286A35">
        <w:rPr>
          <w:lang w:val="en-AU"/>
        </w:rPr>
        <w:t xml:space="preserve"> that when you create a random number</w:t>
      </w:r>
      <w:r w:rsidR="002B2692">
        <w:rPr>
          <w:lang w:val="en-AU"/>
        </w:rPr>
        <w:t xml:space="preserve"> in </w:t>
      </w:r>
      <w:r w:rsidR="002B2692">
        <w:rPr>
          <w:i/>
          <w:lang w:val="en-AU"/>
        </w:rPr>
        <w:t>Sonic Pi</w:t>
      </w:r>
      <w:r w:rsidR="00286A35">
        <w:rPr>
          <w:lang w:val="en-AU"/>
        </w:rPr>
        <w:t xml:space="preserve">, it will be predetermined and </w:t>
      </w:r>
      <w:r w:rsidR="00557BD3">
        <w:rPr>
          <w:lang w:val="en-AU"/>
        </w:rPr>
        <w:t xml:space="preserve">consequently the “random” number </w:t>
      </w:r>
      <w:r w:rsidR="00286A35">
        <w:rPr>
          <w:lang w:val="en-AU"/>
        </w:rPr>
        <w:t>will be the same each time you run the program.</w:t>
      </w:r>
      <w:r w:rsidR="00A4605F">
        <w:rPr>
          <w:lang w:val="en-AU"/>
        </w:rPr>
        <w:t xml:space="preserve"> </w:t>
      </w:r>
    </w:p>
    <w:p w14:paraId="50DBFDA6" w14:textId="77777777" w:rsidR="00D72AA7" w:rsidRDefault="00D72AA7" w:rsidP="00152276">
      <w:pPr>
        <w:rPr>
          <w:lang w:val="en-AU"/>
        </w:rPr>
      </w:pPr>
    </w:p>
    <w:p w14:paraId="3F83C395" w14:textId="7A6D5ED5" w:rsidR="008434DD" w:rsidRPr="00A4605F" w:rsidRDefault="00A4605F" w:rsidP="00152276">
      <w:pPr>
        <w:rPr>
          <w:lang w:val="en-AU"/>
        </w:rPr>
      </w:pPr>
      <w:r>
        <w:rPr>
          <w:lang w:val="en-AU"/>
        </w:rPr>
        <w:lastRenderedPageBreak/>
        <w:t>For example, type the following code</w:t>
      </w:r>
      <w:r w:rsidR="008719C7">
        <w:rPr>
          <w:lang w:val="en-AU"/>
        </w:rPr>
        <w:t xml:space="preserve"> (which </w:t>
      </w:r>
      <w:r w:rsidR="001E3481">
        <w:rPr>
          <w:lang w:val="en-AU"/>
        </w:rPr>
        <w:t xml:space="preserve">creates and </w:t>
      </w:r>
      <w:r w:rsidR="008719C7">
        <w:rPr>
          <w:lang w:val="en-AU"/>
        </w:rPr>
        <w:t>prints a random number)</w:t>
      </w:r>
      <w:r>
        <w:rPr>
          <w:lang w:val="en-AU"/>
        </w:rPr>
        <w:t xml:space="preserve"> into </w:t>
      </w:r>
      <w:r>
        <w:rPr>
          <w:i/>
          <w:lang w:val="en-AU"/>
        </w:rPr>
        <w:t>Sonic Pi</w:t>
      </w:r>
      <w:r w:rsidR="007E7180">
        <w:rPr>
          <w:lang w:val="en-AU"/>
        </w:rPr>
        <w:t xml:space="preserve"> and run it:</w:t>
      </w:r>
    </w:p>
    <w:p w14:paraId="1398E723" w14:textId="77777777" w:rsidR="00286A35" w:rsidRDefault="00286A35" w:rsidP="00152276">
      <w:pPr>
        <w:rPr>
          <w:lang w:val="en-AU"/>
        </w:rPr>
      </w:pPr>
    </w:p>
    <w:p w14:paraId="3991AC42" w14:textId="623C57AE" w:rsidR="007D3DA2" w:rsidRDefault="00A4605F" w:rsidP="00152276">
      <w:pPr>
        <w:rPr>
          <w:b/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FFC9397" wp14:editId="279BAF02">
            <wp:extent cx="622935" cy="13309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744" r="30712" b="-1"/>
                    <a:stretch/>
                  </pic:blipFill>
                  <pic:spPr bwMode="auto">
                    <a:xfrm>
                      <a:off x="0" y="0"/>
                      <a:ext cx="622935" cy="13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7659" w14:textId="77777777" w:rsidR="000D5A5E" w:rsidRPr="00286A35" w:rsidRDefault="000D5A5E" w:rsidP="00152276">
      <w:pPr>
        <w:rPr>
          <w:b/>
          <w:lang w:val="en-AU"/>
        </w:rPr>
      </w:pPr>
    </w:p>
    <w:p w14:paraId="058E9F01" w14:textId="7376A675" w:rsidR="00C251CC" w:rsidRPr="00174BD4" w:rsidRDefault="00DD3B5A" w:rsidP="00152276">
      <w:pPr>
        <w:rPr>
          <w:lang w:val="en-AU"/>
        </w:rPr>
      </w:pPr>
      <w:r>
        <w:rPr>
          <w:lang w:val="en-AU"/>
        </w:rPr>
        <w:t xml:space="preserve">In the </w:t>
      </w:r>
      <w:r w:rsidRPr="00911D0C">
        <w:rPr>
          <w:i/>
          <w:lang w:val="en-AU"/>
        </w:rPr>
        <w:t>Log Viewer</w:t>
      </w:r>
      <w:r w:rsidR="0024287B">
        <w:rPr>
          <w:i/>
          <w:lang w:val="en-AU"/>
        </w:rPr>
        <w:t>,</w:t>
      </w:r>
      <w:r>
        <w:rPr>
          <w:lang w:val="en-AU"/>
        </w:rPr>
        <w:t xml:space="preserve"> you will see that the random number</w:t>
      </w:r>
      <w:r w:rsidR="004201AA">
        <w:rPr>
          <w:lang w:val="en-AU"/>
        </w:rPr>
        <w:t xml:space="preserve"> cre</w:t>
      </w:r>
      <w:r w:rsidR="003507A6">
        <w:rPr>
          <w:lang w:val="en-AU"/>
        </w:rPr>
        <w:t>a</w:t>
      </w:r>
      <w:r w:rsidR="004201AA">
        <w:rPr>
          <w:lang w:val="en-AU"/>
        </w:rPr>
        <w:t>ted</w:t>
      </w:r>
      <w:r>
        <w:rPr>
          <w:lang w:val="en-AU"/>
        </w:rPr>
        <w:t xml:space="preserve"> is </w:t>
      </w:r>
      <w:r w:rsidR="004201AA" w:rsidRPr="004201AA">
        <w:rPr>
          <w:i/>
          <w:lang w:val="en-AU"/>
        </w:rPr>
        <w:t>0.75006103515625</w:t>
      </w:r>
      <w:r>
        <w:rPr>
          <w:lang w:val="en-AU"/>
        </w:rPr>
        <w:t xml:space="preserve">. </w:t>
      </w:r>
      <w:r w:rsidR="00A9559E">
        <w:rPr>
          <w:lang w:val="en-AU"/>
        </w:rPr>
        <w:t xml:space="preserve">The </w:t>
      </w:r>
      <w:r w:rsidR="000D5A5E">
        <w:rPr>
          <w:i/>
          <w:lang w:val="en-AU"/>
        </w:rPr>
        <w:t>rand</w:t>
      </w:r>
      <w:r w:rsidR="000D5A5E">
        <w:rPr>
          <w:lang w:val="en-AU"/>
        </w:rPr>
        <w:t xml:space="preserve"> function creates a random number between 0 and 1.</w:t>
      </w:r>
      <w:r w:rsidR="009F3FD0">
        <w:rPr>
          <w:lang w:val="en-AU"/>
        </w:rPr>
        <w:t xml:space="preserve"> If you leave the code the same and run it again, you will notice that </w:t>
      </w:r>
      <w:r w:rsidR="00F753A6">
        <w:rPr>
          <w:lang w:val="en-AU"/>
        </w:rPr>
        <w:t xml:space="preserve">the random number is </w:t>
      </w:r>
      <w:r w:rsidR="00F753A6" w:rsidRPr="00F753A6">
        <w:rPr>
          <w:i/>
          <w:lang w:val="en-AU"/>
        </w:rPr>
        <w:t>0.75006103515625</w:t>
      </w:r>
      <w:r w:rsidR="00024FB7">
        <w:rPr>
          <w:lang w:val="en-AU"/>
        </w:rPr>
        <w:t xml:space="preserve"> again. </w:t>
      </w:r>
      <w:r w:rsidR="003103DB">
        <w:rPr>
          <w:lang w:val="en-AU"/>
        </w:rPr>
        <w:t>As you can see, t</w:t>
      </w:r>
      <w:r w:rsidR="00BE3A3A">
        <w:rPr>
          <w:lang w:val="en-AU"/>
        </w:rPr>
        <w:t>his is not</w:t>
      </w:r>
      <w:r w:rsidR="007D16D4">
        <w:rPr>
          <w:lang w:val="en-AU"/>
        </w:rPr>
        <w:t xml:space="preserve"> actually</w:t>
      </w:r>
      <w:r w:rsidR="00BE3A3A">
        <w:rPr>
          <w:lang w:val="en-AU"/>
        </w:rPr>
        <w:t xml:space="preserve"> </w:t>
      </w:r>
      <w:r w:rsidR="003103DB">
        <w:rPr>
          <w:lang w:val="en-AU"/>
        </w:rPr>
        <w:t>random</w:t>
      </w:r>
      <w:r w:rsidR="00BE3A3A">
        <w:rPr>
          <w:lang w:val="en-AU"/>
        </w:rPr>
        <w:t xml:space="preserve">, as we are receiving the same number each time. </w:t>
      </w:r>
    </w:p>
    <w:p w14:paraId="220F62E6" w14:textId="5F808EB2" w:rsidR="00C251CC" w:rsidRPr="00A8544C" w:rsidRDefault="00C251CC" w:rsidP="00152276">
      <w:pPr>
        <w:rPr>
          <w:lang w:val="en-AU"/>
        </w:rPr>
      </w:pPr>
    </w:p>
    <w:p w14:paraId="44D98650" w14:textId="57F30FB5" w:rsidR="00901845" w:rsidRDefault="00AC0F4D" w:rsidP="00152276">
      <w:pPr>
        <w:rPr>
          <w:lang w:val="en-AU"/>
        </w:rPr>
      </w:pPr>
      <w:r>
        <w:rPr>
          <w:lang w:val="en-AU"/>
        </w:rPr>
        <w:t xml:space="preserve">This may seem strange, as you might expect the </w:t>
      </w:r>
      <w:r w:rsidR="00F7086E">
        <w:rPr>
          <w:i/>
          <w:lang w:val="en-AU"/>
        </w:rPr>
        <w:t>R</w:t>
      </w:r>
      <w:r>
        <w:rPr>
          <w:i/>
          <w:lang w:val="en-AU"/>
        </w:rPr>
        <w:t>andomisation</w:t>
      </w:r>
      <w:r>
        <w:rPr>
          <w:lang w:val="en-AU"/>
        </w:rPr>
        <w:t xml:space="preserve"> to </w:t>
      </w:r>
      <w:r w:rsidR="00104B2B">
        <w:rPr>
          <w:lang w:val="en-AU"/>
        </w:rPr>
        <w:t>create a new</w:t>
      </w:r>
      <w:r w:rsidR="00490166">
        <w:rPr>
          <w:lang w:val="en-AU"/>
        </w:rPr>
        <w:t xml:space="preserve"> random</w:t>
      </w:r>
      <w:r w:rsidR="00104B2B">
        <w:rPr>
          <w:lang w:val="en-AU"/>
        </w:rPr>
        <w:t xml:space="preserve"> number each time you run the program</w:t>
      </w:r>
      <w:r w:rsidR="0069585C">
        <w:rPr>
          <w:lang w:val="en-AU"/>
        </w:rPr>
        <w:t xml:space="preserve">. </w:t>
      </w:r>
      <w:r w:rsidR="002B012C">
        <w:rPr>
          <w:lang w:val="en-AU"/>
        </w:rPr>
        <w:t xml:space="preserve">This </w:t>
      </w:r>
      <w:r w:rsidR="007311D4">
        <w:rPr>
          <w:lang w:val="en-AU"/>
        </w:rPr>
        <w:t xml:space="preserve">approach </w:t>
      </w:r>
      <w:r w:rsidR="002B012C">
        <w:rPr>
          <w:lang w:val="en-AU"/>
        </w:rPr>
        <w:t xml:space="preserve">might not be ideal for some uses of </w:t>
      </w:r>
      <w:r w:rsidR="002A33F7">
        <w:rPr>
          <w:i/>
          <w:lang w:val="en-AU"/>
        </w:rPr>
        <w:t>R</w:t>
      </w:r>
      <w:r w:rsidR="002B012C" w:rsidRPr="002B012C">
        <w:rPr>
          <w:i/>
          <w:lang w:val="en-AU"/>
        </w:rPr>
        <w:t>andomisation</w:t>
      </w:r>
      <w:r w:rsidR="002B012C">
        <w:rPr>
          <w:lang w:val="en-AU"/>
        </w:rPr>
        <w:t xml:space="preserve">. For example, imagine a </w:t>
      </w:r>
      <w:r w:rsidR="002B012C">
        <w:rPr>
          <w:i/>
          <w:lang w:val="en-AU"/>
        </w:rPr>
        <w:t>Blackjack</w:t>
      </w:r>
      <w:r w:rsidR="002B012C">
        <w:rPr>
          <w:lang w:val="en-AU"/>
        </w:rPr>
        <w:t xml:space="preserve"> game where you always knew </w:t>
      </w:r>
      <w:r w:rsidR="003D3329">
        <w:rPr>
          <w:lang w:val="en-AU"/>
        </w:rPr>
        <w:t>the order of the cards in the deck</w:t>
      </w:r>
      <w:r w:rsidR="009B78DA">
        <w:rPr>
          <w:lang w:val="en-AU"/>
        </w:rPr>
        <w:t>!</w:t>
      </w:r>
      <w:r w:rsidR="003D3329">
        <w:rPr>
          <w:lang w:val="en-AU"/>
        </w:rPr>
        <w:t xml:space="preserve"> However, </w:t>
      </w:r>
      <w:r w:rsidR="009B78DA">
        <w:rPr>
          <w:lang w:val="en-AU"/>
        </w:rPr>
        <w:t xml:space="preserve">as explained in more detail in the </w:t>
      </w:r>
      <w:r w:rsidR="009B78DA" w:rsidRPr="00FC44EC">
        <w:rPr>
          <w:i/>
          <w:lang w:val="en-AU"/>
        </w:rPr>
        <w:t xml:space="preserve">Sonic Pi </w:t>
      </w:r>
      <w:r w:rsidR="009B78DA">
        <w:rPr>
          <w:lang w:val="en-AU"/>
        </w:rPr>
        <w:t>manual (</w:t>
      </w:r>
      <w:hyperlink r:id="rId29" w:history="1">
        <w:r w:rsidR="00FC44EC" w:rsidRPr="00FC44EC">
          <w:rPr>
            <w:rStyle w:val="Hyperlink"/>
            <w:lang w:val="en-AU"/>
          </w:rPr>
          <w:t>https://goo.gl/jzbjp1</w:t>
        </w:r>
      </w:hyperlink>
      <w:r w:rsidR="009B78DA">
        <w:rPr>
          <w:lang w:val="en-AU"/>
        </w:rPr>
        <w:t xml:space="preserve">), this approach to </w:t>
      </w:r>
      <w:r w:rsidR="007D0E66">
        <w:rPr>
          <w:lang w:val="en-AU"/>
        </w:rPr>
        <w:t>R</w:t>
      </w:r>
      <w:r w:rsidR="009B78DA" w:rsidRPr="00E60FA0">
        <w:rPr>
          <w:i/>
          <w:lang w:val="en-AU"/>
        </w:rPr>
        <w:t>andomisat</w:t>
      </w:r>
      <w:r w:rsidR="00FC44EC" w:rsidRPr="00E60FA0">
        <w:rPr>
          <w:i/>
          <w:lang w:val="en-AU"/>
        </w:rPr>
        <w:t>ion</w:t>
      </w:r>
      <w:r w:rsidR="00FC44EC">
        <w:rPr>
          <w:lang w:val="en-AU"/>
        </w:rPr>
        <w:t xml:space="preserve"> is ideal for sharing so</w:t>
      </w:r>
      <w:r w:rsidR="00604FD0">
        <w:rPr>
          <w:lang w:val="en-AU"/>
        </w:rPr>
        <w:t xml:space="preserve">ngs. </w:t>
      </w:r>
      <w:r w:rsidR="008A11E9">
        <w:rPr>
          <w:lang w:val="en-AU"/>
        </w:rPr>
        <w:t xml:space="preserve">When you share your </w:t>
      </w:r>
      <w:r w:rsidR="00142A6D">
        <w:rPr>
          <w:lang w:val="en-AU"/>
        </w:rPr>
        <w:t>c</w:t>
      </w:r>
      <w:r w:rsidR="008A11E9">
        <w:rPr>
          <w:lang w:val="en-AU"/>
        </w:rPr>
        <w:t xml:space="preserve">ode with someone </w:t>
      </w:r>
      <w:r w:rsidR="00EB0290">
        <w:rPr>
          <w:lang w:val="en-AU"/>
        </w:rPr>
        <w:t xml:space="preserve">else and you have used </w:t>
      </w:r>
      <w:r w:rsidR="007D0E66">
        <w:rPr>
          <w:i/>
          <w:lang w:val="en-AU"/>
        </w:rPr>
        <w:t>R</w:t>
      </w:r>
      <w:r w:rsidR="00EB0290">
        <w:rPr>
          <w:i/>
          <w:lang w:val="en-AU"/>
        </w:rPr>
        <w:t xml:space="preserve">andomisation </w:t>
      </w:r>
      <w:r w:rsidR="00EB0290">
        <w:rPr>
          <w:lang w:val="en-AU"/>
        </w:rPr>
        <w:t xml:space="preserve">to create the melodies, it is </w:t>
      </w:r>
      <w:r w:rsidR="00063057">
        <w:rPr>
          <w:lang w:val="en-AU"/>
        </w:rPr>
        <w:t>guaranteed</w:t>
      </w:r>
      <w:r w:rsidR="00EB0290">
        <w:rPr>
          <w:lang w:val="en-AU"/>
        </w:rPr>
        <w:t xml:space="preserve"> to sound th</w:t>
      </w:r>
      <w:r w:rsidR="00980E9C">
        <w:rPr>
          <w:lang w:val="en-AU"/>
        </w:rPr>
        <w:t>e same on your computer as it sounds</w:t>
      </w:r>
      <w:r w:rsidR="00EB0290">
        <w:rPr>
          <w:lang w:val="en-AU"/>
        </w:rPr>
        <w:t xml:space="preserve"> on theirs.</w:t>
      </w:r>
    </w:p>
    <w:p w14:paraId="71E82558" w14:textId="77777777" w:rsidR="00702732" w:rsidRDefault="00702732" w:rsidP="00152276">
      <w:pPr>
        <w:rPr>
          <w:lang w:val="en-AU"/>
        </w:rPr>
      </w:pPr>
    </w:p>
    <w:p w14:paraId="4E54A6BF" w14:textId="568EF44D" w:rsidR="00AB3E5C" w:rsidRDefault="00C559EE" w:rsidP="00152276">
      <w:pPr>
        <w:rPr>
          <w:lang w:val="en-AU"/>
        </w:rPr>
      </w:pPr>
      <w:r>
        <w:rPr>
          <w:lang w:val="en-AU"/>
        </w:rPr>
        <w:t>Each time we use a random command</w:t>
      </w:r>
      <w:r w:rsidR="003A2C1F">
        <w:rPr>
          <w:lang w:val="en-AU"/>
        </w:rPr>
        <w:t xml:space="preserve"> in</w:t>
      </w:r>
      <w:r>
        <w:rPr>
          <w:lang w:val="en-AU"/>
        </w:rPr>
        <w:t xml:space="preserve"> a </w:t>
      </w:r>
      <w:r>
        <w:rPr>
          <w:i/>
          <w:lang w:val="en-AU"/>
        </w:rPr>
        <w:t>Loop</w:t>
      </w:r>
      <w:r>
        <w:rPr>
          <w:lang w:val="en-AU"/>
        </w:rPr>
        <w:t xml:space="preserve"> in </w:t>
      </w:r>
      <w:r>
        <w:rPr>
          <w:i/>
          <w:lang w:val="en-AU"/>
        </w:rPr>
        <w:t>Sonic Pi</w:t>
      </w:r>
      <w:r>
        <w:rPr>
          <w:lang w:val="en-AU"/>
        </w:rPr>
        <w:t xml:space="preserve">, </w:t>
      </w:r>
      <w:r w:rsidR="00454C6A">
        <w:rPr>
          <w:lang w:val="en-AU"/>
        </w:rPr>
        <w:t>we will get a</w:t>
      </w:r>
      <w:r w:rsidR="003A2C1F">
        <w:rPr>
          <w:lang w:val="en-AU"/>
        </w:rPr>
        <w:t xml:space="preserve"> new</w:t>
      </w:r>
      <w:r w:rsidR="00454C6A">
        <w:rPr>
          <w:lang w:val="en-AU"/>
        </w:rPr>
        <w:t xml:space="preserve"> </w:t>
      </w:r>
      <w:r w:rsidR="003A2C1F">
        <w:rPr>
          <w:lang w:val="en-AU"/>
        </w:rPr>
        <w:t>“</w:t>
      </w:r>
      <w:r w:rsidR="00454C6A">
        <w:rPr>
          <w:lang w:val="en-AU"/>
        </w:rPr>
        <w:t>random number</w:t>
      </w:r>
      <w:r w:rsidR="003A2C1F">
        <w:rPr>
          <w:lang w:val="en-AU"/>
        </w:rPr>
        <w:t>”</w:t>
      </w:r>
      <w:r w:rsidR="00454C6A">
        <w:rPr>
          <w:lang w:val="en-AU"/>
        </w:rPr>
        <w:t xml:space="preserve">. For example, </w:t>
      </w:r>
      <w:r w:rsidR="006556A7">
        <w:rPr>
          <w:lang w:val="en-AU"/>
        </w:rPr>
        <w:t>t</w:t>
      </w:r>
      <w:r w:rsidR="00AB3E5C">
        <w:rPr>
          <w:lang w:val="en-AU"/>
        </w:rPr>
        <w:t>o cre</w:t>
      </w:r>
      <w:r w:rsidR="0082116C">
        <w:rPr>
          <w:lang w:val="en-AU"/>
        </w:rPr>
        <w:t>ate a melody that plays 8 random notes we can write the following code:</w:t>
      </w:r>
    </w:p>
    <w:p w14:paraId="49D098C9" w14:textId="77777777" w:rsidR="00705B60" w:rsidRDefault="00705B60" w:rsidP="00152276">
      <w:pPr>
        <w:rPr>
          <w:lang w:val="en-AU"/>
        </w:rPr>
      </w:pPr>
    </w:p>
    <w:p w14:paraId="62823E6B" w14:textId="3A6449CA" w:rsidR="00705B60" w:rsidRPr="00AB3E5C" w:rsidRDefault="006D1F65" w:rsidP="00152276">
      <w:pPr>
        <w:rPr>
          <w:lang w:val="en-AU"/>
        </w:rPr>
      </w:pPr>
      <w:r w:rsidRPr="006D1F65">
        <w:rPr>
          <w:noProof/>
          <w:lang w:val="en-GB" w:eastAsia="en-GB"/>
        </w:rPr>
        <w:drawing>
          <wp:inline distT="0" distB="0" distL="0" distR="0" wp14:anchorId="346F923D" wp14:editId="7F9D09FB">
            <wp:extent cx="1537335" cy="5635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0614" cy="5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0AF8" w14:textId="77777777" w:rsidR="00901845" w:rsidRPr="00A8544C" w:rsidRDefault="00901845" w:rsidP="00152276">
      <w:pPr>
        <w:rPr>
          <w:lang w:val="en-AU"/>
        </w:rPr>
      </w:pPr>
    </w:p>
    <w:p w14:paraId="0BF84057" w14:textId="3220BB82" w:rsidR="003D4D77" w:rsidRDefault="00901845" w:rsidP="00152276">
      <w:pPr>
        <w:rPr>
          <w:lang w:val="en-AU"/>
        </w:rPr>
      </w:pPr>
      <w:r w:rsidRPr="00A8544C">
        <w:rPr>
          <w:lang w:val="en-AU"/>
        </w:rPr>
        <w:t xml:space="preserve">This code will play </w:t>
      </w:r>
      <w:r w:rsidR="006D1F65">
        <w:rPr>
          <w:lang w:val="en-AU"/>
        </w:rPr>
        <w:t>8 random notes, each a quarter of a</w:t>
      </w:r>
      <w:r w:rsidRPr="00A8544C">
        <w:rPr>
          <w:lang w:val="en-AU"/>
        </w:rPr>
        <w:t xml:space="preserve"> beat apart. The </w:t>
      </w:r>
      <w:proofErr w:type="spellStart"/>
      <w:r w:rsidR="002137CA" w:rsidRPr="002137CA">
        <w:rPr>
          <w:i/>
          <w:lang w:val="en-AU"/>
        </w:rPr>
        <w:t>rrand_i</w:t>
      </w:r>
      <w:proofErr w:type="spellEnd"/>
      <w:r w:rsidR="002137CA">
        <w:rPr>
          <w:b/>
          <w:i/>
          <w:lang w:val="en-AU"/>
        </w:rPr>
        <w:t xml:space="preserve"> </w:t>
      </w:r>
      <w:r w:rsidRPr="00A8544C">
        <w:rPr>
          <w:lang w:val="en-AU"/>
        </w:rPr>
        <w:t xml:space="preserve">command </w:t>
      </w:r>
      <w:r w:rsidR="002137CA">
        <w:rPr>
          <w:lang w:val="en-AU"/>
        </w:rPr>
        <w:t xml:space="preserve">creates a random </w:t>
      </w:r>
      <w:r w:rsidR="00F97C7E">
        <w:rPr>
          <w:lang w:val="en-AU"/>
        </w:rPr>
        <w:t>integer (</w:t>
      </w:r>
      <w:r w:rsidR="002137CA">
        <w:rPr>
          <w:lang w:val="en-AU"/>
        </w:rPr>
        <w:t>whole number</w:t>
      </w:r>
      <w:r w:rsidR="00F97C7E">
        <w:rPr>
          <w:lang w:val="en-AU"/>
        </w:rPr>
        <w:t>)</w:t>
      </w:r>
      <w:r w:rsidR="00B9243F">
        <w:rPr>
          <w:lang w:val="en-AU"/>
        </w:rPr>
        <w:t xml:space="preserve"> within a range</w:t>
      </w:r>
      <w:r w:rsidR="002137CA">
        <w:rPr>
          <w:lang w:val="en-AU"/>
        </w:rPr>
        <w:t xml:space="preserve">. There are two parameters to the </w:t>
      </w:r>
      <w:proofErr w:type="spellStart"/>
      <w:r w:rsidR="002137CA">
        <w:rPr>
          <w:i/>
          <w:lang w:val="en-AU"/>
        </w:rPr>
        <w:t>rrand_i</w:t>
      </w:r>
      <w:proofErr w:type="spellEnd"/>
      <w:r w:rsidR="002137CA">
        <w:rPr>
          <w:i/>
          <w:lang w:val="en-AU"/>
        </w:rPr>
        <w:t xml:space="preserve"> </w:t>
      </w:r>
      <w:r w:rsidR="002137CA">
        <w:rPr>
          <w:lang w:val="en-AU"/>
        </w:rPr>
        <w:t>command (which are 60 and 96 in the example above)</w:t>
      </w:r>
      <w:r w:rsidR="008D4B5B">
        <w:rPr>
          <w:lang w:val="en-AU"/>
        </w:rPr>
        <w:t xml:space="preserve">. These tell the </w:t>
      </w:r>
      <w:proofErr w:type="spellStart"/>
      <w:r w:rsidR="008D4B5B">
        <w:rPr>
          <w:i/>
          <w:lang w:val="en-AU"/>
        </w:rPr>
        <w:t>rrandi</w:t>
      </w:r>
      <w:proofErr w:type="spellEnd"/>
      <w:r w:rsidR="008D4B5B">
        <w:rPr>
          <w:i/>
          <w:lang w:val="en-AU"/>
        </w:rPr>
        <w:t xml:space="preserve"> </w:t>
      </w:r>
      <w:r w:rsidR="00637E77">
        <w:rPr>
          <w:lang w:val="en-AU"/>
        </w:rPr>
        <w:t xml:space="preserve">command </w:t>
      </w:r>
      <w:r w:rsidR="008D4B5B">
        <w:rPr>
          <w:lang w:val="en-AU"/>
        </w:rPr>
        <w:t xml:space="preserve">the range in which the random number will come from. </w:t>
      </w:r>
      <w:r w:rsidR="008D4B5B" w:rsidRPr="008D4B5B">
        <w:rPr>
          <w:lang w:val="en-AU"/>
        </w:rPr>
        <w:t>The</w:t>
      </w:r>
      <w:r w:rsidR="008D4B5B">
        <w:rPr>
          <w:lang w:val="en-AU"/>
        </w:rPr>
        <w:t xml:space="preserve"> first is the lower bound of the range (for example: 60 </w:t>
      </w:r>
      <w:r w:rsidR="00A96449">
        <w:rPr>
          <w:lang w:val="en-AU"/>
        </w:rPr>
        <w:t xml:space="preserve">in the </w:t>
      </w:r>
      <w:r w:rsidR="008D4B5B">
        <w:rPr>
          <w:lang w:val="en-AU"/>
        </w:rPr>
        <w:t>abov</w:t>
      </w:r>
      <w:r w:rsidR="00A96449">
        <w:rPr>
          <w:lang w:val="en-AU"/>
        </w:rPr>
        <w:t>e code</w:t>
      </w:r>
      <w:r w:rsidR="008D4B5B">
        <w:rPr>
          <w:lang w:val="en-AU"/>
        </w:rPr>
        <w:t>) and the second is the upper bound of the range (for example:</w:t>
      </w:r>
      <w:r w:rsidR="00E91963">
        <w:rPr>
          <w:lang w:val="en-AU"/>
        </w:rPr>
        <w:t xml:space="preserve"> 96 in the code above</w:t>
      </w:r>
      <w:r w:rsidR="008D4B5B">
        <w:rPr>
          <w:lang w:val="en-AU"/>
        </w:rPr>
        <w:t xml:space="preserve">). </w:t>
      </w:r>
      <w:r w:rsidR="00864C3C">
        <w:rPr>
          <w:lang w:val="en-AU"/>
        </w:rPr>
        <w:t>This means that the random number</w:t>
      </w:r>
      <w:r w:rsidR="0036276A">
        <w:rPr>
          <w:lang w:val="en-AU"/>
        </w:rPr>
        <w:t xml:space="preserve"> created</w:t>
      </w:r>
      <w:r w:rsidR="00864C3C">
        <w:rPr>
          <w:lang w:val="en-AU"/>
        </w:rPr>
        <w:t xml:space="preserve"> will be a </w:t>
      </w:r>
      <w:r w:rsidR="00CD7C7D">
        <w:rPr>
          <w:lang w:val="en-AU"/>
        </w:rPr>
        <w:t xml:space="preserve">whole </w:t>
      </w:r>
      <w:r w:rsidR="00864C3C">
        <w:rPr>
          <w:lang w:val="en-AU"/>
        </w:rPr>
        <w:t xml:space="preserve">number between </w:t>
      </w:r>
      <w:r w:rsidR="008F3352">
        <w:rPr>
          <w:lang w:val="en-AU"/>
        </w:rPr>
        <w:t>60 and 96.</w:t>
      </w:r>
    </w:p>
    <w:p w14:paraId="0463F2D3" w14:textId="77777777" w:rsidR="00E30A97" w:rsidRDefault="00E30A97" w:rsidP="00152276">
      <w:pPr>
        <w:rPr>
          <w:lang w:val="en-AU"/>
        </w:rPr>
      </w:pPr>
    </w:p>
    <w:p w14:paraId="72A04609" w14:textId="7CAD0718" w:rsidR="00F8268E" w:rsidRDefault="00B1047E" w:rsidP="00152276">
      <w:pPr>
        <w:rPr>
          <w:lang w:val="en-AU"/>
        </w:rPr>
      </w:pPr>
      <w:r>
        <w:rPr>
          <w:lang w:val="en-AU"/>
        </w:rPr>
        <w:t xml:space="preserve">If you run the </w:t>
      </w:r>
      <w:r w:rsidR="008C6C72">
        <w:rPr>
          <w:lang w:val="en-AU"/>
        </w:rPr>
        <w:t xml:space="preserve">code above a few times, your melody with 8 notes will play. </w:t>
      </w:r>
      <w:r w:rsidR="00155524">
        <w:rPr>
          <w:lang w:val="en-AU"/>
        </w:rPr>
        <w:t>You will notice that the</w:t>
      </w:r>
      <w:r w:rsidR="00907CDF">
        <w:rPr>
          <w:lang w:val="en-AU"/>
        </w:rPr>
        <w:t xml:space="preserve"> melody always sounds the same. However, t</w:t>
      </w:r>
      <w:r w:rsidR="00546FFD">
        <w:rPr>
          <w:lang w:val="en-AU"/>
        </w:rPr>
        <w:t xml:space="preserve">here is a way to change </w:t>
      </w:r>
      <w:r w:rsidR="00A332DD">
        <w:rPr>
          <w:lang w:val="en-AU"/>
        </w:rPr>
        <w:t>the random notes that play using a comma</w:t>
      </w:r>
      <w:r w:rsidR="00F30675">
        <w:rPr>
          <w:lang w:val="en-AU"/>
        </w:rPr>
        <w:t>nd named</w:t>
      </w:r>
      <w:r w:rsidR="00A332DD">
        <w:rPr>
          <w:lang w:val="en-AU"/>
        </w:rPr>
        <w:t xml:space="preserve"> </w:t>
      </w:r>
      <w:proofErr w:type="spellStart"/>
      <w:r w:rsidR="00E631BC">
        <w:rPr>
          <w:i/>
          <w:lang w:val="en-AU"/>
        </w:rPr>
        <w:t>use_random_seed</w:t>
      </w:r>
      <w:proofErr w:type="spellEnd"/>
      <w:r w:rsidR="00E631BC">
        <w:rPr>
          <w:lang w:val="en-AU"/>
        </w:rPr>
        <w:t xml:space="preserve">. </w:t>
      </w:r>
      <w:r w:rsidR="0068028B">
        <w:rPr>
          <w:lang w:val="en-AU"/>
        </w:rPr>
        <w:t>Th</w:t>
      </w:r>
      <w:r w:rsidR="00AF2F6F">
        <w:rPr>
          <w:lang w:val="en-AU"/>
        </w:rPr>
        <w:t xml:space="preserve">e </w:t>
      </w:r>
      <w:r w:rsidR="00AF2F6F">
        <w:rPr>
          <w:i/>
          <w:lang w:val="en-AU"/>
        </w:rPr>
        <w:t>seed</w:t>
      </w:r>
      <w:r w:rsidR="00AF2F6F">
        <w:rPr>
          <w:lang w:val="en-AU"/>
        </w:rPr>
        <w:t xml:space="preserve"> is a</w:t>
      </w:r>
      <w:r w:rsidR="006134C8">
        <w:rPr>
          <w:lang w:val="en-AU"/>
        </w:rPr>
        <w:t xml:space="preserve"> name of a</w:t>
      </w:r>
      <w:r w:rsidR="00AF2F6F">
        <w:rPr>
          <w:lang w:val="en-AU"/>
        </w:rPr>
        <w:t xml:space="preserve"> number that affects how the random number is created. </w:t>
      </w:r>
      <w:r w:rsidR="00F8268E">
        <w:rPr>
          <w:lang w:val="en-AU"/>
        </w:rPr>
        <w:t xml:space="preserve">To use this command, change your code </w:t>
      </w:r>
      <w:r w:rsidR="007339D0">
        <w:rPr>
          <w:lang w:val="en-AU"/>
        </w:rPr>
        <w:t xml:space="preserve">to look </w:t>
      </w:r>
      <w:r w:rsidR="00F8268E">
        <w:rPr>
          <w:lang w:val="en-AU"/>
        </w:rPr>
        <w:t xml:space="preserve">like the </w:t>
      </w:r>
      <w:r w:rsidR="007C27C7">
        <w:rPr>
          <w:lang w:val="en-AU"/>
        </w:rPr>
        <w:t>below example</w:t>
      </w:r>
      <w:r w:rsidR="00F8268E">
        <w:rPr>
          <w:lang w:val="en-AU"/>
        </w:rPr>
        <w:t xml:space="preserve"> and run the code again:</w:t>
      </w:r>
    </w:p>
    <w:p w14:paraId="1A056D44" w14:textId="77777777" w:rsidR="00F8268E" w:rsidRDefault="00F8268E" w:rsidP="00152276">
      <w:pPr>
        <w:rPr>
          <w:lang w:val="en-AU"/>
        </w:rPr>
      </w:pPr>
    </w:p>
    <w:p w14:paraId="1A0F49DC" w14:textId="70F9D04F" w:rsidR="00F8268E" w:rsidRPr="00E631BC" w:rsidRDefault="00F8268E" w:rsidP="00152276">
      <w:pPr>
        <w:rPr>
          <w:lang w:val="en-AU"/>
        </w:rPr>
      </w:pPr>
      <w:r w:rsidRPr="00F8268E">
        <w:rPr>
          <w:noProof/>
          <w:lang w:val="en-GB" w:eastAsia="en-GB"/>
        </w:rPr>
        <w:drawing>
          <wp:inline distT="0" distB="0" distL="0" distR="0" wp14:anchorId="3AB9542C" wp14:editId="00E62D2A">
            <wp:extent cx="1537335" cy="730657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324" cy="7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2569" w14:textId="77777777" w:rsidR="00C713BA" w:rsidRDefault="00C713BA" w:rsidP="00152276">
      <w:pPr>
        <w:rPr>
          <w:lang w:val="en-AU"/>
        </w:rPr>
      </w:pPr>
    </w:p>
    <w:p w14:paraId="540FEC37" w14:textId="1BB64314" w:rsidR="00645126" w:rsidRPr="00F95335" w:rsidRDefault="009A6C02" w:rsidP="00152276">
      <w:pPr>
        <w:rPr>
          <w:lang w:val="en-AU"/>
        </w:rPr>
      </w:pPr>
      <w:r>
        <w:rPr>
          <w:lang w:val="en-AU"/>
        </w:rPr>
        <w:t>You will notice that the melody sounds different now. Change the seed (2 in the code above) and try running the code again a few times, no</w:t>
      </w:r>
      <w:r w:rsidR="00094001">
        <w:rPr>
          <w:lang w:val="en-AU"/>
        </w:rPr>
        <w:t xml:space="preserve">tice how the melody changes when </w:t>
      </w:r>
      <w:r w:rsidR="00094001">
        <w:rPr>
          <w:lang w:val="en-AU"/>
        </w:rPr>
        <w:lastRenderedPageBreak/>
        <w:t>the seed changes.</w:t>
      </w:r>
      <w:r w:rsidR="00F95335">
        <w:rPr>
          <w:lang w:val="en-AU"/>
        </w:rPr>
        <w:t xml:space="preserve"> If you were composing a song in </w:t>
      </w:r>
      <w:r w:rsidR="00F95335" w:rsidRPr="00F95335">
        <w:rPr>
          <w:i/>
          <w:lang w:val="en-AU"/>
        </w:rPr>
        <w:t>Sonic Pi</w:t>
      </w:r>
      <w:r w:rsidR="00F95335">
        <w:rPr>
          <w:i/>
          <w:lang w:val="en-AU"/>
        </w:rPr>
        <w:t xml:space="preserve"> </w:t>
      </w:r>
      <w:r w:rsidR="00F95335">
        <w:rPr>
          <w:lang w:val="en-AU"/>
        </w:rPr>
        <w:t xml:space="preserve">you might experiment with different random seeds until you found one that </w:t>
      </w:r>
      <w:r w:rsidR="000B4EA3">
        <w:rPr>
          <w:lang w:val="en-AU"/>
        </w:rPr>
        <w:t xml:space="preserve">created a </w:t>
      </w:r>
      <w:r w:rsidR="00F95335">
        <w:rPr>
          <w:lang w:val="en-AU"/>
        </w:rPr>
        <w:t>melody that you liked.</w:t>
      </w:r>
    </w:p>
    <w:p w14:paraId="559D94D8" w14:textId="77777777" w:rsidR="009A6C02" w:rsidRPr="00A8544C" w:rsidRDefault="009A6C02" w:rsidP="00152276">
      <w:pPr>
        <w:rPr>
          <w:lang w:val="en-AU"/>
        </w:rPr>
      </w:pPr>
    </w:p>
    <w:p w14:paraId="0EADF6FA" w14:textId="7093AE0B" w:rsidR="00D85F61" w:rsidRPr="000C45FD" w:rsidRDefault="00A8544C" w:rsidP="00152276">
      <w:pPr>
        <w:rPr>
          <w:lang w:val="en-AU"/>
        </w:rPr>
      </w:pPr>
      <w:r w:rsidRPr="00A8544C">
        <w:rPr>
          <w:lang w:val="en-AU"/>
        </w:rPr>
        <w:t xml:space="preserve">Next, we’ll combine the use of </w:t>
      </w:r>
      <w:r w:rsidR="00B728E0">
        <w:rPr>
          <w:i/>
          <w:lang w:val="en-AU"/>
        </w:rPr>
        <w:t>C</w:t>
      </w:r>
      <w:r w:rsidRPr="00C269FC">
        <w:rPr>
          <w:i/>
          <w:lang w:val="en-AU"/>
        </w:rPr>
        <w:t>onditionals</w:t>
      </w:r>
      <w:r w:rsidRPr="00A8544C">
        <w:rPr>
          <w:lang w:val="en-AU"/>
        </w:rPr>
        <w:t xml:space="preserve"> and</w:t>
      </w:r>
      <w:r w:rsidRPr="00C269FC">
        <w:rPr>
          <w:i/>
          <w:lang w:val="en-AU"/>
        </w:rPr>
        <w:t xml:space="preserve"> </w:t>
      </w:r>
      <w:r w:rsidR="00B728E0">
        <w:rPr>
          <w:i/>
          <w:lang w:val="en-AU"/>
        </w:rPr>
        <w:t>R</w:t>
      </w:r>
      <w:r w:rsidRPr="00C269FC">
        <w:rPr>
          <w:i/>
          <w:lang w:val="en-AU"/>
        </w:rPr>
        <w:t>andomisation</w:t>
      </w:r>
      <w:r w:rsidRPr="00A8544C">
        <w:rPr>
          <w:lang w:val="en-AU"/>
        </w:rPr>
        <w:t xml:space="preserve">. </w:t>
      </w:r>
      <w:r w:rsidR="00447955">
        <w:rPr>
          <w:lang w:val="en-AU"/>
        </w:rPr>
        <w:t xml:space="preserve">We will simulate a coin toss by using the </w:t>
      </w:r>
      <w:proofErr w:type="spellStart"/>
      <w:r w:rsidR="00447955" w:rsidRPr="00447955">
        <w:rPr>
          <w:i/>
          <w:lang w:val="en-AU"/>
        </w:rPr>
        <w:t>one_in</w:t>
      </w:r>
      <w:proofErr w:type="spellEnd"/>
      <w:r w:rsidR="00447955">
        <w:rPr>
          <w:lang w:val="en-AU"/>
        </w:rPr>
        <w:t xml:space="preserve"> command. The </w:t>
      </w:r>
      <w:proofErr w:type="spellStart"/>
      <w:r w:rsidR="00447955" w:rsidRPr="00447955">
        <w:rPr>
          <w:i/>
          <w:lang w:val="en-AU"/>
        </w:rPr>
        <w:t>one_in</w:t>
      </w:r>
      <w:proofErr w:type="spellEnd"/>
      <w:r w:rsidR="00447955">
        <w:rPr>
          <w:lang w:val="en-AU"/>
        </w:rPr>
        <w:t xml:space="preserve"> command is given one input, which is the n</w:t>
      </w:r>
      <w:r w:rsidR="00AF3763">
        <w:rPr>
          <w:lang w:val="en-AU"/>
        </w:rPr>
        <w:t>umber of possible outcomes.</w:t>
      </w:r>
      <w:r w:rsidR="00D85F61">
        <w:rPr>
          <w:lang w:val="en-AU"/>
        </w:rPr>
        <w:t xml:space="preserve"> The </w:t>
      </w:r>
      <w:proofErr w:type="spellStart"/>
      <w:r w:rsidR="00D85F61" w:rsidRPr="00F55A41">
        <w:rPr>
          <w:i/>
          <w:lang w:val="en-AU"/>
        </w:rPr>
        <w:t>one_in</w:t>
      </w:r>
      <w:proofErr w:type="spellEnd"/>
      <w:r w:rsidR="00D85F61">
        <w:rPr>
          <w:lang w:val="en-AU"/>
        </w:rPr>
        <w:t xml:space="preserve"> command will give us a result of either </w:t>
      </w:r>
      <w:r w:rsidR="00D85F61">
        <w:rPr>
          <w:i/>
          <w:lang w:val="en-AU"/>
        </w:rPr>
        <w:t>true</w:t>
      </w:r>
      <w:r w:rsidR="00D85F61">
        <w:rPr>
          <w:lang w:val="en-AU"/>
        </w:rPr>
        <w:t xml:space="preserve"> or </w:t>
      </w:r>
      <w:r w:rsidR="00D85F61">
        <w:rPr>
          <w:i/>
          <w:lang w:val="en-AU"/>
        </w:rPr>
        <w:t>false</w:t>
      </w:r>
      <w:r w:rsidR="00D85F61">
        <w:rPr>
          <w:lang w:val="en-AU"/>
        </w:rPr>
        <w:t xml:space="preserve"> randomly with an appropriate probability. For example, for </w:t>
      </w:r>
      <w:proofErr w:type="spellStart"/>
      <w:r w:rsidR="00D85F61" w:rsidRPr="001E1978">
        <w:rPr>
          <w:i/>
          <w:lang w:val="en-AU"/>
        </w:rPr>
        <w:t>one_</w:t>
      </w:r>
      <w:proofErr w:type="gramStart"/>
      <w:r w:rsidR="00D85F61" w:rsidRPr="001E1978">
        <w:rPr>
          <w:i/>
          <w:lang w:val="en-AU"/>
        </w:rPr>
        <w:t>in</w:t>
      </w:r>
      <w:proofErr w:type="spellEnd"/>
      <w:r w:rsidR="00D85F61" w:rsidRPr="001E1978">
        <w:rPr>
          <w:i/>
          <w:lang w:val="en-AU"/>
        </w:rPr>
        <w:t>(</w:t>
      </w:r>
      <w:proofErr w:type="gramEnd"/>
      <w:r w:rsidR="00D85F61" w:rsidRPr="001E1978">
        <w:rPr>
          <w:i/>
          <w:lang w:val="en-AU"/>
        </w:rPr>
        <w:t>2</w:t>
      </w:r>
      <w:r w:rsidR="00D85F61">
        <w:rPr>
          <w:lang w:val="en-AU"/>
        </w:rPr>
        <w:t xml:space="preserve">), there is a 50% chance that </w:t>
      </w:r>
      <w:r w:rsidR="00080E72">
        <w:rPr>
          <w:lang w:val="en-AU"/>
        </w:rPr>
        <w:t>the result of the command will</w:t>
      </w:r>
      <w:r w:rsidR="00D85F61">
        <w:rPr>
          <w:lang w:val="en-AU"/>
        </w:rPr>
        <w:t xml:space="preserve"> be </w:t>
      </w:r>
      <w:r w:rsidR="00D85F61">
        <w:rPr>
          <w:i/>
          <w:lang w:val="en-AU"/>
        </w:rPr>
        <w:t>true</w:t>
      </w:r>
      <w:r w:rsidR="001E1978">
        <w:rPr>
          <w:lang w:val="en-AU"/>
        </w:rPr>
        <w:t xml:space="preserve"> and for </w:t>
      </w:r>
      <w:proofErr w:type="spellStart"/>
      <w:r w:rsidR="000C45FD" w:rsidRPr="000C45FD">
        <w:rPr>
          <w:i/>
          <w:lang w:val="en-AU"/>
        </w:rPr>
        <w:t>one_in</w:t>
      </w:r>
      <w:proofErr w:type="spellEnd"/>
      <w:r w:rsidR="000C45FD" w:rsidRPr="000C45FD">
        <w:rPr>
          <w:i/>
          <w:lang w:val="en-AU"/>
        </w:rPr>
        <w:t>(10)</w:t>
      </w:r>
      <w:r w:rsidR="000C45FD">
        <w:rPr>
          <w:i/>
          <w:lang w:val="en-AU"/>
        </w:rPr>
        <w:t xml:space="preserve"> </w:t>
      </w:r>
      <w:r w:rsidR="000C45FD">
        <w:rPr>
          <w:lang w:val="en-AU"/>
        </w:rPr>
        <w:t xml:space="preserve">there is a 10% chance that the result of the command will be </w:t>
      </w:r>
      <w:r w:rsidR="000C45FD" w:rsidRPr="009208BC">
        <w:rPr>
          <w:i/>
          <w:lang w:val="en-AU"/>
        </w:rPr>
        <w:t>true</w:t>
      </w:r>
      <w:r w:rsidR="000C45FD">
        <w:rPr>
          <w:lang w:val="en-AU"/>
        </w:rPr>
        <w:t>.</w:t>
      </w:r>
    </w:p>
    <w:p w14:paraId="6F6B0A23" w14:textId="77777777" w:rsidR="00D85F61" w:rsidRDefault="00D85F61" w:rsidP="00152276">
      <w:pPr>
        <w:rPr>
          <w:lang w:val="en-AU"/>
        </w:rPr>
      </w:pPr>
    </w:p>
    <w:p w14:paraId="70046890" w14:textId="5226B9F4" w:rsidR="00447955" w:rsidRDefault="00AF3763" w:rsidP="00152276">
      <w:pPr>
        <w:rPr>
          <w:lang w:val="en-AU"/>
        </w:rPr>
      </w:pPr>
      <w:r>
        <w:rPr>
          <w:lang w:val="en-AU"/>
        </w:rPr>
        <w:t>In a coin toss there are 2 outcomes</w:t>
      </w:r>
      <w:r w:rsidR="00C143E4">
        <w:rPr>
          <w:lang w:val="en-AU"/>
        </w:rPr>
        <w:t xml:space="preserve"> (</w:t>
      </w:r>
      <w:r w:rsidR="00C143E4" w:rsidRPr="00FF3AA0">
        <w:rPr>
          <w:i/>
          <w:lang w:val="en-AU"/>
        </w:rPr>
        <w:t>heads</w:t>
      </w:r>
      <w:r w:rsidR="00C143E4">
        <w:rPr>
          <w:lang w:val="en-AU"/>
        </w:rPr>
        <w:t xml:space="preserve"> or </w:t>
      </w:r>
      <w:r w:rsidR="00C143E4" w:rsidRPr="00FF3AA0">
        <w:rPr>
          <w:i/>
          <w:lang w:val="en-AU"/>
        </w:rPr>
        <w:t>tails</w:t>
      </w:r>
      <w:r w:rsidR="00C143E4">
        <w:rPr>
          <w:lang w:val="en-AU"/>
        </w:rPr>
        <w:t>)</w:t>
      </w:r>
      <w:r>
        <w:rPr>
          <w:lang w:val="en-AU"/>
        </w:rPr>
        <w:t xml:space="preserve">, so will we use the command </w:t>
      </w:r>
      <w:proofErr w:type="spellStart"/>
      <w:r w:rsidR="003D4FE1">
        <w:rPr>
          <w:i/>
          <w:lang w:val="en-AU"/>
        </w:rPr>
        <w:t>one_</w:t>
      </w:r>
      <w:proofErr w:type="gramStart"/>
      <w:r w:rsidR="003D4FE1">
        <w:rPr>
          <w:i/>
          <w:lang w:val="en-AU"/>
        </w:rPr>
        <w:t>in</w:t>
      </w:r>
      <w:proofErr w:type="spellEnd"/>
      <w:r w:rsidR="003D4FE1">
        <w:rPr>
          <w:i/>
          <w:lang w:val="en-AU"/>
        </w:rPr>
        <w:t>(</w:t>
      </w:r>
      <w:proofErr w:type="gramEnd"/>
      <w:r w:rsidR="003D4FE1">
        <w:rPr>
          <w:i/>
          <w:lang w:val="en-AU"/>
        </w:rPr>
        <w:t>2)</w:t>
      </w:r>
      <w:r w:rsidR="00B156D5">
        <w:rPr>
          <w:lang w:val="en-AU"/>
        </w:rPr>
        <w:t xml:space="preserve">. </w:t>
      </w:r>
      <w:r w:rsidR="00441CB3">
        <w:rPr>
          <w:lang w:val="en-AU"/>
        </w:rPr>
        <w:t>We will have two melodies that are chosen randomly</w:t>
      </w:r>
      <w:r w:rsidR="008F794C">
        <w:rPr>
          <w:lang w:val="en-AU"/>
        </w:rPr>
        <w:t xml:space="preserve"> in a </w:t>
      </w:r>
      <w:r w:rsidR="008F794C" w:rsidRPr="004E6727">
        <w:rPr>
          <w:i/>
          <w:lang w:val="en-AU"/>
        </w:rPr>
        <w:t>Loop</w:t>
      </w:r>
      <w:r w:rsidR="008F794C">
        <w:rPr>
          <w:lang w:val="en-AU"/>
        </w:rPr>
        <w:t xml:space="preserve"> that runs 4 times</w:t>
      </w:r>
      <w:r w:rsidR="00441CB3">
        <w:rPr>
          <w:lang w:val="en-AU"/>
        </w:rPr>
        <w:t xml:space="preserve">. If the </w:t>
      </w:r>
      <w:proofErr w:type="spellStart"/>
      <w:r w:rsidR="00441CB3" w:rsidRPr="00AD2335">
        <w:rPr>
          <w:i/>
          <w:lang w:val="en-AU"/>
        </w:rPr>
        <w:t>one_</w:t>
      </w:r>
      <w:proofErr w:type="gramStart"/>
      <w:r w:rsidR="00441CB3" w:rsidRPr="00AD2335">
        <w:rPr>
          <w:i/>
          <w:lang w:val="en-AU"/>
        </w:rPr>
        <w:t>in</w:t>
      </w:r>
      <w:proofErr w:type="spellEnd"/>
      <w:r w:rsidR="00441CB3" w:rsidRPr="00AD2335">
        <w:rPr>
          <w:i/>
          <w:lang w:val="en-AU"/>
        </w:rPr>
        <w:t>(</w:t>
      </w:r>
      <w:proofErr w:type="gramEnd"/>
      <w:r w:rsidR="00441CB3" w:rsidRPr="00AD2335">
        <w:rPr>
          <w:i/>
          <w:lang w:val="en-AU"/>
        </w:rPr>
        <w:t>2)</w:t>
      </w:r>
      <w:r w:rsidR="00441CB3">
        <w:rPr>
          <w:lang w:val="en-AU"/>
        </w:rPr>
        <w:t xml:space="preserve"> is </w:t>
      </w:r>
      <w:r w:rsidR="00441CB3">
        <w:rPr>
          <w:i/>
          <w:lang w:val="en-AU"/>
        </w:rPr>
        <w:t>true</w:t>
      </w:r>
      <w:r w:rsidR="00441CB3">
        <w:rPr>
          <w:lang w:val="en-AU"/>
        </w:rPr>
        <w:t xml:space="preserve"> (let’s say that this is the same as getting tails)</w:t>
      </w:r>
      <w:r w:rsidR="00C27EB4">
        <w:rPr>
          <w:lang w:val="en-AU"/>
        </w:rPr>
        <w:t>,</w:t>
      </w:r>
      <w:r w:rsidR="00441CB3">
        <w:rPr>
          <w:lang w:val="en-AU"/>
        </w:rPr>
        <w:t xml:space="preserve"> </w:t>
      </w:r>
      <w:r w:rsidR="008F794C">
        <w:rPr>
          <w:lang w:val="en-AU"/>
        </w:rPr>
        <w:t xml:space="preserve">we will play one melody and </w:t>
      </w:r>
      <w:r w:rsidR="00AD2335">
        <w:rPr>
          <w:lang w:val="en-AU"/>
        </w:rPr>
        <w:t xml:space="preserve">if </w:t>
      </w:r>
      <w:proofErr w:type="spellStart"/>
      <w:r w:rsidR="00AD2335">
        <w:rPr>
          <w:i/>
          <w:lang w:val="en-AU"/>
        </w:rPr>
        <w:t>one_in</w:t>
      </w:r>
      <w:proofErr w:type="spellEnd"/>
      <w:r w:rsidR="00AD2335">
        <w:rPr>
          <w:i/>
          <w:lang w:val="en-AU"/>
        </w:rPr>
        <w:t xml:space="preserve">(2) </w:t>
      </w:r>
      <w:r w:rsidR="00AD2335">
        <w:rPr>
          <w:lang w:val="en-AU"/>
        </w:rPr>
        <w:t xml:space="preserve">is </w:t>
      </w:r>
      <w:r w:rsidR="00AD2335" w:rsidRPr="00F05460">
        <w:rPr>
          <w:i/>
          <w:lang w:val="en-AU"/>
        </w:rPr>
        <w:t>false</w:t>
      </w:r>
      <w:r w:rsidR="00C27EB4">
        <w:rPr>
          <w:lang w:val="en-AU"/>
        </w:rPr>
        <w:t>, we will play another melody.</w:t>
      </w:r>
      <w:r w:rsidR="00F05460">
        <w:rPr>
          <w:lang w:val="en-AU"/>
        </w:rPr>
        <w:t xml:space="preserve"> This </w:t>
      </w:r>
      <w:r w:rsidR="00F572FC">
        <w:rPr>
          <w:lang w:val="en-AU"/>
        </w:rPr>
        <w:t>is shown in the code below:</w:t>
      </w:r>
    </w:p>
    <w:p w14:paraId="7FF05B9B" w14:textId="77777777" w:rsidR="007C60A2" w:rsidRDefault="007C60A2" w:rsidP="00152276">
      <w:pPr>
        <w:rPr>
          <w:lang w:val="en-AU"/>
        </w:rPr>
      </w:pPr>
    </w:p>
    <w:p w14:paraId="096A3F46" w14:textId="246199ED" w:rsidR="00F7340D" w:rsidRDefault="00C04C53" w:rsidP="00152276">
      <w:pPr>
        <w:rPr>
          <w:lang w:val="en-AU"/>
        </w:rPr>
      </w:pPr>
      <w:r w:rsidRPr="00C04C53">
        <w:rPr>
          <w:noProof/>
          <w:lang w:val="en-GB" w:eastAsia="en-GB"/>
        </w:rPr>
        <w:drawing>
          <wp:inline distT="0" distB="0" distL="0" distR="0" wp14:anchorId="4F5AEFA4" wp14:editId="4E667ADB">
            <wp:extent cx="968375" cy="1699016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987" b="1"/>
                    <a:stretch/>
                  </pic:blipFill>
                  <pic:spPr bwMode="auto">
                    <a:xfrm>
                      <a:off x="0" y="0"/>
                      <a:ext cx="980185" cy="171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A1674" w14:textId="77777777" w:rsidR="00F7340D" w:rsidRDefault="00F7340D" w:rsidP="00152276">
      <w:pPr>
        <w:rPr>
          <w:lang w:val="en-AU"/>
        </w:rPr>
      </w:pPr>
    </w:p>
    <w:p w14:paraId="5BB703CE" w14:textId="61C153C4" w:rsidR="004E20F4" w:rsidRDefault="007C60A2" w:rsidP="00152276">
      <w:pPr>
        <w:rPr>
          <w:lang w:val="en-AU"/>
        </w:rPr>
      </w:pPr>
      <w:r>
        <w:rPr>
          <w:lang w:val="en-AU"/>
        </w:rPr>
        <w:t>The first melody h</w:t>
      </w:r>
      <w:r w:rsidR="00FA4ED5">
        <w:rPr>
          <w:lang w:val="en-AU"/>
        </w:rPr>
        <w:t>as 2 notes that ascend in pitch and</w:t>
      </w:r>
      <w:r>
        <w:rPr>
          <w:lang w:val="en-AU"/>
        </w:rPr>
        <w:t xml:space="preserve"> the second</w:t>
      </w:r>
      <w:r w:rsidR="003A2A24">
        <w:rPr>
          <w:lang w:val="en-AU"/>
        </w:rPr>
        <w:t xml:space="preserve"> me</w:t>
      </w:r>
      <w:r w:rsidR="00FA4ED5">
        <w:rPr>
          <w:lang w:val="en-AU"/>
        </w:rPr>
        <w:t>lody</w:t>
      </w:r>
      <w:r>
        <w:rPr>
          <w:lang w:val="en-AU"/>
        </w:rPr>
        <w:t xml:space="preserve"> has 3 notes that descend in pitch. </w:t>
      </w:r>
      <w:r w:rsidR="00F7340D">
        <w:rPr>
          <w:lang w:val="en-AU"/>
        </w:rPr>
        <w:t>When you run this code, the following will happen four times:</w:t>
      </w:r>
    </w:p>
    <w:p w14:paraId="0E7AD516" w14:textId="77777777" w:rsidR="00F7340D" w:rsidRDefault="00F7340D" w:rsidP="00152276">
      <w:pPr>
        <w:rPr>
          <w:lang w:val="en-AU"/>
        </w:rPr>
      </w:pPr>
    </w:p>
    <w:p w14:paraId="0D4C4FB7" w14:textId="4AAF8726" w:rsidR="00F7340D" w:rsidRDefault="00295A2B" w:rsidP="00F7340D">
      <w:pPr>
        <w:pStyle w:val="ListParagraph"/>
        <w:numPr>
          <w:ilvl w:val="0"/>
          <w:numId w:val="9"/>
        </w:numPr>
      </w:pPr>
      <w:r>
        <w:t xml:space="preserve">The </w:t>
      </w:r>
      <w:proofErr w:type="spellStart"/>
      <w:r w:rsidRPr="00295A2B">
        <w:rPr>
          <w:i/>
        </w:rPr>
        <w:t>one_</w:t>
      </w:r>
      <w:proofErr w:type="gramStart"/>
      <w:r w:rsidRPr="00295A2B">
        <w:rPr>
          <w:i/>
        </w:rPr>
        <w:t>in</w:t>
      </w:r>
      <w:proofErr w:type="spellEnd"/>
      <w:r w:rsidRPr="00295A2B">
        <w:rPr>
          <w:i/>
        </w:rPr>
        <w:t>(</w:t>
      </w:r>
      <w:proofErr w:type="gramEnd"/>
      <w:r w:rsidRPr="00295A2B">
        <w:rPr>
          <w:i/>
        </w:rPr>
        <w:t>2)</w:t>
      </w:r>
      <w:r w:rsidR="00CC7F1C">
        <w:rPr>
          <w:i/>
        </w:rPr>
        <w:t xml:space="preserve"> </w:t>
      </w:r>
      <w:r w:rsidR="00CC7F1C">
        <w:t>command</w:t>
      </w:r>
      <w:r w:rsidRPr="00295A2B">
        <w:rPr>
          <w:i/>
        </w:rPr>
        <w:t xml:space="preserve"> </w:t>
      </w:r>
      <w:r>
        <w:t xml:space="preserve">results in either: </w:t>
      </w:r>
      <w:r w:rsidRPr="000D2A0F">
        <w:rPr>
          <w:i/>
        </w:rPr>
        <w:t xml:space="preserve">true </w:t>
      </w:r>
      <w:r>
        <w:t xml:space="preserve">or </w:t>
      </w:r>
      <w:r w:rsidRPr="000D2A0F">
        <w:rPr>
          <w:i/>
        </w:rPr>
        <w:t xml:space="preserve">false </w:t>
      </w:r>
    </w:p>
    <w:p w14:paraId="36325725" w14:textId="782A997D" w:rsidR="00F7340D" w:rsidRDefault="00F7340D" w:rsidP="00F7340D">
      <w:pPr>
        <w:pStyle w:val="ListParagraph"/>
        <w:numPr>
          <w:ilvl w:val="0"/>
          <w:numId w:val="9"/>
        </w:numPr>
      </w:pPr>
      <w:r>
        <w:t>If the</w:t>
      </w:r>
      <w:r w:rsidR="006546B6">
        <w:t xml:space="preserve"> result is </w:t>
      </w:r>
      <w:r w:rsidR="006546B6">
        <w:rPr>
          <w:i/>
        </w:rPr>
        <w:t>true</w:t>
      </w:r>
      <w:r>
        <w:t>, the ascending pitch melody will play</w:t>
      </w:r>
    </w:p>
    <w:p w14:paraId="6468C6EC" w14:textId="19B151CD" w:rsidR="00F7340D" w:rsidRDefault="00F7340D" w:rsidP="00F7340D">
      <w:pPr>
        <w:pStyle w:val="ListParagraph"/>
        <w:numPr>
          <w:ilvl w:val="0"/>
          <w:numId w:val="9"/>
        </w:numPr>
      </w:pPr>
      <w:r>
        <w:t xml:space="preserve">If the </w:t>
      </w:r>
      <w:r w:rsidR="006546B6">
        <w:t xml:space="preserve">result is </w:t>
      </w:r>
      <w:r w:rsidR="006546B6">
        <w:rPr>
          <w:i/>
        </w:rPr>
        <w:t>false</w:t>
      </w:r>
      <w:r w:rsidR="006546B6">
        <w:t>,</w:t>
      </w:r>
      <w:r>
        <w:t xml:space="preserve"> the descending pitch melody will play</w:t>
      </w:r>
    </w:p>
    <w:p w14:paraId="73521C09" w14:textId="77777777" w:rsidR="00975505" w:rsidRDefault="00975505" w:rsidP="00975505"/>
    <w:p w14:paraId="21508581" w14:textId="2C84AA8A" w:rsidR="00975505" w:rsidRPr="00F7340D" w:rsidRDefault="00975505" w:rsidP="00975505">
      <w:r>
        <w:t>Like the example given above</w:t>
      </w:r>
      <w:r w:rsidR="007F3B2F">
        <w:t>,</w:t>
      </w:r>
      <w:r>
        <w:t xml:space="preserve"> where we played the m</w:t>
      </w:r>
      <w:r w:rsidR="00612A60">
        <w:t>elody with 8 notes, every time you</w:t>
      </w:r>
      <w:r>
        <w:t xml:space="preserve"> run this code it will sound the same. However, if </w:t>
      </w:r>
      <w:r w:rsidR="00612A60">
        <w:t xml:space="preserve">you </w:t>
      </w:r>
      <w:r>
        <w:t xml:space="preserve">adjust the </w:t>
      </w:r>
      <w:r w:rsidRPr="00975505">
        <w:rPr>
          <w:i/>
        </w:rPr>
        <w:t>seed</w:t>
      </w:r>
      <w:r>
        <w:t xml:space="preserve"> value (2 in the cod</w:t>
      </w:r>
      <w:r w:rsidR="002931C4">
        <w:t xml:space="preserve">e above) and </w:t>
      </w:r>
      <w:r w:rsidR="001856E0">
        <w:t xml:space="preserve">run the code again </w:t>
      </w:r>
      <w:r w:rsidR="00612A60">
        <w:t>you will hear a different melody.</w:t>
      </w:r>
    </w:p>
    <w:p w14:paraId="54876105" w14:textId="77777777" w:rsidR="003C6333" w:rsidRDefault="003C6333" w:rsidP="00152276">
      <w:pPr>
        <w:rPr>
          <w:lang w:val="en-AU"/>
        </w:rPr>
      </w:pPr>
    </w:p>
    <w:p w14:paraId="68A1E0B2" w14:textId="018C89E5" w:rsidR="003C6333" w:rsidRDefault="00F7340D" w:rsidP="00152276">
      <w:pPr>
        <w:rPr>
          <w:lang w:val="en-AU"/>
        </w:rPr>
      </w:pPr>
      <w:r>
        <w:rPr>
          <w:lang w:val="en-AU"/>
        </w:rPr>
        <w:t>In the next section</w:t>
      </w:r>
      <w:r w:rsidR="00E97CA6">
        <w:rPr>
          <w:lang w:val="en-AU"/>
        </w:rPr>
        <w:t>,</w:t>
      </w:r>
      <w:r w:rsidR="00CD7A9D">
        <w:rPr>
          <w:lang w:val="en-AU"/>
        </w:rPr>
        <w:t xml:space="preserve"> you</w:t>
      </w:r>
      <w:r>
        <w:rPr>
          <w:lang w:val="en-AU"/>
        </w:rPr>
        <w:t xml:space="preserve"> will learn about </w:t>
      </w:r>
      <w:r w:rsidR="009B4FD1">
        <w:rPr>
          <w:i/>
          <w:lang w:val="en-AU"/>
        </w:rPr>
        <w:t>Parallelism</w:t>
      </w:r>
      <w:r>
        <w:rPr>
          <w:lang w:val="en-AU"/>
        </w:rPr>
        <w:t>.</w:t>
      </w:r>
    </w:p>
    <w:p w14:paraId="2E1FA089" w14:textId="77777777" w:rsidR="00F7340D" w:rsidRPr="00A8544C" w:rsidRDefault="00F7340D" w:rsidP="00152276">
      <w:pPr>
        <w:rPr>
          <w:lang w:val="en-AU"/>
        </w:rPr>
      </w:pPr>
    </w:p>
    <w:p w14:paraId="4F6F55CC" w14:textId="01E2F437" w:rsidR="00152276" w:rsidRPr="00A8544C" w:rsidRDefault="00790AE2" w:rsidP="00152276">
      <w:pPr>
        <w:pStyle w:val="Heading2"/>
      </w:pPr>
      <w:r>
        <w:t>Parallelism</w:t>
      </w:r>
    </w:p>
    <w:p w14:paraId="02353169" w14:textId="431E9D84" w:rsidR="00AC66B5" w:rsidRDefault="002D58AF" w:rsidP="00152276">
      <w:pPr>
        <w:rPr>
          <w:lang w:val="en-AU"/>
        </w:rPr>
      </w:pPr>
      <w:r>
        <w:rPr>
          <w:i/>
          <w:lang w:val="en-AU"/>
        </w:rPr>
        <w:t>Parallelism</w:t>
      </w:r>
      <w:r w:rsidR="00C22895" w:rsidRPr="00A8544C">
        <w:rPr>
          <w:lang w:val="en-AU"/>
        </w:rPr>
        <w:t xml:space="preserve"> allow you to run two or more </w:t>
      </w:r>
      <w:r w:rsidR="00C37924" w:rsidRPr="00C37924">
        <w:rPr>
          <w:i/>
          <w:lang w:val="en-AU"/>
        </w:rPr>
        <w:t>Sequences</w:t>
      </w:r>
      <w:r w:rsidR="00C22895" w:rsidRPr="00A8544C">
        <w:rPr>
          <w:lang w:val="en-AU"/>
        </w:rPr>
        <w:t xml:space="preserve"> of code at the same time. In </w:t>
      </w:r>
      <w:r w:rsidR="00C22895" w:rsidRPr="00F4201E">
        <w:rPr>
          <w:i/>
          <w:lang w:val="en-AU"/>
        </w:rPr>
        <w:t>Sonic Pi</w:t>
      </w:r>
      <w:r w:rsidR="00C37924">
        <w:rPr>
          <w:lang w:val="en-AU"/>
        </w:rPr>
        <w:t xml:space="preserve">, you can run sequences in parallel by using </w:t>
      </w:r>
      <w:r w:rsidR="00C37924">
        <w:rPr>
          <w:i/>
          <w:lang w:val="en-AU"/>
        </w:rPr>
        <w:t>threads</w:t>
      </w:r>
      <w:r w:rsidR="00C37924">
        <w:rPr>
          <w:lang w:val="en-AU"/>
        </w:rPr>
        <w:t>.</w:t>
      </w:r>
      <w:r w:rsidR="00C22895" w:rsidRPr="00A8544C">
        <w:rPr>
          <w:lang w:val="en-AU"/>
        </w:rPr>
        <w:t xml:space="preserve"> </w:t>
      </w:r>
      <w:r w:rsidR="00C37924">
        <w:rPr>
          <w:lang w:val="en-AU"/>
        </w:rPr>
        <w:t>In Sonic Pi, using threads can allow you</w:t>
      </w:r>
      <w:r w:rsidR="00C22895" w:rsidRPr="00A8544C">
        <w:rPr>
          <w:lang w:val="en-AU"/>
        </w:rPr>
        <w:t xml:space="preserve"> </w:t>
      </w:r>
      <w:r w:rsidR="00C37924">
        <w:rPr>
          <w:lang w:val="en-AU"/>
        </w:rPr>
        <w:t>to play</w:t>
      </w:r>
      <w:r w:rsidR="00CE3A1F" w:rsidRPr="00A8544C">
        <w:rPr>
          <w:lang w:val="en-AU"/>
        </w:rPr>
        <w:t xml:space="preserve"> a bass line and melody at the same time.</w:t>
      </w:r>
    </w:p>
    <w:p w14:paraId="03A6E33F" w14:textId="77777777" w:rsidR="005F2B29" w:rsidRDefault="005F2B29" w:rsidP="00152276">
      <w:pPr>
        <w:rPr>
          <w:lang w:val="en-AU"/>
        </w:rPr>
      </w:pPr>
    </w:p>
    <w:p w14:paraId="5E4DBAAE" w14:textId="77777777" w:rsidR="00EB5CA1" w:rsidRDefault="00EB5CA1" w:rsidP="00152276">
      <w:pPr>
        <w:rPr>
          <w:lang w:val="en-AU"/>
        </w:rPr>
      </w:pPr>
    </w:p>
    <w:p w14:paraId="66FF803F" w14:textId="77777777" w:rsidR="00EB5CA1" w:rsidRDefault="00EB5CA1" w:rsidP="00152276">
      <w:pPr>
        <w:rPr>
          <w:lang w:val="en-AU"/>
        </w:rPr>
      </w:pPr>
    </w:p>
    <w:p w14:paraId="72E7E553" w14:textId="77777777" w:rsidR="00EB5CA1" w:rsidRDefault="00EB5CA1" w:rsidP="00152276">
      <w:pPr>
        <w:rPr>
          <w:lang w:val="en-AU"/>
        </w:rPr>
      </w:pPr>
    </w:p>
    <w:p w14:paraId="34689897" w14:textId="167C8A3A" w:rsidR="005F2B29" w:rsidRDefault="005F2B29" w:rsidP="00152276">
      <w:pPr>
        <w:rPr>
          <w:lang w:val="en-AU"/>
        </w:rPr>
      </w:pPr>
      <w:r>
        <w:rPr>
          <w:lang w:val="en-AU"/>
        </w:rPr>
        <w:lastRenderedPageBreak/>
        <w:t xml:space="preserve">The code below shows an example of the use of </w:t>
      </w:r>
      <w:r w:rsidRPr="00623303">
        <w:rPr>
          <w:i/>
          <w:lang w:val="en-AU"/>
        </w:rPr>
        <w:t>threads</w:t>
      </w:r>
      <w:r>
        <w:rPr>
          <w:lang w:val="en-AU"/>
        </w:rPr>
        <w:t xml:space="preserve">. When you run the </w:t>
      </w:r>
      <w:r w:rsidR="004B1BD2">
        <w:rPr>
          <w:lang w:val="en-AU"/>
        </w:rPr>
        <w:t>code,</w:t>
      </w:r>
      <w:r>
        <w:rPr>
          <w:lang w:val="en-AU"/>
        </w:rPr>
        <w:t xml:space="preserve"> you will hear the main melody, and a simple bass line play at the same time. That is, the music in the first </w:t>
      </w:r>
      <w:proofErr w:type="spellStart"/>
      <w:r w:rsidRPr="00DA7513">
        <w:rPr>
          <w:b/>
          <w:lang w:val="en-AU"/>
        </w:rPr>
        <w:t>in_thread</w:t>
      </w:r>
      <w:proofErr w:type="spellEnd"/>
      <w:r>
        <w:rPr>
          <w:lang w:val="en-AU"/>
        </w:rPr>
        <w:t xml:space="preserve"> block will play at the same time as the music in the second </w:t>
      </w:r>
      <w:proofErr w:type="spellStart"/>
      <w:r w:rsidRPr="00DA7513">
        <w:rPr>
          <w:b/>
          <w:lang w:val="en-AU"/>
        </w:rPr>
        <w:t>in_thread</w:t>
      </w:r>
      <w:proofErr w:type="spellEnd"/>
      <w:r>
        <w:rPr>
          <w:lang w:val="en-AU"/>
        </w:rPr>
        <w:t xml:space="preserve"> block.</w:t>
      </w:r>
    </w:p>
    <w:p w14:paraId="56801ECE" w14:textId="77777777" w:rsidR="00F7340D" w:rsidRDefault="00F7340D" w:rsidP="00152276">
      <w:pPr>
        <w:rPr>
          <w:lang w:val="en-AU"/>
        </w:rPr>
      </w:pPr>
    </w:p>
    <w:p w14:paraId="0C2AAE7D" w14:textId="1061008D" w:rsidR="00F7340D" w:rsidRPr="00A8544C" w:rsidRDefault="005F2B29" w:rsidP="00152276">
      <w:pPr>
        <w:rPr>
          <w:lang w:val="en-AU"/>
        </w:rPr>
      </w:pPr>
      <w:r w:rsidRPr="005F2B29">
        <w:rPr>
          <w:noProof/>
          <w:lang w:val="en-GB" w:eastAsia="en-GB"/>
        </w:rPr>
        <w:drawing>
          <wp:inline distT="0" distB="0" distL="0" distR="0" wp14:anchorId="745EE375" wp14:editId="21DBADCA">
            <wp:extent cx="965835" cy="292050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3400" cy="29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8881" w14:textId="77777777" w:rsidR="00C919AD" w:rsidRDefault="00C919AD" w:rsidP="00152276">
      <w:pPr>
        <w:rPr>
          <w:lang w:val="en-AU"/>
        </w:rPr>
      </w:pPr>
    </w:p>
    <w:p w14:paraId="55091AE6" w14:textId="69A8FE02" w:rsidR="005F2B29" w:rsidRPr="00A8544C" w:rsidRDefault="005F2B29" w:rsidP="00152276">
      <w:pPr>
        <w:rPr>
          <w:lang w:val="en-AU"/>
        </w:rPr>
      </w:pPr>
      <w:r>
        <w:rPr>
          <w:lang w:val="en-AU"/>
        </w:rPr>
        <w:t>Congratulations! You’ve learned how to make</w:t>
      </w:r>
      <w:r w:rsidR="00E118C8">
        <w:rPr>
          <w:lang w:val="en-AU"/>
        </w:rPr>
        <w:t xml:space="preserve"> simple</w:t>
      </w:r>
      <w:r>
        <w:rPr>
          <w:lang w:val="en-AU"/>
        </w:rPr>
        <w:t xml:space="preserve"> songs</w:t>
      </w:r>
      <w:r w:rsidR="00DA7513">
        <w:rPr>
          <w:lang w:val="en-AU"/>
        </w:rPr>
        <w:t xml:space="preserve"> in </w:t>
      </w:r>
      <w:r w:rsidR="00DA7513" w:rsidRPr="00407254">
        <w:rPr>
          <w:i/>
          <w:lang w:val="en-AU"/>
        </w:rPr>
        <w:t>Sonic Pi</w:t>
      </w:r>
      <w:r w:rsidR="00DA7513">
        <w:rPr>
          <w:lang w:val="en-AU"/>
        </w:rPr>
        <w:t>, using</w:t>
      </w:r>
      <w:r w:rsidR="00160733">
        <w:rPr>
          <w:lang w:val="en-AU"/>
        </w:rPr>
        <w:t xml:space="preserve"> </w:t>
      </w:r>
      <w:r w:rsidR="00160733" w:rsidRPr="00160733">
        <w:rPr>
          <w:i/>
          <w:lang w:val="en-AU"/>
        </w:rPr>
        <w:t>Computational Concepts</w:t>
      </w:r>
      <w:r>
        <w:rPr>
          <w:lang w:val="en-AU"/>
        </w:rPr>
        <w:t>. In the next section</w:t>
      </w:r>
      <w:r w:rsidR="002934C2">
        <w:rPr>
          <w:lang w:val="en-AU"/>
        </w:rPr>
        <w:t>,</w:t>
      </w:r>
      <w:r>
        <w:rPr>
          <w:lang w:val="en-AU"/>
        </w:rPr>
        <w:t xml:space="preserve"> we explore some of the extra features that </w:t>
      </w:r>
      <w:r w:rsidRPr="00407254">
        <w:rPr>
          <w:i/>
          <w:lang w:val="en-AU"/>
        </w:rPr>
        <w:t xml:space="preserve">Sonic Pi </w:t>
      </w:r>
      <w:r>
        <w:rPr>
          <w:lang w:val="en-AU"/>
        </w:rPr>
        <w:t>offers.</w:t>
      </w:r>
    </w:p>
    <w:p w14:paraId="6577D35A" w14:textId="559C3B7C" w:rsidR="00152276" w:rsidRPr="00A8544C" w:rsidRDefault="00810413" w:rsidP="00152276">
      <w:pPr>
        <w:pStyle w:val="Heading1"/>
      </w:pPr>
      <w:r w:rsidRPr="00A8544C">
        <w:t>Extra Features</w:t>
      </w:r>
    </w:p>
    <w:p w14:paraId="524F0696" w14:textId="77777777" w:rsidR="00455B03" w:rsidRPr="00A8544C" w:rsidRDefault="00455B03" w:rsidP="00455B03">
      <w:pPr>
        <w:rPr>
          <w:lang w:val="en-AU"/>
        </w:rPr>
      </w:pPr>
    </w:p>
    <w:p w14:paraId="3CBC96CA" w14:textId="1C20BFCF" w:rsidR="00455B03" w:rsidRPr="00A8544C" w:rsidRDefault="00455B03" w:rsidP="00455B03">
      <w:pPr>
        <w:rPr>
          <w:lang w:val="en-AU"/>
        </w:rPr>
      </w:pPr>
      <w:r w:rsidRPr="00A8544C">
        <w:rPr>
          <w:lang w:val="en-AU"/>
        </w:rPr>
        <w:t xml:space="preserve">In this </w:t>
      </w:r>
      <w:r w:rsidR="007D7E16" w:rsidRPr="00A8544C">
        <w:rPr>
          <w:lang w:val="en-AU"/>
        </w:rPr>
        <w:t>section, we</w:t>
      </w:r>
      <w:r w:rsidRPr="00A8544C">
        <w:rPr>
          <w:lang w:val="en-AU"/>
        </w:rPr>
        <w:t xml:space="preserve"> will explore some extra features of </w:t>
      </w:r>
      <w:r w:rsidRPr="00E44FB6">
        <w:rPr>
          <w:i/>
          <w:lang w:val="en-AU"/>
        </w:rPr>
        <w:t>Sonic Pi</w:t>
      </w:r>
      <w:r w:rsidRPr="00A8544C">
        <w:rPr>
          <w:lang w:val="en-AU"/>
        </w:rPr>
        <w:t xml:space="preserve"> briefly. The </w:t>
      </w:r>
      <w:r w:rsidRPr="008078DF">
        <w:rPr>
          <w:i/>
          <w:lang w:val="en-AU"/>
        </w:rPr>
        <w:t>Help Viewer</w:t>
      </w:r>
      <w:r w:rsidRPr="00A8544C">
        <w:rPr>
          <w:lang w:val="en-AU"/>
        </w:rPr>
        <w:t xml:space="preserve"> in </w:t>
      </w:r>
      <w:r w:rsidRPr="00E44FB6">
        <w:rPr>
          <w:i/>
          <w:lang w:val="en-AU"/>
        </w:rPr>
        <w:t>Sonic Pi</w:t>
      </w:r>
      <w:r w:rsidRPr="00A8544C">
        <w:rPr>
          <w:lang w:val="en-AU"/>
        </w:rPr>
        <w:t xml:space="preserve"> will provide more in-depth content and examples about these topics, if you are interested in finding out more.</w:t>
      </w:r>
    </w:p>
    <w:p w14:paraId="52E57C2C" w14:textId="77777777" w:rsidR="00152276" w:rsidRPr="00A8544C" w:rsidRDefault="00152276" w:rsidP="00152276">
      <w:pPr>
        <w:rPr>
          <w:lang w:val="en-AU"/>
        </w:rPr>
      </w:pPr>
    </w:p>
    <w:p w14:paraId="331ED3D4" w14:textId="451D869C" w:rsidR="00B82ACF" w:rsidRDefault="00152276" w:rsidP="00B82ACF">
      <w:pPr>
        <w:pStyle w:val="Heading2"/>
      </w:pPr>
      <w:r w:rsidRPr="00A8544C">
        <w:t>Samples</w:t>
      </w:r>
    </w:p>
    <w:p w14:paraId="7FD19ED4" w14:textId="1FC909F9" w:rsidR="00617165" w:rsidRDefault="00617165" w:rsidP="00617165">
      <w:pPr>
        <w:rPr>
          <w:lang w:val="en-AU"/>
        </w:rPr>
      </w:pPr>
      <w:r w:rsidRPr="007D7E16">
        <w:rPr>
          <w:i/>
          <w:lang w:val="en-AU"/>
        </w:rPr>
        <w:t>Sonic Pi</w:t>
      </w:r>
      <w:r>
        <w:rPr>
          <w:lang w:val="en-AU"/>
        </w:rPr>
        <w:t xml:space="preserve"> can be used to play samples, which can then be used as part of your compositions. For example, you can play a drum loop sample, by writing the following code:</w:t>
      </w:r>
    </w:p>
    <w:p w14:paraId="6D415461" w14:textId="77777777" w:rsidR="00F53259" w:rsidRPr="00A8544C" w:rsidRDefault="00F53259" w:rsidP="00B82ACF">
      <w:pPr>
        <w:rPr>
          <w:lang w:val="en-AU"/>
        </w:rPr>
      </w:pPr>
    </w:p>
    <w:p w14:paraId="54AFF8C8" w14:textId="1A474BF2" w:rsidR="00764B05" w:rsidRPr="00A8544C" w:rsidRDefault="00F53259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3C393B43" wp14:editId="02496BDF">
            <wp:extent cx="1308735" cy="173608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3665" cy="1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5728" w14:textId="77777777" w:rsidR="00406CC7" w:rsidRPr="00A8544C" w:rsidRDefault="00406CC7" w:rsidP="00B82ACF">
      <w:pPr>
        <w:rPr>
          <w:lang w:val="en-AU"/>
        </w:rPr>
      </w:pPr>
    </w:p>
    <w:p w14:paraId="69D75C05" w14:textId="7E90464F" w:rsidR="00406CC7" w:rsidRDefault="00406CC7" w:rsidP="00B82ACF">
      <w:pPr>
        <w:rPr>
          <w:lang w:val="en-AU"/>
        </w:rPr>
      </w:pPr>
      <w:r w:rsidRPr="00A8544C">
        <w:rPr>
          <w:lang w:val="en-AU"/>
        </w:rPr>
        <w:t>We can speed the sample up, by changing the rate:</w:t>
      </w:r>
    </w:p>
    <w:p w14:paraId="7FE62F05" w14:textId="77777777" w:rsidR="00617165" w:rsidRPr="00A8544C" w:rsidRDefault="00617165" w:rsidP="00B82ACF">
      <w:pPr>
        <w:rPr>
          <w:lang w:val="en-AU"/>
        </w:rPr>
      </w:pPr>
    </w:p>
    <w:p w14:paraId="33BB2E14" w14:textId="7113C6B7" w:rsidR="00406CC7" w:rsidRPr="00A8544C" w:rsidRDefault="00406CC7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1EBB5AAF" wp14:editId="01804AFB">
            <wp:extent cx="2043094" cy="142240"/>
            <wp:effectExtent l="0" t="0" r="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1455" cy="15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F3BF" w14:textId="77777777" w:rsidR="00F53259" w:rsidRPr="00A8544C" w:rsidRDefault="00F53259" w:rsidP="00B82ACF">
      <w:pPr>
        <w:rPr>
          <w:lang w:val="en-AU"/>
        </w:rPr>
      </w:pPr>
    </w:p>
    <w:p w14:paraId="588A8AFA" w14:textId="37C1A5E3" w:rsidR="00406CC7" w:rsidRDefault="00406CC7" w:rsidP="00B82ACF">
      <w:pPr>
        <w:rPr>
          <w:lang w:val="en-AU"/>
        </w:rPr>
      </w:pPr>
      <w:r w:rsidRPr="00A8544C">
        <w:rPr>
          <w:lang w:val="en-AU"/>
        </w:rPr>
        <w:t>Or slow it down, by decreasing the rate:</w:t>
      </w:r>
    </w:p>
    <w:p w14:paraId="3CA6C96E" w14:textId="77777777" w:rsidR="00617165" w:rsidRPr="00A8544C" w:rsidRDefault="00617165" w:rsidP="00B82ACF">
      <w:pPr>
        <w:rPr>
          <w:lang w:val="en-AU"/>
        </w:rPr>
      </w:pPr>
    </w:p>
    <w:p w14:paraId="560277FA" w14:textId="2B5FBA38" w:rsidR="00406CC7" w:rsidRPr="00A8544C" w:rsidRDefault="00406CC7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1277B4C3" wp14:editId="2A51E323">
            <wp:extent cx="1880235" cy="143256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1574" cy="1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C6E6" w14:textId="77777777" w:rsidR="00F53259" w:rsidRPr="00A8544C" w:rsidRDefault="00F53259" w:rsidP="00B82ACF">
      <w:pPr>
        <w:rPr>
          <w:lang w:val="en-AU"/>
        </w:rPr>
      </w:pPr>
    </w:p>
    <w:p w14:paraId="56A95800" w14:textId="516E39C0" w:rsidR="00B034CA" w:rsidRPr="00A8544C" w:rsidRDefault="00617165" w:rsidP="00B82ACF">
      <w:pPr>
        <w:rPr>
          <w:lang w:val="en-AU"/>
        </w:rPr>
      </w:pPr>
      <w:r>
        <w:rPr>
          <w:lang w:val="en-AU"/>
        </w:rPr>
        <w:t xml:space="preserve">Samples can be used to compose different </w:t>
      </w:r>
      <w:proofErr w:type="gramStart"/>
      <w:r>
        <w:rPr>
          <w:lang w:val="en-AU"/>
        </w:rPr>
        <w:t>songs, and</w:t>
      </w:r>
      <w:proofErr w:type="gramEnd"/>
      <w:r>
        <w:rPr>
          <w:lang w:val="en-AU"/>
        </w:rPr>
        <w:t xml:space="preserve"> can be run in threads. The code below plays two samples at the same time:</w:t>
      </w:r>
    </w:p>
    <w:p w14:paraId="39A1E685" w14:textId="77777777" w:rsidR="00B034CA" w:rsidRPr="00A8544C" w:rsidRDefault="00B034CA" w:rsidP="00B82ACF">
      <w:pPr>
        <w:rPr>
          <w:lang w:val="en-AU"/>
        </w:rPr>
      </w:pPr>
    </w:p>
    <w:p w14:paraId="11C36A14" w14:textId="26DE49FB" w:rsidR="003C3570" w:rsidRDefault="003C3570" w:rsidP="00B82ACF">
      <w:pPr>
        <w:rPr>
          <w:lang w:val="en-AU"/>
        </w:rPr>
      </w:pPr>
      <w:r w:rsidRPr="00A8544C">
        <w:rPr>
          <w:noProof/>
          <w:lang w:val="en-GB" w:eastAsia="en-GB"/>
        </w:rPr>
        <w:lastRenderedPageBreak/>
        <w:drawing>
          <wp:inline distT="0" distB="0" distL="0" distR="0" wp14:anchorId="4913990B" wp14:editId="6A0183BA">
            <wp:extent cx="2412076" cy="1564640"/>
            <wp:effectExtent l="0" t="0" r="127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7222" cy="156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DEEE" w14:textId="77777777" w:rsidR="00617165" w:rsidRPr="00A8544C" w:rsidRDefault="00617165" w:rsidP="00617165">
      <w:pPr>
        <w:rPr>
          <w:lang w:val="en-AU"/>
        </w:rPr>
      </w:pPr>
    </w:p>
    <w:p w14:paraId="10C94C92" w14:textId="38E43BFE" w:rsidR="003C3570" w:rsidRDefault="00617165" w:rsidP="00B82ACF">
      <w:pPr>
        <w:rPr>
          <w:lang w:val="en-AU"/>
        </w:rPr>
      </w:pPr>
      <w:r>
        <w:rPr>
          <w:lang w:val="en-AU"/>
        </w:rPr>
        <w:t xml:space="preserve">Samples have different lengths. In the example above </w:t>
      </w:r>
      <w:r w:rsidRPr="00A8544C">
        <w:rPr>
          <w:lang w:val="en-AU"/>
        </w:rPr>
        <w:t xml:space="preserve">we </w:t>
      </w:r>
      <w:r>
        <w:rPr>
          <w:lang w:val="en-AU"/>
        </w:rPr>
        <w:t xml:space="preserve">used </w:t>
      </w:r>
      <w:r w:rsidRPr="00A8544C">
        <w:rPr>
          <w:lang w:val="en-AU"/>
        </w:rPr>
        <w:t xml:space="preserve">the </w:t>
      </w:r>
      <w:proofErr w:type="spellStart"/>
      <w:r w:rsidRPr="008078DF">
        <w:rPr>
          <w:b/>
          <w:lang w:val="en-AU"/>
        </w:rPr>
        <w:t>sample_duration</w:t>
      </w:r>
      <w:proofErr w:type="spellEnd"/>
      <w:r w:rsidRPr="00A8544C">
        <w:rPr>
          <w:lang w:val="en-AU"/>
        </w:rPr>
        <w:t xml:space="preserve"> command to make </w:t>
      </w:r>
      <w:r w:rsidRPr="007D7E16">
        <w:rPr>
          <w:i/>
          <w:lang w:val="en-AU"/>
        </w:rPr>
        <w:t>Sonic Pi</w:t>
      </w:r>
      <w:r w:rsidRPr="00A8544C">
        <w:rPr>
          <w:lang w:val="en-AU"/>
        </w:rPr>
        <w:t xml:space="preserve"> sleep for the appropriate time.</w:t>
      </w:r>
      <w:r>
        <w:rPr>
          <w:lang w:val="en-AU"/>
        </w:rPr>
        <w:t xml:space="preserve"> </w:t>
      </w:r>
      <w:r w:rsidR="003C3570" w:rsidRPr="00A8544C">
        <w:rPr>
          <w:lang w:val="en-AU"/>
        </w:rPr>
        <w:t xml:space="preserve">There are many different samples available in </w:t>
      </w:r>
      <w:r w:rsidR="003C3570" w:rsidRPr="007D7E16">
        <w:rPr>
          <w:i/>
          <w:lang w:val="en-AU"/>
        </w:rPr>
        <w:t>Sonic Pi</w:t>
      </w:r>
      <w:r w:rsidR="003C3570" w:rsidRPr="00A8544C">
        <w:rPr>
          <w:lang w:val="en-AU"/>
        </w:rPr>
        <w:t>, and you can even use your own custom ones.</w:t>
      </w:r>
    </w:p>
    <w:p w14:paraId="6121275E" w14:textId="77777777" w:rsidR="00E24489" w:rsidRPr="00A8544C" w:rsidRDefault="00E24489" w:rsidP="00E24489">
      <w:pPr>
        <w:rPr>
          <w:lang w:val="en-AU"/>
        </w:rPr>
      </w:pPr>
    </w:p>
    <w:p w14:paraId="594CE9E0" w14:textId="36F83DBB" w:rsidR="00152276" w:rsidRDefault="00152276" w:rsidP="00152276">
      <w:pPr>
        <w:pStyle w:val="Heading2"/>
      </w:pPr>
      <w:r w:rsidRPr="00A8544C">
        <w:t>Synths</w:t>
      </w:r>
    </w:p>
    <w:p w14:paraId="57BFAC21" w14:textId="26CAE178" w:rsidR="00AF7EFB" w:rsidRDefault="00AF7EFB" w:rsidP="00D300EB">
      <w:pPr>
        <w:rPr>
          <w:lang w:val="en-AU"/>
        </w:rPr>
      </w:pPr>
      <w:r>
        <w:rPr>
          <w:lang w:val="en-AU"/>
        </w:rPr>
        <w:t xml:space="preserve">In </w:t>
      </w:r>
      <w:r w:rsidRPr="000D05D0">
        <w:rPr>
          <w:i/>
          <w:lang w:val="en-AU"/>
        </w:rPr>
        <w:t>Sonic Pi</w:t>
      </w:r>
      <w:r>
        <w:rPr>
          <w:lang w:val="en-AU"/>
        </w:rPr>
        <w:t xml:space="preserve">, you can change the synth used for playing notes. There a variety of different synths available, that can make very different sounds. The default synth is called “beep”. One way of changing which synth is being used, is by using the </w:t>
      </w:r>
      <w:proofErr w:type="spellStart"/>
      <w:r w:rsidRPr="008078DF">
        <w:rPr>
          <w:b/>
          <w:lang w:val="en-AU"/>
        </w:rPr>
        <w:t>use_synth</w:t>
      </w:r>
      <w:proofErr w:type="spellEnd"/>
      <w:r>
        <w:rPr>
          <w:lang w:val="en-AU"/>
        </w:rPr>
        <w:t xml:space="preserve"> command. For example, the code below plays the E note, using the </w:t>
      </w:r>
      <w:proofErr w:type="spellStart"/>
      <w:r>
        <w:rPr>
          <w:lang w:val="en-AU"/>
        </w:rPr>
        <w:t>dsaw</w:t>
      </w:r>
      <w:proofErr w:type="spellEnd"/>
      <w:r>
        <w:rPr>
          <w:lang w:val="en-AU"/>
        </w:rPr>
        <w:t xml:space="preserve"> synth:</w:t>
      </w:r>
    </w:p>
    <w:p w14:paraId="74922CBA" w14:textId="77777777" w:rsidR="00AF7EFB" w:rsidRDefault="00AF7EFB" w:rsidP="00D300EB">
      <w:pPr>
        <w:rPr>
          <w:lang w:val="en-AU"/>
        </w:rPr>
      </w:pPr>
    </w:p>
    <w:p w14:paraId="503882D9" w14:textId="658DB13F" w:rsidR="00AF7EFB" w:rsidRPr="00D300EB" w:rsidRDefault="00AF7EFB" w:rsidP="00D300EB">
      <w:pPr>
        <w:rPr>
          <w:lang w:val="en-AU"/>
        </w:rPr>
      </w:pPr>
      <w:r w:rsidRPr="00AF7EFB">
        <w:rPr>
          <w:noProof/>
          <w:lang w:val="en-GB" w:eastAsia="en-GB"/>
        </w:rPr>
        <w:drawing>
          <wp:inline distT="0" distB="0" distL="0" distR="0" wp14:anchorId="07D5A238" wp14:editId="6FEB425A">
            <wp:extent cx="1194435" cy="320296"/>
            <wp:effectExtent l="0" t="0" r="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9867" cy="3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B372" w14:textId="77777777" w:rsidR="00B82ACF" w:rsidRPr="00A8544C" w:rsidRDefault="00B82ACF" w:rsidP="00B82ACF">
      <w:pPr>
        <w:rPr>
          <w:lang w:val="en-AU"/>
        </w:rPr>
      </w:pPr>
    </w:p>
    <w:p w14:paraId="74CDFBF5" w14:textId="1F8C3574" w:rsidR="00B82ACF" w:rsidRPr="00A8544C" w:rsidRDefault="00AF7EFB" w:rsidP="00B82ACF">
      <w:pPr>
        <w:rPr>
          <w:lang w:val="en-AU"/>
        </w:rPr>
      </w:pPr>
      <w:r>
        <w:rPr>
          <w:lang w:val="en-AU"/>
        </w:rPr>
        <w:t xml:space="preserve">For a full list of different synths available, see </w:t>
      </w:r>
      <w:r w:rsidRPr="007D7E16">
        <w:rPr>
          <w:i/>
          <w:lang w:val="en-AU"/>
        </w:rPr>
        <w:t>Sonic Pi’s</w:t>
      </w:r>
      <w:r>
        <w:rPr>
          <w:lang w:val="en-AU"/>
        </w:rPr>
        <w:t xml:space="preserve"> </w:t>
      </w:r>
      <w:r w:rsidRPr="008078DF">
        <w:rPr>
          <w:i/>
          <w:lang w:val="en-AU"/>
        </w:rPr>
        <w:t>Help Viewer</w:t>
      </w:r>
      <w:r>
        <w:rPr>
          <w:lang w:val="en-AU"/>
        </w:rPr>
        <w:t>.</w:t>
      </w:r>
    </w:p>
    <w:p w14:paraId="1D47E8E8" w14:textId="77777777" w:rsidR="00B82ACF" w:rsidRPr="00A8544C" w:rsidRDefault="00B82ACF" w:rsidP="00B82ACF">
      <w:pPr>
        <w:rPr>
          <w:lang w:val="en-AU"/>
        </w:rPr>
      </w:pPr>
    </w:p>
    <w:p w14:paraId="1F7A6EC5" w14:textId="778AAE14" w:rsidR="00152276" w:rsidRPr="00A8544C" w:rsidRDefault="00152276" w:rsidP="00152276">
      <w:pPr>
        <w:pStyle w:val="Heading2"/>
      </w:pPr>
      <w:r w:rsidRPr="00A8544C">
        <w:t>Lists</w:t>
      </w:r>
    </w:p>
    <w:p w14:paraId="3510AFC4" w14:textId="071905F9" w:rsidR="00230263" w:rsidRDefault="004433E1" w:rsidP="00230263">
      <w:pPr>
        <w:rPr>
          <w:lang w:val="en-AU"/>
        </w:rPr>
      </w:pPr>
      <w:r>
        <w:rPr>
          <w:lang w:val="en-AU"/>
        </w:rPr>
        <w:t>A</w:t>
      </w:r>
      <w:r w:rsidRPr="004433E1">
        <w:rPr>
          <w:i/>
          <w:lang w:val="en-AU"/>
        </w:rPr>
        <w:t xml:space="preserve"> L</w:t>
      </w:r>
      <w:r w:rsidR="00230263" w:rsidRPr="004433E1">
        <w:rPr>
          <w:i/>
          <w:lang w:val="en-AU"/>
        </w:rPr>
        <w:t>ist</w:t>
      </w:r>
      <w:r w:rsidR="00230263" w:rsidRPr="00A8544C">
        <w:rPr>
          <w:lang w:val="en-AU"/>
        </w:rPr>
        <w:t xml:space="preserve"> is </w:t>
      </w:r>
      <w:r w:rsidR="004063BF">
        <w:rPr>
          <w:lang w:val="en-AU"/>
        </w:rPr>
        <w:t xml:space="preserve">a type of </w:t>
      </w:r>
      <w:r w:rsidR="004F39E0">
        <w:rPr>
          <w:lang w:val="en-AU"/>
        </w:rPr>
        <w:t>data structure, common in many</w:t>
      </w:r>
      <w:r w:rsidR="00B60E0D">
        <w:rPr>
          <w:lang w:val="en-AU"/>
        </w:rPr>
        <w:t xml:space="preserve"> Coding</w:t>
      </w:r>
      <w:r w:rsidR="004F39E0">
        <w:rPr>
          <w:lang w:val="en-AU"/>
        </w:rPr>
        <w:t xml:space="preserve"> languages</w:t>
      </w:r>
      <w:r w:rsidR="00B60E0D">
        <w:rPr>
          <w:lang w:val="en-AU"/>
        </w:rPr>
        <w:t xml:space="preserve"> (both </w:t>
      </w:r>
      <w:r w:rsidR="00B60E0D">
        <w:rPr>
          <w:i/>
          <w:lang w:val="en-AU"/>
        </w:rPr>
        <w:t xml:space="preserve">Blocks </w:t>
      </w:r>
      <w:r w:rsidR="00B60E0D">
        <w:rPr>
          <w:lang w:val="en-AU"/>
        </w:rPr>
        <w:t xml:space="preserve">and </w:t>
      </w:r>
      <w:r w:rsidR="00B60E0D">
        <w:rPr>
          <w:i/>
          <w:lang w:val="en-AU"/>
        </w:rPr>
        <w:t xml:space="preserve">Text </w:t>
      </w:r>
      <w:r w:rsidR="00B60E0D">
        <w:rPr>
          <w:lang w:val="en-AU"/>
        </w:rPr>
        <w:t>languages)</w:t>
      </w:r>
      <w:r w:rsidR="004F39E0">
        <w:rPr>
          <w:lang w:val="en-AU"/>
        </w:rPr>
        <w:t>.</w:t>
      </w:r>
      <w:r w:rsidR="00A02858">
        <w:rPr>
          <w:lang w:val="en-AU"/>
        </w:rPr>
        <w:t xml:space="preserve"> One of the useful ways they can be used</w:t>
      </w:r>
      <w:r w:rsidR="00130178">
        <w:rPr>
          <w:lang w:val="en-AU"/>
        </w:rPr>
        <w:t xml:space="preserve"> in</w:t>
      </w:r>
      <w:r w:rsidR="005B3088" w:rsidRPr="00A8544C">
        <w:rPr>
          <w:lang w:val="en-AU"/>
        </w:rPr>
        <w:t xml:space="preserve"> </w:t>
      </w:r>
      <w:r w:rsidR="005B3088" w:rsidRPr="004433E1">
        <w:rPr>
          <w:i/>
          <w:lang w:val="en-AU"/>
        </w:rPr>
        <w:t>Sonic</w:t>
      </w:r>
      <w:r w:rsidR="0074456C" w:rsidRPr="004433E1">
        <w:rPr>
          <w:i/>
          <w:lang w:val="en-AU"/>
        </w:rPr>
        <w:t xml:space="preserve"> </w:t>
      </w:r>
      <w:r w:rsidR="001727CB" w:rsidRPr="004433E1">
        <w:rPr>
          <w:i/>
          <w:lang w:val="en-AU"/>
        </w:rPr>
        <w:t>P</w:t>
      </w:r>
      <w:r w:rsidR="001727CB">
        <w:rPr>
          <w:i/>
          <w:lang w:val="en-AU"/>
        </w:rPr>
        <w:t xml:space="preserve"> </w:t>
      </w:r>
      <w:r w:rsidR="001727CB">
        <w:rPr>
          <w:lang w:val="en-AU"/>
        </w:rPr>
        <w:t>is</w:t>
      </w:r>
      <w:r w:rsidR="00A02858">
        <w:rPr>
          <w:lang w:val="en-AU"/>
        </w:rPr>
        <w:t xml:space="preserve"> to play multiple notes.</w:t>
      </w:r>
      <w:r w:rsidR="007C46EC">
        <w:rPr>
          <w:lang w:val="en-AU"/>
        </w:rPr>
        <w:t xml:space="preserve"> A </w:t>
      </w:r>
      <w:r w:rsidR="007C46EC" w:rsidRPr="007C46EC">
        <w:rPr>
          <w:i/>
          <w:lang w:val="en-AU"/>
        </w:rPr>
        <w:t>L</w:t>
      </w:r>
      <w:r w:rsidR="00982630" w:rsidRPr="007C46EC">
        <w:rPr>
          <w:i/>
          <w:lang w:val="en-AU"/>
        </w:rPr>
        <w:t>ist</w:t>
      </w:r>
      <w:r w:rsidR="00982630">
        <w:rPr>
          <w:lang w:val="en-AU"/>
        </w:rPr>
        <w:t xml:space="preserve"> can have 1 or more elements, which are separated by commas and these must be wrappe</w:t>
      </w:r>
      <w:r w:rsidR="00004E79">
        <w:rPr>
          <w:lang w:val="en-AU"/>
        </w:rPr>
        <w:t xml:space="preserve">d in brackets. An example of a </w:t>
      </w:r>
      <w:r w:rsidR="00004E79" w:rsidRPr="00004E79">
        <w:rPr>
          <w:i/>
          <w:lang w:val="en-AU"/>
        </w:rPr>
        <w:t>L</w:t>
      </w:r>
      <w:r w:rsidR="00982630" w:rsidRPr="00004E79">
        <w:rPr>
          <w:i/>
          <w:lang w:val="en-AU"/>
        </w:rPr>
        <w:t>ist</w:t>
      </w:r>
      <w:r w:rsidR="00982630">
        <w:rPr>
          <w:lang w:val="en-AU"/>
        </w:rPr>
        <w:t xml:space="preserve"> of notes (as MIDI numbers) is shown below:</w:t>
      </w:r>
    </w:p>
    <w:p w14:paraId="695E17A1" w14:textId="77777777" w:rsidR="00982630" w:rsidRDefault="00982630" w:rsidP="00230263">
      <w:pPr>
        <w:rPr>
          <w:lang w:val="en-AU"/>
        </w:rPr>
      </w:pPr>
    </w:p>
    <w:p w14:paraId="52D502C7" w14:textId="65236817" w:rsidR="00982630" w:rsidRDefault="00982630" w:rsidP="00230263">
      <w:pPr>
        <w:rPr>
          <w:lang w:val="en-AU"/>
        </w:rPr>
      </w:pPr>
      <w:r w:rsidRPr="00982630">
        <w:rPr>
          <w:noProof/>
          <w:lang w:val="en-GB" w:eastAsia="en-GB"/>
        </w:rPr>
        <w:drawing>
          <wp:inline distT="0" distB="0" distL="0" distR="0" wp14:anchorId="1A5D207C" wp14:editId="2E3DFA35">
            <wp:extent cx="1090234" cy="18034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45306" cy="1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0375" w14:textId="77777777" w:rsidR="00130178" w:rsidRPr="00A8544C" w:rsidRDefault="00130178" w:rsidP="00230263">
      <w:pPr>
        <w:rPr>
          <w:lang w:val="en-AU"/>
        </w:rPr>
      </w:pPr>
    </w:p>
    <w:p w14:paraId="1F883180" w14:textId="20D41CDA" w:rsidR="005F59A6" w:rsidRDefault="00386C20" w:rsidP="00B82ACF">
      <w:pPr>
        <w:rPr>
          <w:lang w:val="en-AU"/>
        </w:rPr>
      </w:pPr>
      <w:r>
        <w:rPr>
          <w:lang w:val="en-AU"/>
        </w:rPr>
        <w:t>You c</w:t>
      </w:r>
      <w:r w:rsidR="002D1387">
        <w:rPr>
          <w:lang w:val="en-AU"/>
        </w:rPr>
        <w:t xml:space="preserve">an put a command in front of a </w:t>
      </w:r>
      <w:r w:rsidR="002D1387" w:rsidRPr="002D1387">
        <w:rPr>
          <w:i/>
          <w:lang w:val="en-AU"/>
        </w:rPr>
        <w:t>L</w:t>
      </w:r>
      <w:r w:rsidRPr="002D1387">
        <w:rPr>
          <w:i/>
          <w:lang w:val="en-AU"/>
        </w:rPr>
        <w:t>ist</w:t>
      </w:r>
      <w:r>
        <w:rPr>
          <w:lang w:val="en-AU"/>
        </w:rPr>
        <w:t xml:space="preserve"> to play some notes. </w:t>
      </w:r>
      <w:r w:rsidR="00694E63">
        <w:rPr>
          <w:lang w:val="en-AU"/>
        </w:rPr>
        <w:t xml:space="preserve">If you put </w:t>
      </w:r>
      <w:r w:rsidR="00694E63" w:rsidRPr="008078DF">
        <w:rPr>
          <w:b/>
          <w:lang w:val="en-AU"/>
        </w:rPr>
        <w:t>play</w:t>
      </w:r>
      <w:r w:rsidR="002D1387">
        <w:rPr>
          <w:lang w:val="en-AU"/>
        </w:rPr>
        <w:t xml:space="preserve"> before the </w:t>
      </w:r>
      <w:r w:rsidR="002D1387" w:rsidRPr="002D1387">
        <w:rPr>
          <w:i/>
          <w:lang w:val="en-AU"/>
        </w:rPr>
        <w:t>L</w:t>
      </w:r>
      <w:r w:rsidR="00694E63" w:rsidRPr="002D1387">
        <w:rPr>
          <w:i/>
          <w:lang w:val="en-AU"/>
        </w:rPr>
        <w:t xml:space="preserve">ist </w:t>
      </w:r>
      <w:r w:rsidR="00694E63">
        <w:rPr>
          <w:lang w:val="en-AU"/>
        </w:rPr>
        <w:t xml:space="preserve">and </w:t>
      </w:r>
      <w:r w:rsidR="00FD6D92">
        <w:rPr>
          <w:lang w:val="en-AU"/>
        </w:rPr>
        <w:t>run the</w:t>
      </w:r>
      <w:r w:rsidR="00694E63">
        <w:rPr>
          <w:lang w:val="en-AU"/>
        </w:rPr>
        <w:t xml:space="preserve"> code, what happens? </w:t>
      </w:r>
      <w:r w:rsidR="001727CB">
        <w:rPr>
          <w:lang w:val="en-AU"/>
        </w:rPr>
        <w:t xml:space="preserve">It plays all of the notes together (as a chord). </w:t>
      </w:r>
      <w:r w:rsidR="00694E63">
        <w:rPr>
          <w:lang w:val="en-AU"/>
        </w:rPr>
        <w:t xml:space="preserve">Now try with </w:t>
      </w:r>
      <w:proofErr w:type="spellStart"/>
      <w:r w:rsidR="00694E63" w:rsidRPr="008078DF">
        <w:rPr>
          <w:b/>
          <w:lang w:val="en-AU"/>
        </w:rPr>
        <w:t>play_pattern</w:t>
      </w:r>
      <w:proofErr w:type="spellEnd"/>
      <w:r w:rsidR="00694E63">
        <w:rPr>
          <w:lang w:val="en-AU"/>
        </w:rPr>
        <w:t xml:space="preserve"> instead.</w:t>
      </w:r>
      <w:r w:rsidR="00FD6D92">
        <w:rPr>
          <w:lang w:val="en-AU"/>
        </w:rPr>
        <w:t xml:space="preserve"> You’ll notice that with </w:t>
      </w:r>
      <w:r w:rsidR="00FD6D92" w:rsidRPr="008078DF">
        <w:rPr>
          <w:b/>
          <w:lang w:val="en-AU"/>
        </w:rPr>
        <w:t>play</w:t>
      </w:r>
      <w:r w:rsidR="00FD6D92">
        <w:rPr>
          <w:lang w:val="en-AU"/>
        </w:rPr>
        <w:t xml:space="preserve">, </w:t>
      </w:r>
      <w:r w:rsidR="001727CB">
        <w:rPr>
          <w:lang w:val="en-AU"/>
        </w:rPr>
        <w:t>all</w:t>
      </w:r>
      <w:r w:rsidR="00FD6D92">
        <w:rPr>
          <w:lang w:val="en-AU"/>
        </w:rPr>
        <w:t xml:space="preserve"> the notes are played at the same time. When using </w:t>
      </w:r>
      <w:proofErr w:type="spellStart"/>
      <w:r w:rsidR="00FD6D92" w:rsidRPr="00D84738">
        <w:rPr>
          <w:b/>
          <w:lang w:val="en-AU"/>
        </w:rPr>
        <w:t>play_pattern</w:t>
      </w:r>
      <w:proofErr w:type="spellEnd"/>
      <w:r w:rsidR="00FD6D92">
        <w:rPr>
          <w:lang w:val="en-AU"/>
        </w:rPr>
        <w:t xml:space="preserve">, </w:t>
      </w:r>
      <w:r w:rsidR="0010316E">
        <w:rPr>
          <w:lang w:val="en-AU"/>
        </w:rPr>
        <w:t>each of the 3 notes will play for a beat, before the next one plays.</w:t>
      </w:r>
    </w:p>
    <w:p w14:paraId="45DDB7C8" w14:textId="77777777" w:rsidR="00386C20" w:rsidRPr="00A8544C" w:rsidRDefault="00386C20" w:rsidP="00B82ACF">
      <w:pPr>
        <w:rPr>
          <w:lang w:val="en-AU"/>
        </w:rPr>
      </w:pPr>
    </w:p>
    <w:p w14:paraId="5A378D69" w14:textId="31EC842C" w:rsidR="00C313EA" w:rsidRPr="00A8544C" w:rsidRDefault="00080E83" w:rsidP="00B82ACF">
      <w:pPr>
        <w:rPr>
          <w:lang w:val="en-AU"/>
        </w:rPr>
      </w:pPr>
      <w:r>
        <w:rPr>
          <w:lang w:val="en-AU"/>
        </w:rPr>
        <w:t xml:space="preserve">The use of </w:t>
      </w:r>
      <w:r w:rsidRPr="00080E83">
        <w:rPr>
          <w:i/>
          <w:lang w:val="en-AU"/>
        </w:rPr>
        <w:t>Li</w:t>
      </w:r>
      <w:r w:rsidR="002C1E4A" w:rsidRPr="00080E83">
        <w:rPr>
          <w:i/>
          <w:lang w:val="en-AU"/>
        </w:rPr>
        <w:t>sts</w:t>
      </w:r>
      <w:r w:rsidR="002C1E4A">
        <w:rPr>
          <w:lang w:val="en-AU"/>
        </w:rPr>
        <w:t xml:space="preserve"> with commands like </w:t>
      </w:r>
      <w:proofErr w:type="spellStart"/>
      <w:r w:rsidR="002C1E4A" w:rsidRPr="00D84738">
        <w:rPr>
          <w:b/>
          <w:lang w:val="en-AU"/>
        </w:rPr>
        <w:t>play_pattern</w:t>
      </w:r>
      <w:proofErr w:type="spellEnd"/>
      <w:r w:rsidR="002C1E4A">
        <w:rPr>
          <w:lang w:val="en-AU"/>
        </w:rPr>
        <w:t xml:space="preserve"> can make writing code for songs shorter. </w:t>
      </w:r>
      <w:r w:rsidR="00685E00" w:rsidRPr="00A8544C">
        <w:rPr>
          <w:lang w:val="en-AU"/>
        </w:rPr>
        <w:t xml:space="preserve">For example, the first bar of </w:t>
      </w:r>
      <w:r w:rsidR="00C73C64" w:rsidRPr="00FB222B">
        <w:rPr>
          <w:i/>
          <w:lang w:val="en-AU"/>
        </w:rPr>
        <w:t>Frère Jacques</w:t>
      </w:r>
      <w:r w:rsidR="00C73C64" w:rsidRPr="00A8544C">
        <w:rPr>
          <w:lang w:val="en-AU"/>
        </w:rPr>
        <w:t xml:space="preserve"> </w:t>
      </w:r>
      <w:r w:rsidR="00C313EA" w:rsidRPr="00A8544C">
        <w:rPr>
          <w:lang w:val="en-AU"/>
        </w:rPr>
        <w:t>could be written using the following code:</w:t>
      </w:r>
    </w:p>
    <w:p w14:paraId="3DFF1001" w14:textId="77777777" w:rsidR="00C313EA" w:rsidRPr="00A8544C" w:rsidRDefault="00C313EA" w:rsidP="00B82ACF">
      <w:pPr>
        <w:rPr>
          <w:lang w:val="en-AU"/>
        </w:rPr>
      </w:pPr>
    </w:p>
    <w:p w14:paraId="3B4F1D22" w14:textId="7EEAF433" w:rsidR="00685E00" w:rsidRPr="00A8544C" w:rsidRDefault="005F59A6" w:rsidP="00B82ACF">
      <w:pPr>
        <w:rPr>
          <w:lang w:val="en-AU"/>
        </w:rPr>
      </w:pPr>
      <w:r w:rsidRPr="00A8544C">
        <w:rPr>
          <w:noProof/>
          <w:lang w:val="en-GB" w:eastAsia="en-GB"/>
        </w:rPr>
        <w:drawing>
          <wp:inline distT="0" distB="0" distL="0" distR="0" wp14:anchorId="16A7540C" wp14:editId="3067F754">
            <wp:extent cx="2566035" cy="2078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5972" cy="2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7D2" w:rsidRPr="00A8544C">
        <w:rPr>
          <w:lang w:val="en-AU"/>
        </w:rPr>
        <w:t xml:space="preserve"> </w:t>
      </w:r>
    </w:p>
    <w:p w14:paraId="33001096" w14:textId="77777777" w:rsidR="00FF37D2" w:rsidRPr="00A8544C" w:rsidRDefault="00FF37D2" w:rsidP="00B82ACF">
      <w:pPr>
        <w:rPr>
          <w:lang w:val="en-AU"/>
        </w:rPr>
      </w:pPr>
    </w:p>
    <w:p w14:paraId="15B6A39E" w14:textId="1F1BED7C" w:rsidR="000D62BB" w:rsidRPr="00A8544C" w:rsidRDefault="005F59A6" w:rsidP="00B82ACF">
      <w:pPr>
        <w:rPr>
          <w:lang w:val="en-AU"/>
        </w:rPr>
      </w:pPr>
      <w:r w:rsidRPr="00A8544C">
        <w:rPr>
          <w:lang w:val="en-AU"/>
        </w:rPr>
        <w:t>See this code</w:t>
      </w:r>
      <w:r w:rsidR="00010CA7" w:rsidRPr="00A8544C">
        <w:rPr>
          <w:lang w:val="en-AU"/>
        </w:rPr>
        <w:t xml:space="preserve"> for </w:t>
      </w:r>
      <w:r w:rsidR="00C73C64" w:rsidRPr="00FB222B">
        <w:rPr>
          <w:i/>
          <w:lang w:val="en-AU"/>
        </w:rPr>
        <w:t>Frère Jacques</w:t>
      </w:r>
      <w:r w:rsidR="00010CA7" w:rsidRPr="00A8544C">
        <w:rPr>
          <w:lang w:val="en-AU"/>
        </w:rPr>
        <w:t xml:space="preserve">, using </w:t>
      </w:r>
      <w:r w:rsidR="00010CA7" w:rsidRPr="00DF6E0B">
        <w:rPr>
          <w:i/>
          <w:lang w:val="en-AU"/>
        </w:rPr>
        <w:t>Lists</w:t>
      </w:r>
      <w:r w:rsidRPr="00A8544C">
        <w:rPr>
          <w:lang w:val="en-AU"/>
        </w:rPr>
        <w:t>:</w:t>
      </w:r>
      <w:r w:rsidR="00010CA7" w:rsidRPr="00A8544C">
        <w:rPr>
          <w:lang w:val="en-AU"/>
        </w:rPr>
        <w:t xml:space="preserve"> </w:t>
      </w:r>
      <w:hyperlink r:id="rId41" w:history="1">
        <w:r w:rsidR="00010CA7" w:rsidRPr="00A8544C">
          <w:rPr>
            <w:rStyle w:val="Hyperlink"/>
            <w:lang w:val="en-AU"/>
          </w:rPr>
          <w:t>https://goo.gl/Eq9NjP</w:t>
        </w:r>
      </w:hyperlink>
      <w:r w:rsidR="00010CA7" w:rsidRPr="00A8544C">
        <w:rPr>
          <w:lang w:val="en-AU"/>
        </w:rPr>
        <w:t xml:space="preserve"> </w:t>
      </w:r>
      <w:r w:rsidR="0022491A">
        <w:rPr>
          <w:lang w:val="en-AU"/>
        </w:rPr>
        <w:t>This has the full song, wri</w:t>
      </w:r>
      <w:r w:rsidR="00B551BB">
        <w:rPr>
          <w:lang w:val="en-AU"/>
        </w:rPr>
        <w:t>tten in a much more compact way than we had before.</w:t>
      </w:r>
    </w:p>
    <w:p w14:paraId="1AAFAEA8" w14:textId="77777777" w:rsidR="000D62BB" w:rsidRPr="00A8544C" w:rsidRDefault="000D62BB" w:rsidP="00B82ACF">
      <w:pPr>
        <w:rPr>
          <w:lang w:val="en-AU"/>
        </w:rPr>
      </w:pPr>
    </w:p>
    <w:p w14:paraId="6C64F151" w14:textId="5DE7E7F2" w:rsidR="00152276" w:rsidRDefault="00152276" w:rsidP="00152276">
      <w:pPr>
        <w:pStyle w:val="Heading2"/>
      </w:pPr>
      <w:r w:rsidRPr="00A8544C">
        <w:lastRenderedPageBreak/>
        <w:t>Chords</w:t>
      </w:r>
    </w:p>
    <w:p w14:paraId="3CB1287B" w14:textId="36F990EE" w:rsidR="00913248" w:rsidRDefault="00913248" w:rsidP="00913248">
      <w:pPr>
        <w:rPr>
          <w:lang w:val="en-AU"/>
        </w:rPr>
      </w:pPr>
      <w:r>
        <w:rPr>
          <w:lang w:val="en-AU"/>
        </w:rPr>
        <w:t xml:space="preserve">You can also write music in Sonic Pi by using chords. In the </w:t>
      </w:r>
      <w:r w:rsidRPr="001F6198">
        <w:rPr>
          <w:i/>
          <w:lang w:val="en-AU"/>
        </w:rPr>
        <w:t xml:space="preserve">Lists </w:t>
      </w:r>
      <w:r w:rsidR="00DF6E0B">
        <w:rPr>
          <w:lang w:val="en-AU"/>
        </w:rPr>
        <w:t xml:space="preserve">section we wrote a </w:t>
      </w:r>
      <w:r w:rsidR="00DF6E0B" w:rsidRPr="00DF6E0B">
        <w:rPr>
          <w:i/>
          <w:lang w:val="en-AU"/>
        </w:rPr>
        <w:t>L</w:t>
      </w:r>
      <w:r w:rsidRPr="00DF6E0B">
        <w:rPr>
          <w:i/>
          <w:lang w:val="en-AU"/>
        </w:rPr>
        <w:t>ist</w:t>
      </w:r>
      <w:r>
        <w:rPr>
          <w:lang w:val="en-AU"/>
        </w:rPr>
        <w:t xml:space="preserve"> of notes (52, 56, 59), which also happen to be the notes that make up the E major chord.</w:t>
      </w:r>
    </w:p>
    <w:p w14:paraId="736AD9BC" w14:textId="77777777" w:rsidR="00913248" w:rsidRPr="00913248" w:rsidRDefault="00913248" w:rsidP="00913248">
      <w:pPr>
        <w:rPr>
          <w:lang w:val="en-AU"/>
        </w:rPr>
      </w:pPr>
    </w:p>
    <w:p w14:paraId="67880393" w14:textId="5D6E7E33" w:rsidR="008A4858" w:rsidRDefault="00913248" w:rsidP="00152276">
      <w:pPr>
        <w:rPr>
          <w:lang w:val="en-AU"/>
        </w:rPr>
      </w:pPr>
      <w:r>
        <w:rPr>
          <w:lang w:val="en-AU"/>
        </w:rPr>
        <w:t xml:space="preserve">We could play </w:t>
      </w:r>
      <w:r w:rsidR="003D00B6">
        <w:rPr>
          <w:lang w:val="en-AU"/>
        </w:rPr>
        <w:t>the E major chord by writing and running the following code:</w:t>
      </w:r>
    </w:p>
    <w:p w14:paraId="7DDB820E" w14:textId="77777777" w:rsidR="00537A5F" w:rsidRDefault="00537A5F" w:rsidP="00152276">
      <w:pPr>
        <w:rPr>
          <w:lang w:val="en-AU"/>
        </w:rPr>
      </w:pPr>
    </w:p>
    <w:p w14:paraId="1C8F246B" w14:textId="45558555" w:rsidR="00D84738" w:rsidRDefault="00537A5F" w:rsidP="00152276">
      <w:pPr>
        <w:rPr>
          <w:lang w:val="en-AU"/>
        </w:rPr>
      </w:pPr>
      <w:r w:rsidRPr="00537A5F">
        <w:rPr>
          <w:noProof/>
          <w:lang w:val="en-GB" w:eastAsia="en-GB"/>
        </w:rPr>
        <w:drawing>
          <wp:inline distT="0" distB="0" distL="0" distR="0" wp14:anchorId="126BE8A0" wp14:editId="7DB3D0D0">
            <wp:extent cx="1537335" cy="149376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12492" cy="1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D9A3" w14:textId="77777777" w:rsidR="00D84738" w:rsidRDefault="00D84738" w:rsidP="00152276">
      <w:pPr>
        <w:rPr>
          <w:lang w:val="en-AU"/>
        </w:rPr>
      </w:pPr>
    </w:p>
    <w:p w14:paraId="404EF8D5" w14:textId="0A1D570C" w:rsidR="007E3D9F" w:rsidRDefault="007E3D9F" w:rsidP="00152276">
      <w:pPr>
        <w:rPr>
          <w:lang w:val="en-AU"/>
        </w:rPr>
      </w:pPr>
      <w:r>
        <w:rPr>
          <w:lang w:val="en-AU"/>
        </w:rPr>
        <w:t xml:space="preserve">We can </w:t>
      </w:r>
      <w:r w:rsidR="00C10FD7">
        <w:rPr>
          <w:lang w:val="en-AU"/>
        </w:rPr>
        <w:t>write chord progression</w:t>
      </w:r>
      <w:r w:rsidR="00162FA5">
        <w:rPr>
          <w:lang w:val="en-AU"/>
        </w:rPr>
        <w:t>s now</w:t>
      </w:r>
      <w:r w:rsidR="00C10FD7">
        <w:rPr>
          <w:lang w:val="en-AU"/>
        </w:rPr>
        <w:t>, like in the code below</w:t>
      </w:r>
      <w:r>
        <w:rPr>
          <w:lang w:val="en-AU"/>
        </w:rPr>
        <w:t>:</w:t>
      </w:r>
    </w:p>
    <w:p w14:paraId="30ACE277" w14:textId="77777777" w:rsidR="007E3D9F" w:rsidRDefault="007E3D9F" w:rsidP="00152276">
      <w:pPr>
        <w:rPr>
          <w:lang w:val="en-AU"/>
        </w:rPr>
      </w:pPr>
    </w:p>
    <w:p w14:paraId="3518A648" w14:textId="22A8524A" w:rsidR="007E3D9F" w:rsidRPr="00A8544C" w:rsidRDefault="007E3D9F" w:rsidP="00152276">
      <w:pPr>
        <w:rPr>
          <w:lang w:val="en-AU"/>
        </w:rPr>
      </w:pPr>
      <w:r w:rsidRPr="007E3D9F">
        <w:rPr>
          <w:noProof/>
          <w:lang w:val="en-GB" w:eastAsia="en-GB"/>
        </w:rPr>
        <w:drawing>
          <wp:inline distT="0" distB="0" distL="0" distR="0" wp14:anchorId="7800C35F" wp14:editId="55A1D5FB">
            <wp:extent cx="1243497" cy="165354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50319" cy="166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199D" w14:textId="0DCBACFF" w:rsidR="00152276" w:rsidRDefault="00152276" w:rsidP="00152276">
      <w:pPr>
        <w:pStyle w:val="Heading1"/>
      </w:pPr>
      <w:r w:rsidRPr="00A8544C">
        <w:t>Live Coding</w:t>
      </w:r>
    </w:p>
    <w:p w14:paraId="7D7AF54C" w14:textId="68462092" w:rsidR="000A2584" w:rsidRDefault="00D21EC2" w:rsidP="000A2584">
      <w:pPr>
        <w:rPr>
          <w:lang w:val="en-AU"/>
        </w:rPr>
      </w:pPr>
      <w:r>
        <w:rPr>
          <w:lang w:val="en-AU"/>
        </w:rPr>
        <w:t xml:space="preserve">One of the main purposes of </w:t>
      </w:r>
      <w:r w:rsidRPr="005334B4">
        <w:rPr>
          <w:i/>
          <w:lang w:val="en-AU"/>
        </w:rPr>
        <w:t>Sonic Pi</w:t>
      </w:r>
      <w:r>
        <w:rPr>
          <w:lang w:val="en-AU"/>
        </w:rPr>
        <w:t xml:space="preserve">, is for it to be used for </w:t>
      </w:r>
      <w:r w:rsidRPr="006F19A8">
        <w:rPr>
          <w:i/>
          <w:lang w:val="en-AU"/>
        </w:rPr>
        <w:t>Live Coding</w:t>
      </w:r>
      <w:r>
        <w:rPr>
          <w:lang w:val="en-AU"/>
        </w:rPr>
        <w:t xml:space="preserve">. </w:t>
      </w:r>
      <w:r w:rsidRPr="006F19A8">
        <w:rPr>
          <w:i/>
          <w:lang w:val="en-AU"/>
        </w:rPr>
        <w:t>Live Coding</w:t>
      </w:r>
      <w:r>
        <w:rPr>
          <w:lang w:val="en-AU"/>
        </w:rPr>
        <w:t xml:space="preserve"> mixes live music and coding, by allowing you to change your music (code) without stopping the music completely. You can view some</w:t>
      </w:r>
      <w:r w:rsidR="00F15361">
        <w:rPr>
          <w:lang w:val="en-AU"/>
        </w:rPr>
        <w:t xml:space="preserve"> </w:t>
      </w:r>
      <w:r w:rsidR="00F15361" w:rsidRPr="005B4135">
        <w:rPr>
          <w:i/>
          <w:lang w:val="en-AU"/>
        </w:rPr>
        <w:t>Live Coding</w:t>
      </w:r>
      <w:r>
        <w:rPr>
          <w:lang w:val="en-AU"/>
        </w:rPr>
        <w:t xml:space="preserve"> examples</w:t>
      </w:r>
      <w:r w:rsidR="00F15361">
        <w:rPr>
          <w:lang w:val="en-AU"/>
        </w:rPr>
        <w:t xml:space="preserve"> and performances</w:t>
      </w:r>
      <w:r>
        <w:rPr>
          <w:lang w:val="en-AU"/>
        </w:rPr>
        <w:t xml:space="preserve"> on the </w:t>
      </w:r>
      <w:r w:rsidRPr="00B94BCE">
        <w:rPr>
          <w:i/>
          <w:lang w:val="en-AU"/>
        </w:rPr>
        <w:t xml:space="preserve">Sonic Pi </w:t>
      </w:r>
      <w:r>
        <w:rPr>
          <w:lang w:val="en-AU"/>
        </w:rPr>
        <w:t xml:space="preserve">website. </w:t>
      </w:r>
    </w:p>
    <w:p w14:paraId="71217119" w14:textId="77777777" w:rsidR="000A2584" w:rsidRPr="000A2584" w:rsidRDefault="000A2584" w:rsidP="000A2584">
      <w:pPr>
        <w:rPr>
          <w:lang w:val="en-AU"/>
        </w:rPr>
      </w:pPr>
    </w:p>
    <w:p w14:paraId="132F82AD" w14:textId="1246DE42" w:rsidR="00D21EC2" w:rsidRDefault="00D21EC2" w:rsidP="00152276">
      <w:pPr>
        <w:rPr>
          <w:lang w:val="en-AU"/>
        </w:rPr>
      </w:pPr>
      <w:r>
        <w:rPr>
          <w:lang w:val="en-AU"/>
        </w:rPr>
        <w:t xml:space="preserve">To hear an example of </w:t>
      </w:r>
      <w:r w:rsidRPr="003763B5">
        <w:rPr>
          <w:i/>
          <w:lang w:val="en-AU"/>
        </w:rPr>
        <w:t xml:space="preserve">Live Coding </w:t>
      </w:r>
      <w:r>
        <w:rPr>
          <w:lang w:val="en-AU"/>
        </w:rPr>
        <w:t>in action, write the following code:</w:t>
      </w:r>
    </w:p>
    <w:p w14:paraId="43C94159" w14:textId="77777777" w:rsidR="00D21EC2" w:rsidRDefault="00D21EC2" w:rsidP="00152276">
      <w:pPr>
        <w:rPr>
          <w:lang w:val="en-AU"/>
        </w:rPr>
      </w:pPr>
    </w:p>
    <w:p w14:paraId="1ADCD617" w14:textId="068D2F92" w:rsidR="00D21EC2" w:rsidRDefault="00F15361" w:rsidP="00152276">
      <w:pPr>
        <w:rPr>
          <w:lang w:val="en-AU"/>
        </w:rPr>
      </w:pPr>
      <w:r w:rsidRPr="00F15361">
        <w:rPr>
          <w:noProof/>
          <w:lang w:val="en-GB" w:eastAsia="en-GB"/>
        </w:rPr>
        <w:drawing>
          <wp:inline distT="0" distB="0" distL="0" distR="0" wp14:anchorId="7166B79F" wp14:editId="6562331A">
            <wp:extent cx="1787895" cy="574040"/>
            <wp:effectExtent l="0" t="0" r="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94590" cy="5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0F25" w14:textId="77777777" w:rsidR="00F15361" w:rsidRDefault="00F15361" w:rsidP="00152276">
      <w:pPr>
        <w:rPr>
          <w:lang w:val="en-AU"/>
        </w:rPr>
      </w:pPr>
    </w:p>
    <w:p w14:paraId="7FC7B031" w14:textId="2FCE27F8" w:rsidR="00F15361" w:rsidRDefault="00F15361" w:rsidP="00152276">
      <w:pPr>
        <w:rPr>
          <w:lang w:val="en-AU"/>
        </w:rPr>
      </w:pPr>
      <w:r>
        <w:rPr>
          <w:lang w:val="en-AU"/>
        </w:rPr>
        <w:t xml:space="preserve">Now adjust the time the song sleeps (0.5) to another number (e.g. 0.2) and run the code again. The music won’t stop, and the speed of the drum will increase. </w:t>
      </w:r>
      <w:r w:rsidR="00D84738">
        <w:rPr>
          <w:lang w:val="en-AU"/>
        </w:rPr>
        <w:t>Try adjusting this number again, running the code again and see how the music changes.</w:t>
      </w:r>
    </w:p>
    <w:p w14:paraId="35DE98C2" w14:textId="77777777" w:rsidR="00285D6F" w:rsidRDefault="00285D6F" w:rsidP="00152276">
      <w:pPr>
        <w:rPr>
          <w:lang w:val="en-AU"/>
        </w:rPr>
      </w:pPr>
    </w:p>
    <w:p w14:paraId="6A69AB67" w14:textId="4DC53883" w:rsidR="00373CF9" w:rsidRDefault="00285D6F" w:rsidP="00152276">
      <w:pPr>
        <w:rPr>
          <w:lang w:val="en-AU"/>
        </w:rPr>
      </w:pPr>
      <w:r>
        <w:rPr>
          <w:lang w:val="en-AU"/>
        </w:rPr>
        <w:t xml:space="preserve">Live loops allow you to use </w:t>
      </w:r>
      <w:r w:rsidRPr="00D411EB">
        <w:rPr>
          <w:i/>
          <w:lang w:val="en-AU"/>
        </w:rPr>
        <w:t>Sonic Pi</w:t>
      </w:r>
      <w:r>
        <w:rPr>
          <w:lang w:val="en-AU"/>
        </w:rPr>
        <w:t xml:space="preserve"> like you w</w:t>
      </w:r>
      <w:r w:rsidR="00006579">
        <w:rPr>
          <w:lang w:val="en-AU"/>
        </w:rPr>
        <w:t>ould with a live instrument (for example:</w:t>
      </w:r>
      <w:r>
        <w:rPr>
          <w:lang w:val="en-AU"/>
        </w:rPr>
        <w:t xml:space="preserve"> a guitar).</w:t>
      </w:r>
      <w:r w:rsidRPr="00D411EB">
        <w:rPr>
          <w:i/>
          <w:lang w:val="en-AU"/>
        </w:rPr>
        <w:t xml:space="preserve"> Sonic Pi</w:t>
      </w:r>
      <w:r>
        <w:rPr>
          <w:lang w:val="en-AU"/>
        </w:rPr>
        <w:t xml:space="preserve"> has been used with these live loops, to perform real music gigs by students and professionals, all over the world.</w:t>
      </w:r>
    </w:p>
    <w:p w14:paraId="034F6BFA" w14:textId="77777777" w:rsidR="00F15361" w:rsidRPr="00A8544C" w:rsidRDefault="00F15361" w:rsidP="00152276">
      <w:pPr>
        <w:rPr>
          <w:lang w:val="en-AU"/>
        </w:rPr>
      </w:pPr>
    </w:p>
    <w:p w14:paraId="59B86549" w14:textId="50C9537F" w:rsidR="00152276" w:rsidRDefault="00C10F2A" w:rsidP="00152276">
      <w:pPr>
        <w:rPr>
          <w:lang w:val="en-AU"/>
        </w:rPr>
      </w:pPr>
      <w:r>
        <w:rPr>
          <w:lang w:val="en-AU"/>
        </w:rPr>
        <w:t>Good work, you h</w:t>
      </w:r>
      <w:r w:rsidR="00D84738">
        <w:rPr>
          <w:lang w:val="en-AU"/>
        </w:rPr>
        <w:t>ave now completed this tutorial!</w:t>
      </w:r>
      <w:r>
        <w:rPr>
          <w:lang w:val="en-AU"/>
        </w:rPr>
        <w:t xml:space="preserve"> </w:t>
      </w:r>
      <w:r w:rsidR="00DA3CC1" w:rsidRPr="00A8544C">
        <w:rPr>
          <w:lang w:val="en-AU"/>
        </w:rPr>
        <w:t>Now that you are</w:t>
      </w:r>
      <w:r w:rsidR="00FE4BA6" w:rsidRPr="00A8544C">
        <w:rPr>
          <w:lang w:val="en-AU"/>
        </w:rPr>
        <w:t xml:space="preserve"> finished</w:t>
      </w:r>
      <w:r w:rsidR="0058786C">
        <w:rPr>
          <w:lang w:val="en-AU"/>
        </w:rPr>
        <w:t>,</w:t>
      </w:r>
      <w:r w:rsidR="00FE4BA6" w:rsidRPr="00A8544C">
        <w:rPr>
          <w:lang w:val="en-AU"/>
        </w:rPr>
        <w:t xml:space="preserve"> </w:t>
      </w:r>
      <w:r w:rsidR="00AE0319" w:rsidRPr="00A8544C">
        <w:rPr>
          <w:lang w:val="en-AU"/>
        </w:rPr>
        <w:t xml:space="preserve">you may want to look at the </w:t>
      </w:r>
      <w:r w:rsidR="00AE0319" w:rsidRPr="00950606">
        <w:rPr>
          <w:i/>
          <w:lang w:val="en-AU"/>
        </w:rPr>
        <w:t>Help Viewer</w:t>
      </w:r>
      <w:r w:rsidR="00AE0319" w:rsidRPr="00A8544C">
        <w:rPr>
          <w:lang w:val="en-AU"/>
        </w:rPr>
        <w:t xml:space="preserve"> in </w:t>
      </w:r>
      <w:r w:rsidR="00AE0319" w:rsidRPr="00950606">
        <w:rPr>
          <w:i/>
          <w:lang w:val="en-AU"/>
        </w:rPr>
        <w:t>So</w:t>
      </w:r>
      <w:r w:rsidR="005C5C49" w:rsidRPr="00950606">
        <w:rPr>
          <w:i/>
          <w:lang w:val="en-AU"/>
        </w:rPr>
        <w:t>nic Pi</w:t>
      </w:r>
      <w:r w:rsidR="00B103CF">
        <w:rPr>
          <w:lang w:val="en-AU"/>
        </w:rPr>
        <w:t xml:space="preserve"> or </w:t>
      </w:r>
      <w:r w:rsidR="005C5C49">
        <w:rPr>
          <w:lang w:val="en-AU"/>
        </w:rPr>
        <w:t>experi</w:t>
      </w:r>
      <w:r w:rsidR="00626D71">
        <w:rPr>
          <w:lang w:val="en-AU"/>
        </w:rPr>
        <w:t>ment with your own compositions.</w:t>
      </w:r>
    </w:p>
    <w:p w14:paraId="7CE8E22B" w14:textId="77777777" w:rsidR="00EB5CA1" w:rsidRDefault="00EB5CA1" w:rsidP="00152276">
      <w:pPr>
        <w:rPr>
          <w:lang w:val="en-AU"/>
        </w:rPr>
      </w:pPr>
    </w:p>
    <w:p w14:paraId="0D399917" w14:textId="43FCB166" w:rsidR="00EB5CA1" w:rsidRDefault="00EB5CA1" w:rsidP="00152276">
      <w:pPr>
        <w:rPr>
          <w:lang w:val="en-AU"/>
        </w:rPr>
      </w:pPr>
    </w:p>
    <w:p w14:paraId="502E6C12" w14:textId="77777777" w:rsidR="00B103CF" w:rsidRDefault="00B103CF" w:rsidP="00152276">
      <w:pPr>
        <w:rPr>
          <w:lang w:val="en-AU"/>
        </w:rPr>
      </w:pPr>
    </w:p>
    <w:p w14:paraId="65900C2F" w14:textId="623059F0" w:rsidR="002A32F0" w:rsidRPr="00A8544C" w:rsidRDefault="002A32F0" w:rsidP="002A32F0">
      <w:pPr>
        <w:pStyle w:val="Heading1"/>
      </w:pPr>
      <w:r>
        <w:lastRenderedPageBreak/>
        <w:t>Acknowledgements</w:t>
      </w:r>
    </w:p>
    <w:p w14:paraId="6CF02FD1" w14:textId="77777777" w:rsidR="00152276" w:rsidRPr="00A8544C" w:rsidRDefault="00152276" w:rsidP="00152276">
      <w:pPr>
        <w:rPr>
          <w:lang w:val="en-AU"/>
        </w:rPr>
      </w:pPr>
    </w:p>
    <w:p w14:paraId="348CA76E" w14:textId="1F0E881E" w:rsidR="00152276" w:rsidRDefault="00D84738" w:rsidP="00152276">
      <w:pPr>
        <w:rPr>
          <w:lang w:val="en-AU"/>
        </w:rPr>
      </w:pPr>
      <w:r>
        <w:rPr>
          <w:lang w:val="en-AU"/>
        </w:rPr>
        <w:t>The following images have been included in this tutorial:</w:t>
      </w:r>
    </w:p>
    <w:p w14:paraId="0B889BCD" w14:textId="7AE87E2B" w:rsidR="00D84738" w:rsidRDefault="00D84738" w:rsidP="00D84738">
      <w:pPr>
        <w:rPr>
          <w:lang w:val="en-AU"/>
        </w:rPr>
      </w:pPr>
    </w:p>
    <w:p w14:paraId="116800B7" w14:textId="09F14596" w:rsidR="00D84738" w:rsidRDefault="00D84738" w:rsidP="00E26956">
      <w:pPr>
        <w:pStyle w:val="ListParagraph"/>
        <w:numPr>
          <w:ilvl w:val="0"/>
          <w:numId w:val="9"/>
        </w:numPr>
      </w:pPr>
      <w:r>
        <w:t xml:space="preserve">MIDI notation, from </w:t>
      </w:r>
      <w:hyperlink r:id="rId45" w:history="1">
        <w:r w:rsidRPr="004E7058">
          <w:rPr>
            <w:rStyle w:val="Hyperlink"/>
          </w:rPr>
          <w:t>http://www.theoreticallycorrect.com/Helmholtz-Pitch-Numbering/</w:t>
        </w:r>
      </w:hyperlink>
    </w:p>
    <w:p w14:paraId="65146EFF" w14:textId="1A7A053A" w:rsidR="00D84738" w:rsidRDefault="00D84738" w:rsidP="00D84738">
      <w:pPr>
        <w:pStyle w:val="ListParagraph"/>
        <w:numPr>
          <w:ilvl w:val="0"/>
          <w:numId w:val="9"/>
        </w:numPr>
      </w:pPr>
      <w:r>
        <w:t>Note durations, from</w:t>
      </w:r>
      <w:r w:rsidR="00E26956">
        <w:t xml:space="preserve">, </w:t>
      </w:r>
      <w:hyperlink r:id="rId46" w:history="1">
        <w:r w:rsidR="00965B73" w:rsidRPr="004E7058">
          <w:rPr>
            <w:rStyle w:val="Hyperlink"/>
          </w:rPr>
          <w:t>http://sonic-pi.mehackit.org/</w:t>
        </w:r>
      </w:hyperlink>
      <w:r w:rsidR="00965B73">
        <w:t xml:space="preserve"> </w:t>
      </w:r>
    </w:p>
    <w:p w14:paraId="0F13E262" w14:textId="3B204EC1" w:rsidR="00D84738" w:rsidRPr="00D84738" w:rsidRDefault="00D84738" w:rsidP="00D84738">
      <w:pPr>
        <w:pStyle w:val="ListParagraph"/>
        <w:numPr>
          <w:ilvl w:val="0"/>
          <w:numId w:val="9"/>
        </w:numPr>
      </w:pPr>
      <w:r w:rsidRPr="00A8544C">
        <w:t>Frère Jacques</w:t>
      </w:r>
      <w:r>
        <w:t xml:space="preserve"> notation</w:t>
      </w:r>
      <w:r w:rsidR="00965B73">
        <w:t xml:space="preserve">, from </w:t>
      </w:r>
      <w:hyperlink r:id="rId47" w:history="1">
        <w:r w:rsidR="00965B73" w:rsidRPr="004E7058">
          <w:rPr>
            <w:rStyle w:val="Hyperlink"/>
          </w:rPr>
          <w:t>https://en.wikipedia.org/wiki/File:Fr%C3%A8re_Jacques.svg</w:t>
        </w:r>
      </w:hyperlink>
      <w:r w:rsidR="00965B73">
        <w:t xml:space="preserve"> </w:t>
      </w:r>
    </w:p>
    <w:p w14:paraId="7F6869F5" w14:textId="77777777" w:rsidR="00152276" w:rsidRPr="00A8544C" w:rsidRDefault="00152276" w:rsidP="00152276">
      <w:pPr>
        <w:rPr>
          <w:lang w:val="en-AU"/>
        </w:rPr>
      </w:pPr>
    </w:p>
    <w:p w14:paraId="52F8F19B" w14:textId="77777777" w:rsidR="00152276" w:rsidRPr="00A8544C" w:rsidRDefault="00152276" w:rsidP="00152276">
      <w:pPr>
        <w:rPr>
          <w:lang w:val="en-AU"/>
        </w:rPr>
      </w:pPr>
    </w:p>
    <w:sectPr w:rsidR="00152276" w:rsidRPr="00A8544C" w:rsidSect="00EC10C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8EDBF" w14:textId="77777777" w:rsidR="00067B30" w:rsidRDefault="00067B30" w:rsidP="00700F95">
      <w:r>
        <w:separator/>
      </w:r>
    </w:p>
  </w:endnote>
  <w:endnote w:type="continuationSeparator" w:id="0">
    <w:p w14:paraId="3B478CBE" w14:textId="77777777" w:rsidR="00067B30" w:rsidRDefault="00067B30" w:rsidP="00700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FF356" w14:textId="77777777" w:rsidR="00AD1E88" w:rsidRDefault="00AD1E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CFD6F" w14:textId="6A856921" w:rsidR="00700F95" w:rsidRPr="00700F95" w:rsidRDefault="00700F95">
    <w:pPr>
      <w:pStyle w:val="Footer"/>
      <w:jc w:val="right"/>
    </w:pPr>
    <w:r w:rsidRPr="00700F95">
      <w:rPr>
        <w:sz w:val="20"/>
        <w:szCs w:val="20"/>
      </w:rPr>
      <w:t xml:space="preserve">Page </w:t>
    </w:r>
    <w:r w:rsidRPr="00700F95">
      <w:rPr>
        <w:sz w:val="20"/>
        <w:szCs w:val="20"/>
      </w:rPr>
      <w:fldChar w:fldCharType="begin"/>
    </w:r>
    <w:r w:rsidRPr="00700F95">
      <w:rPr>
        <w:sz w:val="20"/>
        <w:szCs w:val="20"/>
      </w:rPr>
      <w:instrText xml:space="preserve"> PAGE  \* Arabic </w:instrText>
    </w:r>
    <w:r w:rsidRPr="00700F95">
      <w:rPr>
        <w:sz w:val="20"/>
        <w:szCs w:val="20"/>
      </w:rPr>
      <w:fldChar w:fldCharType="separate"/>
    </w:r>
    <w:r w:rsidR="002C2093">
      <w:rPr>
        <w:noProof/>
        <w:sz w:val="20"/>
        <w:szCs w:val="20"/>
      </w:rPr>
      <w:t>2</w:t>
    </w:r>
    <w:r w:rsidRPr="00700F95">
      <w:rPr>
        <w:sz w:val="20"/>
        <w:szCs w:val="20"/>
      </w:rPr>
      <w:fldChar w:fldCharType="end"/>
    </w:r>
  </w:p>
  <w:p w14:paraId="716DD95B" w14:textId="77777777" w:rsidR="00700F95" w:rsidRDefault="00700F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7A632" w14:textId="258A7FB9" w:rsidR="00EC10CB" w:rsidRDefault="00EC10CB" w:rsidP="00EC10CB">
    <w:pPr>
      <w:pStyle w:val="Footer"/>
      <w:ind w:right="360"/>
      <w:rPr>
        <w:rFonts w:ascii="Calibri" w:hAnsi="Calibri"/>
        <w:sz w:val="18"/>
        <w:szCs w:val="18"/>
      </w:rPr>
    </w:pPr>
    <w:r w:rsidRPr="009047A0">
      <w:rPr>
        <w:rFonts w:ascii="Times New Roman" w:eastAsia="Times New Roman" w:hAnsi="Times New Roman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3FDF5FC" wp14:editId="72E7FEF6">
          <wp:simplePos x="0" y="0"/>
          <wp:positionH relativeFrom="column">
            <wp:posOffset>1382818</wp:posOffset>
          </wp:positionH>
          <wp:positionV relativeFrom="paragraph">
            <wp:posOffset>100965</wp:posOffset>
          </wp:positionV>
          <wp:extent cx="461010" cy="160020"/>
          <wp:effectExtent l="0" t="0" r="0" b="0"/>
          <wp:wrapTight wrapText="bothSides">
            <wp:wrapPolygon edited="0">
              <wp:start x="0" y="0"/>
              <wp:lineTo x="0" y="17143"/>
              <wp:lineTo x="20231" y="17143"/>
              <wp:lineTo x="20231" y="0"/>
              <wp:lineTo x="0" y="0"/>
            </wp:wrapPolygon>
          </wp:wrapTight>
          <wp:docPr id="73" name="Picture 73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FF8A47" w14:textId="1804B5A0" w:rsidR="00EC10CB" w:rsidRPr="009047A0" w:rsidRDefault="004A1286" w:rsidP="00EC10CB">
    <w:pPr>
      <w:pStyle w:val="Footer"/>
      <w:ind w:right="36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</w:t>
    </w:r>
    <w:r>
      <w:rPr>
        <w:rFonts w:ascii="Calibri" w:hAnsi="Calibri"/>
        <w:sz w:val="18"/>
        <w:szCs w:val="18"/>
      </w:rPr>
      <w:t>201</w:t>
    </w:r>
    <w:r w:rsidR="00AD1E88">
      <w:rPr>
        <w:rFonts w:ascii="Calibri" w:hAnsi="Calibri"/>
        <w:sz w:val="18"/>
        <w:szCs w:val="18"/>
      </w:rPr>
      <w:t>9</w:t>
    </w:r>
    <w:bookmarkStart w:id="0" w:name="_GoBack"/>
    <w:bookmarkEnd w:id="0"/>
    <w:r w:rsidR="00EC10CB" w:rsidRPr="009047A0">
      <w:rPr>
        <w:rFonts w:ascii="Calibri" w:hAnsi="Calibri"/>
        <w:sz w:val="18"/>
        <w:szCs w:val="18"/>
      </w:rPr>
      <w:t xml:space="preserve"> by Daniel </w:t>
    </w:r>
    <w:proofErr w:type="spellStart"/>
    <w:r w:rsidR="00EC10CB" w:rsidRPr="009047A0">
      <w:rPr>
        <w:rFonts w:ascii="Calibri" w:hAnsi="Calibri"/>
        <w:sz w:val="18"/>
        <w:szCs w:val="18"/>
      </w:rPr>
      <w:t>Hickmott</w:t>
    </w:r>
    <w:proofErr w:type="spellEnd"/>
    <w:r w:rsidR="00EC10CB">
      <w:rPr>
        <w:rFonts w:ascii="Calibri" w:hAnsi="Calibri"/>
        <w:sz w:val="18"/>
        <w:szCs w:val="18"/>
      </w:rPr>
      <w:t xml:space="preserve"> </w:t>
    </w:r>
  </w:p>
  <w:p w14:paraId="26A2CE39" w14:textId="77777777" w:rsidR="00EC10CB" w:rsidRPr="00013BBB" w:rsidRDefault="00EC10CB" w:rsidP="00EC10CB">
    <w:pPr>
      <w:pStyle w:val="Footer"/>
      <w:framePr w:wrap="none" w:vAnchor="text" w:hAnchor="page" w:x="10582" w:y="268"/>
      <w:rPr>
        <w:rStyle w:val="PageNumber"/>
        <w:rFonts w:ascii="Calibri" w:hAnsi="Calibri"/>
        <w:sz w:val="11"/>
        <w:szCs w:val="18"/>
      </w:rPr>
    </w:pPr>
    <w:r w:rsidRPr="00013BBB">
      <w:rPr>
        <w:rStyle w:val="PageNumber"/>
        <w:rFonts w:ascii="Calibri" w:hAnsi="Calibri"/>
        <w:sz w:val="18"/>
      </w:rPr>
      <w:t xml:space="preserve">Page </w:t>
    </w:r>
    <w:r w:rsidRPr="00013BBB">
      <w:rPr>
        <w:rStyle w:val="PageNumber"/>
        <w:rFonts w:ascii="Calibri" w:hAnsi="Calibri"/>
        <w:sz w:val="18"/>
      </w:rPr>
      <w:fldChar w:fldCharType="begin"/>
    </w:r>
    <w:r w:rsidRPr="00013BBB">
      <w:rPr>
        <w:rStyle w:val="PageNumber"/>
        <w:rFonts w:ascii="Calibri" w:hAnsi="Calibri"/>
        <w:sz w:val="18"/>
      </w:rPr>
      <w:instrText xml:space="preserve">PAGE  </w:instrText>
    </w:r>
    <w:r w:rsidRPr="00013BBB">
      <w:rPr>
        <w:rStyle w:val="PageNumber"/>
        <w:rFonts w:ascii="Calibri" w:hAnsi="Calibri"/>
        <w:sz w:val="18"/>
      </w:rPr>
      <w:fldChar w:fldCharType="separate"/>
    </w:r>
    <w:r w:rsidR="002C2093">
      <w:rPr>
        <w:rStyle w:val="PageNumber"/>
        <w:rFonts w:ascii="Calibri" w:hAnsi="Calibri"/>
        <w:noProof/>
        <w:sz w:val="18"/>
      </w:rPr>
      <w:t>1</w:t>
    </w:r>
    <w:r w:rsidRPr="00013BBB">
      <w:rPr>
        <w:rStyle w:val="PageNumber"/>
        <w:rFonts w:ascii="Calibri" w:hAnsi="Calibri"/>
        <w:sz w:val="18"/>
      </w:rPr>
      <w:fldChar w:fldCharType="end"/>
    </w:r>
  </w:p>
  <w:p w14:paraId="0D68B5E4" w14:textId="254BD214" w:rsidR="00EC10CB" w:rsidRPr="009047A0" w:rsidRDefault="00EC10CB" w:rsidP="00EC10CB">
    <w:pPr>
      <w:pStyle w:val="Footer"/>
      <w:ind w:right="360"/>
      <w:rPr>
        <w:rFonts w:ascii="Calibri" w:hAnsi="Calibri"/>
        <w:sz w:val="18"/>
        <w:szCs w:val="18"/>
      </w:rPr>
    </w:pPr>
    <w:r w:rsidRPr="009047A0">
      <w:rPr>
        <w:rFonts w:ascii="Calibri" w:hAnsi="Calibri"/>
        <w:sz w:val="18"/>
        <w:szCs w:val="18"/>
      </w:rPr>
      <w:t xml:space="preserve">Except as otherwise noted, this </w:t>
    </w:r>
    <w:r w:rsidR="00A07FFC">
      <w:rPr>
        <w:rFonts w:ascii="Calibri" w:hAnsi="Calibri"/>
        <w:i/>
        <w:sz w:val="18"/>
        <w:szCs w:val="18"/>
      </w:rPr>
      <w:t xml:space="preserve">Coding to Make Music with Sonic Pi </w:t>
    </w:r>
    <w:r w:rsidR="00A07FFC">
      <w:rPr>
        <w:rFonts w:ascii="Calibri" w:hAnsi="Calibri"/>
        <w:sz w:val="18"/>
        <w:szCs w:val="18"/>
      </w:rPr>
      <w:t>activity</w:t>
    </w:r>
    <w:r w:rsidRPr="009047A0">
      <w:rPr>
        <w:rFonts w:ascii="Calibri" w:hAnsi="Calibri"/>
        <w:sz w:val="18"/>
        <w:szCs w:val="18"/>
      </w:rPr>
      <w:t xml:space="preserve"> is </w:t>
    </w:r>
    <w:proofErr w:type="spellStart"/>
    <w:r w:rsidRPr="009047A0">
      <w:rPr>
        <w:rFonts w:ascii="Calibri" w:hAnsi="Calibri"/>
        <w:sz w:val="18"/>
        <w:szCs w:val="18"/>
      </w:rPr>
      <w:t>licenced</w:t>
    </w:r>
    <w:proofErr w:type="spellEnd"/>
    <w:r w:rsidRPr="009047A0">
      <w:rPr>
        <w:rFonts w:ascii="Calibri" w:hAnsi="Calibri"/>
        <w:sz w:val="18"/>
        <w:szCs w:val="18"/>
      </w:rPr>
      <w:t xml:space="preserve"> under the </w:t>
    </w:r>
    <w:hyperlink r:id="rId2" w:history="1">
      <w:r w:rsidRPr="009047A0">
        <w:rPr>
          <w:rStyle w:val="Hyperlink"/>
          <w:rFonts w:ascii="Calibri" w:hAnsi="Calibri"/>
          <w:sz w:val="18"/>
          <w:szCs w:val="18"/>
        </w:rPr>
        <w:t>Attribution-</w:t>
      </w:r>
      <w:proofErr w:type="spellStart"/>
      <w:r w:rsidRPr="009047A0">
        <w:rPr>
          <w:rStyle w:val="Hyperlink"/>
          <w:rFonts w:ascii="Calibri" w:hAnsi="Calibri"/>
          <w:sz w:val="18"/>
          <w:szCs w:val="18"/>
        </w:rPr>
        <w:t>NonCommercial</w:t>
      </w:r>
      <w:proofErr w:type="spellEnd"/>
      <w:r w:rsidRPr="009047A0">
        <w:rPr>
          <w:rStyle w:val="Hyperlink"/>
          <w:rFonts w:ascii="Calibri" w:hAnsi="Calibri"/>
          <w:sz w:val="18"/>
          <w:szCs w:val="18"/>
        </w:rPr>
        <w:t>-</w:t>
      </w:r>
      <w:proofErr w:type="spellStart"/>
      <w:r w:rsidRPr="009047A0">
        <w:rPr>
          <w:rStyle w:val="Hyperlink"/>
          <w:rFonts w:ascii="Calibri" w:hAnsi="Calibri"/>
          <w:sz w:val="18"/>
          <w:szCs w:val="18"/>
        </w:rPr>
        <w:t>ShareAlike</w:t>
      </w:r>
      <w:proofErr w:type="spellEnd"/>
      <w:r w:rsidRPr="009047A0">
        <w:rPr>
          <w:rStyle w:val="Hyperlink"/>
          <w:rFonts w:ascii="Calibri" w:hAnsi="Calibri"/>
          <w:sz w:val="18"/>
          <w:szCs w:val="18"/>
        </w:rPr>
        <w:t xml:space="preserve"> 4.0 International </w:t>
      </w:r>
      <w:proofErr w:type="spellStart"/>
      <w:r w:rsidRPr="009047A0">
        <w:rPr>
          <w:rStyle w:val="Hyperlink"/>
          <w:rFonts w:ascii="Calibri" w:hAnsi="Calibri"/>
          <w:sz w:val="18"/>
          <w:szCs w:val="18"/>
        </w:rPr>
        <w:t>Licence</w:t>
      </w:r>
      <w:proofErr w:type="spellEnd"/>
    </w:hyperlink>
    <w:r w:rsidRPr="009047A0">
      <w:rPr>
        <w:rFonts w:ascii="Calibri" w:hAnsi="Calibri"/>
        <w:sz w:val="18"/>
        <w:szCs w:val="18"/>
      </w:rPr>
      <w:t xml:space="preserve">. </w:t>
    </w:r>
  </w:p>
  <w:p w14:paraId="1D8DBC79" w14:textId="77777777" w:rsidR="00EC10CB" w:rsidRDefault="00EC10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6F023" w14:textId="77777777" w:rsidR="00067B30" w:rsidRDefault="00067B30" w:rsidP="00700F95">
      <w:r>
        <w:separator/>
      </w:r>
    </w:p>
  </w:footnote>
  <w:footnote w:type="continuationSeparator" w:id="0">
    <w:p w14:paraId="422C03FD" w14:textId="77777777" w:rsidR="00067B30" w:rsidRDefault="00067B30" w:rsidP="00700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04A67" w14:textId="77777777" w:rsidR="00AD1E88" w:rsidRDefault="00AD1E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FF663" w14:textId="77777777" w:rsidR="00AD1E88" w:rsidRDefault="00AD1E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4A136" w14:textId="77777777" w:rsidR="00AD1E88" w:rsidRDefault="00AD1E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86B7A"/>
    <w:multiLevelType w:val="multilevel"/>
    <w:tmpl w:val="981E5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01CA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9153B2D"/>
    <w:multiLevelType w:val="hybridMultilevel"/>
    <w:tmpl w:val="E96C7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B2162"/>
    <w:multiLevelType w:val="hybridMultilevel"/>
    <w:tmpl w:val="E6F85CD2"/>
    <w:lvl w:ilvl="0" w:tplc="9FE00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93766B"/>
    <w:multiLevelType w:val="hybridMultilevel"/>
    <w:tmpl w:val="DB94607A"/>
    <w:lvl w:ilvl="0" w:tplc="3A44C0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F1993"/>
    <w:multiLevelType w:val="hybridMultilevel"/>
    <w:tmpl w:val="AE349946"/>
    <w:lvl w:ilvl="0" w:tplc="F81878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3C7AE5"/>
    <w:multiLevelType w:val="hybridMultilevel"/>
    <w:tmpl w:val="5BD2F8B0"/>
    <w:lvl w:ilvl="0" w:tplc="3288DD4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C3624"/>
    <w:multiLevelType w:val="multilevel"/>
    <w:tmpl w:val="981E5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A07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BF141FF"/>
    <w:multiLevelType w:val="hybridMultilevel"/>
    <w:tmpl w:val="21D6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972A5"/>
    <w:multiLevelType w:val="hybridMultilevel"/>
    <w:tmpl w:val="3FB43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54B"/>
    <w:rsid w:val="00004E79"/>
    <w:rsid w:val="0000628C"/>
    <w:rsid w:val="00006579"/>
    <w:rsid w:val="00010CA7"/>
    <w:rsid w:val="000124CC"/>
    <w:rsid w:val="00012E3B"/>
    <w:rsid w:val="0002038C"/>
    <w:rsid w:val="00020A0D"/>
    <w:rsid w:val="00023DB3"/>
    <w:rsid w:val="00024FB7"/>
    <w:rsid w:val="0002756B"/>
    <w:rsid w:val="00042723"/>
    <w:rsid w:val="00053046"/>
    <w:rsid w:val="00063057"/>
    <w:rsid w:val="00063AE4"/>
    <w:rsid w:val="000667DC"/>
    <w:rsid w:val="00067B30"/>
    <w:rsid w:val="000703DF"/>
    <w:rsid w:val="00080E72"/>
    <w:rsid w:val="00080E83"/>
    <w:rsid w:val="00081851"/>
    <w:rsid w:val="00082EA2"/>
    <w:rsid w:val="00087341"/>
    <w:rsid w:val="0009046F"/>
    <w:rsid w:val="00094001"/>
    <w:rsid w:val="00097B50"/>
    <w:rsid w:val="000A20D5"/>
    <w:rsid w:val="000A2584"/>
    <w:rsid w:val="000A3D7A"/>
    <w:rsid w:val="000A4C49"/>
    <w:rsid w:val="000A7585"/>
    <w:rsid w:val="000B471C"/>
    <w:rsid w:val="000B4EA3"/>
    <w:rsid w:val="000B4FA9"/>
    <w:rsid w:val="000C45FD"/>
    <w:rsid w:val="000C7C0B"/>
    <w:rsid w:val="000D05D0"/>
    <w:rsid w:val="000D22C6"/>
    <w:rsid w:val="000D22F1"/>
    <w:rsid w:val="000D2A0F"/>
    <w:rsid w:val="000D5A5E"/>
    <w:rsid w:val="000D62BB"/>
    <w:rsid w:val="000E3642"/>
    <w:rsid w:val="000E4C6A"/>
    <w:rsid w:val="000F5535"/>
    <w:rsid w:val="000F763F"/>
    <w:rsid w:val="0010316E"/>
    <w:rsid w:val="00104B2B"/>
    <w:rsid w:val="0010689E"/>
    <w:rsid w:val="0010702A"/>
    <w:rsid w:val="00111780"/>
    <w:rsid w:val="001253C8"/>
    <w:rsid w:val="00130178"/>
    <w:rsid w:val="001341CD"/>
    <w:rsid w:val="001342C5"/>
    <w:rsid w:val="001353AB"/>
    <w:rsid w:val="00135545"/>
    <w:rsid w:val="00142A6D"/>
    <w:rsid w:val="00143685"/>
    <w:rsid w:val="0014525D"/>
    <w:rsid w:val="001458FD"/>
    <w:rsid w:val="00152276"/>
    <w:rsid w:val="00155524"/>
    <w:rsid w:val="00160733"/>
    <w:rsid w:val="00162FA5"/>
    <w:rsid w:val="00164B3C"/>
    <w:rsid w:val="001727CB"/>
    <w:rsid w:val="00174BD4"/>
    <w:rsid w:val="00182478"/>
    <w:rsid w:val="001856E0"/>
    <w:rsid w:val="00187828"/>
    <w:rsid w:val="001904EE"/>
    <w:rsid w:val="0019213F"/>
    <w:rsid w:val="00194C86"/>
    <w:rsid w:val="0019684E"/>
    <w:rsid w:val="001A658A"/>
    <w:rsid w:val="001B2F59"/>
    <w:rsid w:val="001C6B8C"/>
    <w:rsid w:val="001D557C"/>
    <w:rsid w:val="001E1978"/>
    <w:rsid w:val="001E3481"/>
    <w:rsid w:val="001F6198"/>
    <w:rsid w:val="001F6561"/>
    <w:rsid w:val="00203F53"/>
    <w:rsid w:val="00205816"/>
    <w:rsid w:val="002073FA"/>
    <w:rsid w:val="00210AB2"/>
    <w:rsid w:val="002137CA"/>
    <w:rsid w:val="0022491A"/>
    <w:rsid w:val="00230263"/>
    <w:rsid w:val="002320D8"/>
    <w:rsid w:val="0024287B"/>
    <w:rsid w:val="00242B1D"/>
    <w:rsid w:val="00260805"/>
    <w:rsid w:val="00261084"/>
    <w:rsid w:val="00261989"/>
    <w:rsid w:val="00261A18"/>
    <w:rsid w:val="00262ECD"/>
    <w:rsid w:val="00266D9D"/>
    <w:rsid w:val="0027525B"/>
    <w:rsid w:val="00277D36"/>
    <w:rsid w:val="0028202B"/>
    <w:rsid w:val="00283922"/>
    <w:rsid w:val="00284C81"/>
    <w:rsid w:val="00285D6F"/>
    <w:rsid w:val="00286A35"/>
    <w:rsid w:val="002931C4"/>
    <w:rsid w:val="002934C2"/>
    <w:rsid w:val="00295A2B"/>
    <w:rsid w:val="002A32F0"/>
    <w:rsid w:val="002A33F7"/>
    <w:rsid w:val="002B012C"/>
    <w:rsid w:val="002B09B2"/>
    <w:rsid w:val="002B2692"/>
    <w:rsid w:val="002B60A4"/>
    <w:rsid w:val="002C1E4A"/>
    <w:rsid w:val="002C2093"/>
    <w:rsid w:val="002D1387"/>
    <w:rsid w:val="002D58AF"/>
    <w:rsid w:val="002F1057"/>
    <w:rsid w:val="002F7862"/>
    <w:rsid w:val="00302699"/>
    <w:rsid w:val="003103DB"/>
    <w:rsid w:val="00315356"/>
    <w:rsid w:val="00316ACF"/>
    <w:rsid w:val="00333F65"/>
    <w:rsid w:val="00337C1E"/>
    <w:rsid w:val="003407E7"/>
    <w:rsid w:val="0034101D"/>
    <w:rsid w:val="003414B1"/>
    <w:rsid w:val="003418AA"/>
    <w:rsid w:val="00347285"/>
    <w:rsid w:val="00347C88"/>
    <w:rsid w:val="003507A6"/>
    <w:rsid w:val="0036276A"/>
    <w:rsid w:val="00372B6C"/>
    <w:rsid w:val="00373CF9"/>
    <w:rsid w:val="003763B5"/>
    <w:rsid w:val="003800AA"/>
    <w:rsid w:val="00383407"/>
    <w:rsid w:val="003854CC"/>
    <w:rsid w:val="00386C20"/>
    <w:rsid w:val="00390567"/>
    <w:rsid w:val="003A1E41"/>
    <w:rsid w:val="003A2A24"/>
    <w:rsid w:val="003A2C1F"/>
    <w:rsid w:val="003A5E8F"/>
    <w:rsid w:val="003B1D55"/>
    <w:rsid w:val="003B428B"/>
    <w:rsid w:val="003C0911"/>
    <w:rsid w:val="003C3570"/>
    <w:rsid w:val="003C6333"/>
    <w:rsid w:val="003D00B6"/>
    <w:rsid w:val="003D3329"/>
    <w:rsid w:val="003D4D77"/>
    <w:rsid w:val="003D4FE1"/>
    <w:rsid w:val="003E3BA2"/>
    <w:rsid w:val="003F0DF0"/>
    <w:rsid w:val="003F0F3E"/>
    <w:rsid w:val="003F7DA9"/>
    <w:rsid w:val="00400BCF"/>
    <w:rsid w:val="0040125A"/>
    <w:rsid w:val="004063BF"/>
    <w:rsid w:val="00406CC7"/>
    <w:rsid w:val="00407254"/>
    <w:rsid w:val="00411F52"/>
    <w:rsid w:val="00416DC7"/>
    <w:rsid w:val="004201AA"/>
    <w:rsid w:val="00424B5F"/>
    <w:rsid w:val="004269DF"/>
    <w:rsid w:val="00435BF2"/>
    <w:rsid w:val="0044130C"/>
    <w:rsid w:val="00441CB3"/>
    <w:rsid w:val="004433E1"/>
    <w:rsid w:val="00446821"/>
    <w:rsid w:val="00447955"/>
    <w:rsid w:val="00447EC8"/>
    <w:rsid w:val="00454285"/>
    <w:rsid w:val="00454C6A"/>
    <w:rsid w:val="00455B03"/>
    <w:rsid w:val="00466483"/>
    <w:rsid w:val="00471A7C"/>
    <w:rsid w:val="00477C8F"/>
    <w:rsid w:val="00480470"/>
    <w:rsid w:val="00490166"/>
    <w:rsid w:val="004958FB"/>
    <w:rsid w:val="0049780C"/>
    <w:rsid w:val="004A00DE"/>
    <w:rsid w:val="004A1286"/>
    <w:rsid w:val="004A38D5"/>
    <w:rsid w:val="004B01BF"/>
    <w:rsid w:val="004B1BD2"/>
    <w:rsid w:val="004B248D"/>
    <w:rsid w:val="004B5E18"/>
    <w:rsid w:val="004B6F71"/>
    <w:rsid w:val="004C35C8"/>
    <w:rsid w:val="004E20F4"/>
    <w:rsid w:val="004E6727"/>
    <w:rsid w:val="004E712D"/>
    <w:rsid w:val="004F211D"/>
    <w:rsid w:val="004F39E0"/>
    <w:rsid w:val="0050425A"/>
    <w:rsid w:val="00504B12"/>
    <w:rsid w:val="00522387"/>
    <w:rsid w:val="00531164"/>
    <w:rsid w:val="005334B4"/>
    <w:rsid w:val="0053425E"/>
    <w:rsid w:val="00536108"/>
    <w:rsid w:val="00537A5F"/>
    <w:rsid w:val="00543532"/>
    <w:rsid w:val="00543559"/>
    <w:rsid w:val="005440B6"/>
    <w:rsid w:val="00546C18"/>
    <w:rsid w:val="00546FFD"/>
    <w:rsid w:val="00550F8D"/>
    <w:rsid w:val="00555D54"/>
    <w:rsid w:val="00557BD3"/>
    <w:rsid w:val="005643AB"/>
    <w:rsid w:val="00570364"/>
    <w:rsid w:val="00574814"/>
    <w:rsid w:val="00574B21"/>
    <w:rsid w:val="0058786C"/>
    <w:rsid w:val="00596FDD"/>
    <w:rsid w:val="005A18F4"/>
    <w:rsid w:val="005A47AF"/>
    <w:rsid w:val="005A7ECB"/>
    <w:rsid w:val="005B3088"/>
    <w:rsid w:val="005B4135"/>
    <w:rsid w:val="005C4DF3"/>
    <w:rsid w:val="005C5C49"/>
    <w:rsid w:val="005E2C7A"/>
    <w:rsid w:val="005E798E"/>
    <w:rsid w:val="005F2B29"/>
    <w:rsid w:val="005F59A6"/>
    <w:rsid w:val="005F6522"/>
    <w:rsid w:val="00604FD0"/>
    <w:rsid w:val="00612A60"/>
    <w:rsid w:val="006134C8"/>
    <w:rsid w:val="00617165"/>
    <w:rsid w:val="00623303"/>
    <w:rsid w:val="00626D71"/>
    <w:rsid w:val="0063265B"/>
    <w:rsid w:val="00637509"/>
    <w:rsid w:val="00637E77"/>
    <w:rsid w:val="00645126"/>
    <w:rsid w:val="006546B6"/>
    <w:rsid w:val="006556A7"/>
    <w:rsid w:val="00655F9B"/>
    <w:rsid w:val="006703BA"/>
    <w:rsid w:val="006711DA"/>
    <w:rsid w:val="0068028B"/>
    <w:rsid w:val="00685E00"/>
    <w:rsid w:val="00694E63"/>
    <w:rsid w:val="006954D5"/>
    <w:rsid w:val="0069585C"/>
    <w:rsid w:val="006A1761"/>
    <w:rsid w:val="006A1B2C"/>
    <w:rsid w:val="006B3F45"/>
    <w:rsid w:val="006B5EDA"/>
    <w:rsid w:val="006B6E3D"/>
    <w:rsid w:val="006D00B1"/>
    <w:rsid w:val="006D1F65"/>
    <w:rsid w:val="006E20FF"/>
    <w:rsid w:val="006F19A8"/>
    <w:rsid w:val="00700F95"/>
    <w:rsid w:val="00702732"/>
    <w:rsid w:val="007027FD"/>
    <w:rsid w:val="00704779"/>
    <w:rsid w:val="007058A5"/>
    <w:rsid w:val="00705B60"/>
    <w:rsid w:val="007174F0"/>
    <w:rsid w:val="007213A2"/>
    <w:rsid w:val="0072788A"/>
    <w:rsid w:val="007311D4"/>
    <w:rsid w:val="007311D8"/>
    <w:rsid w:val="007339D0"/>
    <w:rsid w:val="007437F8"/>
    <w:rsid w:val="0074456C"/>
    <w:rsid w:val="00760A83"/>
    <w:rsid w:val="00764B05"/>
    <w:rsid w:val="00767CCF"/>
    <w:rsid w:val="00780B89"/>
    <w:rsid w:val="00781589"/>
    <w:rsid w:val="007818A7"/>
    <w:rsid w:val="00783D4D"/>
    <w:rsid w:val="00787336"/>
    <w:rsid w:val="007874FF"/>
    <w:rsid w:val="00790AE2"/>
    <w:rsid w:val="007A10C9"/>
    <w:rsid w:val="007B0FE9"/>
    <w:rsid w:val="007B7B3C"/>
    <w:rsid w:val="007B7F96"/>
    <w:rsid w:val="007C27C7"/>
    <w:rsid w:val="007C46EC"/>
    <w:rsid w:val="007C60A2"/>
    <w:rsid w:val="007C7814"/>
    <w:rsid w:val="007D0E66"/>
    <w:rsid w:val="007D16D4"/>
    <w:rsid w:val="007D305A"/>
    <w:rsid w:val="007D3DA2"/>
    <w:rsid w:val="007D7E16"/>
    <w:rsid w:val="007E3D9F"/>
    <w:rsid w:val="007E7180"/>
    <w:rsid w:val="007F3B2F"/>
    <w:rsid w:val="008078DF"/>
    <w:rsid w:val="00810413"/>
    <w:rsid w:val="0082116C"/>
    <w:rsid w:val="00826CF7"/>
    <w:rsid w:val="00827907"/>
    <w:rsid w:val="00830057"/>
    <w:rsid w:val="008434DD"/>
    <w:rsid w:val="00845A75"/>
    <w:rsid w:val="00852AE0"/>
    <w:rsid w:val="00864C3C"/>
    <w:rsid w:val="008705EF"/>
    <w:rsid w:val="008719C7"/>
    <w:rsid w:val="00875181"/>
    <w:rsid w:val="008A0119"/>
    <w:rsid w:val="008A11E9"/>
    <w:rsid w:val="008A4858"/>
    <w:rsid w:val="008B7133"/>
    <w:rsid w:val="008C0A7B"/>
    <w:rsid w:val="008C5F10"/>
    <w:rsid w:val="008C6C72"/>
    <w:rsid w:val="008D4B5B"/>
    <w:rsid w:val="008D62CD"/>
    <w:rsid w:val="008D79FC"/>
    <w:rsid w:val="008D7A5C"/>
    <w:rsid w:val="008F0047"/>
    <w:rsid w:val="008F154B"/>
    <w:rsid w:val="008F3352"/>
    <w:rsid w:val="008F794C"/>
    <w:rsid w:val="00901845"/>
    <w:rsid w:val="00904598"/>
    <w:rsid w:val="00907CDF"/>
    <w:rsid w:val="00911D0C"/>
    <w:rsid w:val="00913248"/>
    <w:rsid w:val="009147EE"/>
    <w:rsid w:val="009168B5"/>
    <w:rsid w:val="009169E8"/>
    <w:rsid w:val="009208BC"/>
    <w:rsid w:val="009243C8"/>
    <w:rsid w:val="0092717C"/>
    <w:rsid w:val="00944F97"/>
    <w:rsid w:val="00950606"/>
    <w:rsid w:val="0095087E"/>
    <w:rsid w:val="00965B73"/>
    <w:rsid w:val="00971F5B"/>
    <w:rsid w:val="00974875"/>
    <w:rsid w:val="00975505"/>
    <w:rsid w:val="00980E9C"/>
    <w:rsid w:val="00982630"/>
    <w:rsid w:val="009A6C02"/>
    <w:rsid w:val="009B4FD1"/>
    <w:rsid w:val="009B5E23"/>
    <w:rsid w:val="009B78DA"/>
    <w:rsid w:val="009D22C4"/>
    <w:rsid w:val="009E2EC7"/>
    <w:rsid w:val="009F3FD0"/>
    <w:rsid w:val="009F45B8"/>
    <w:rsid w:val="00A02858"/>
    <w:rsid w:val="00A02F07"/>
    <w:rsid w:val="00A04FB8"/>
    <w:rsid w:val="00A06A80"/>
    <w:rsid w:val="00A07FFC"/>
    <w:rsid w:val="00A11602"/>
    <w:rsid w:val="00A2563A"/>
    <w:rsid w:val="00A332DD"/>
    <w:rsid w:val="00A34840"/>
    <w:rsid w:val="00A4605F"/>
    <w:rsid w:val="00A55C84"/>
    <w:rsid w:val="00A5753D"/>
    <w:rsid w:val="00A60806"/>
    <w:rsid w:val="00A7005F"/>
    <w:rsid w:val="00A73156"/>
    <w:rsid w:val="00A77861"/>
    <w:rsid w:val="00A8544C"/>
    <w:rsid w:val="00A90639"/>
    <w:rsid w:val="00A9559E"/>
    <w:rsid w:val="00A96449"/>
    <w:rsid w:val="00A964E6"/>
    <w:rsid w:val="00AA230D"/>
    <w:rsid w:val="00AB2D34"/>
    <w:rsid w:val="00AB3E5C"/>
    <w:rsid w:val="00AB7B8F"/>
    <w:rsid w:val="00AC0F4D"/>
    <w:rsid w:val="00AC1CA7"/>
    <w:rsid w:val="00AC1F04"/>
    <w:rsid w:val="00AC2A1E"/>
    <w:rsid w:val="00AC3A22"/>
    <w:rsid w:val="00AC66B5"/>
    <w:rsid w:val="00AD0276"/>
    <w:rsid w:val="00AD1E88"/>
    <w:rsid w:val="00AD2335"/>
    <w:rsid w:val="00AE0319"/>
    <w:rsid w:val="00AE1B17"/>
    <w:rsid w:val="00AE6182"/>
    <w:rsid w:val="00AF2F6F"/>
    <w:rsid w:val="00AF3763"/>
    <w:rsid w:val="00AF3F9B"/>
    <w:rsid w:val="00AF7EFB"/>
    <w:rsid w:val="00B034CA"/>
    <w:rsid w:val="00B103CF"/>
    <w:rsid w:val="00B103F1"/>
    <w:rsid w:val="00B1047E"/>
    <w:rsid w:val="00B156D5"/>
    <w:rsid w:val="00B23670"/>
    <w:rsid w:val="00B333DC"/>
    <w:rsid w:val="00B43926"/>
    <w:rsid w:val="00B551BB"/>
    <w:rsid w:val="00B60E0D"/>
    <w:rsid w:val="00B674F6"/>
    <w:rsid w:val="00B71952"/>
    <w:rsid w:val="00B728E0"/>
    <w:rsid w:val="00B73A74"/>
    <w:rsid w:val="00B760DC"/>
    <w:rsid w:val="00B82ACF"/>
    <w:rsid w:val="00B8456C"/>
    <w:rsid w:val="00B9243F"/>
    <w:rsid w:val="00B93FD2"/>
    <w:rsid w:val="00B94306"/>
    <w:rsid w:val="00B94BCE"/>
    <w:rsid w:val="00B96861"/>
    <w:rsid w:val="00B97D7F"/>
    <w:rsid w:val="00BA744A"/>
    <w:rsid w:val="00BB1768"/>
    <w:rsid w:val="00BB418B"/>
    <w:rsid w:val="00BC056E"/>
    <w:rsid w:val="00BC58EF"/>
    <w:rsid w:val="00BD0B72"/>
    <w:rsid w:val="00BD3741"/>
    <w:rsid w:val="00BE3A3A"/>
    <w:rsid w:val="00BF4C1A"/>
    <w:rsid w:val="00C00527"/>
    <w:rsid w:val="00C04C53"/>
    <w:rsid w:val="00C10F2A"/>
    <w:rsid w:val="00C10FD7"/>
    <w:rsid w:val="00C11FB3"/>
    <w:rsid w:val="00C143E4"/>
    <w:rsid w:val="00C22895"/>
    <w:rsid w:val="00C251CC"/>
    <w:rsid w:val="00C269FC"/>
    <w:rsid w:val="00C27EB4"/>
    <w:rsid w:val="00C313EA"/>
    <w:rsid w:val="00C37924"/>
    <w:rsid w:val="00C523D0"/>
    <w:rsid w:val="00C559EE"/>
    <w:rsid w:val="00C604F1"/>
    <w:rsid w:val="00C61586"/>
    <w:rsid w:val="00C713BA"/>
    <w:rsid w:val="00C73C64"/>
    <w:rsid w:val="00C7709F"/>
    <w:rsid w:val="00C84242"/>
    <w:rsid w:val="00C919AD"/>
    <w:rsid w:val="00C91D3A"/>
    <w:rsid w:val="00C9447A"/>
    <w:rsid w:val="00CA02EF"/>
    <w:rsid w:val="00CA4B82"/>
    <w:rsid w:val="00CC7F1C"/>
    <w:rsid w:val="00CD0DE4"/>
    <w:rsid w:val="00CD7A9D"/>
    <w:rsid w:val="00CD7C7D"/>
    <w:rsid w:val="00CE3A1F"/>
    <w:rsid w:val="00CE7202"/>
    <w:rsid w:val="00D11CE5"/>
    <w:rsid w:val="00D157F6"/>
    <w:rsid w:val="00D21EC2"/>
    <w:rsid w:val="00D22E9D"/>
    <w:rsid w:val="00D300EB"/>
    <w:rsid w:val="00D32BD8"/>
    <w:rsid w:val="00D411EB"/>
    <w:rsid w:val="00D42529"/>
    <w:rsid w:val="00D51D00"/>
    <w:rsid w:val="00D54750"/>
    <w:rsid w:val="00D72AA7"/>
    <w:rsid w:val="00D84738"/>
    <w:rsid w:val="00D85F61"/>
    <w:rsid w:val="00D92E9D"/>
    <w:rsid w:val="00D9320A"/>
    <w:rsid w:val="00D95C4B"/>
    <w:rsid w:val="00DA3CC1"/>
    <w:rsid w:val="00DA7513"/>
    <w:rsid w:val="00DB26AE"/>
    <w:rsid w:val="00DC1A3E"/>
    <w:rsid w:val="00DC7998"/>
    <w:rsid w:val="00DD2BB0"/>
    <w:rsid w:val="00DD3B5A"/>
    <w:rsid w:val="00DD50F3"/>
    <w:rsid w:val="00DE087A"/>
    <w:rsid w:val="00DE75F8"/>
    <w:rsid w:val="00DF300F"/>
    <w:rsid w:val="00DF6E0B"/>
    <w:rsid w:val="00E0122E"/>
    <w:rsid w:val="00E01F5C"/>
    <w:rsid w:val="00E03BEE"/>
    <w:rsid w:val="00E05E6B"/>
    <w:rsid w:val="00E0791B"/>
    <w:rsid w:val="00E118C8"/>
    <w:rsid w:val="00E16F18"/>
    <w:rsid w:val="00E17620"/>
    <w:rsid w:val="00E24489"/>
    <w:rsid w:val="00E26956"/>
    <w:rsid w:val="00E27A04"/>
    <w:rsid w:val="00E30A97"/>
    <w:rsid w:val="00E31819"/>
    <w:rsid w:val="00E42C5A"/>
    <w:rsid w:val="00E44FB6"/>
    <w:rsid w:val="00E60FA0"/>
    <w:rsid w:val="00E631BC"/>
    <w:rsid w:val="00E6481D"/>
    <w:rsid w:val="00E8478F"/>
    <w:rsid w:val="00E86B6D"/>
    <w:rsid w:val="00E91963"/>
    <w:rsid w:val="00E95E43"/>
    <w:rsid w:val="00E96E03"/>
    <w:rsid w:val="00E9750E"/>
    <w:rsid w:val="00E97CA6"/>
    <w:rsid w:val="00EA1A86"/>
    <w:rsid w:val="00EA477A"/>
    <w:rsid w:val="00EB0290"/>
    <w:rsid w:val="00EB5CA1"/>
    <w:rsid w:val="00EC10CB"/>
    <w:rsid w:val="00EC4D15"/>
    <w:rsid w:val="00ED7DA4"/>
    <w:rsid w:val="00EE190C"/>
    <w:rsid w:val="00EF1A2E"/>
    <w:rsid w:val="00EF63AD"/>
    <w:rsid w:val="00F05460"/>
    <w:rsid w:val="00F15361"/>
    <w:rsid w:val="00F15CFD"/>
    <w:rsid w:val="00F20636"/>
    <w:rsid w:val="00F22E60"/>
    <w:rsid w:val="00F27789"/>
    <w:rsid w:val="00F30675"/>
    <w:rsid w:val="00F4201E"/>
    <w:rsid w:val="00F4482D"/>
    <w:rsid w:val="00F51784"/>
    <w:rsid w:val="00F528E6"/>
    <w:rsid w:val="00F53259"/>
    <w:rsid w:val="00F55A41"/>
    <w:rsid w:val="00F55EFE"/>
    <w:rsid w:val="00F572FC"/>
    <w:rsid w:val="00F60065"/>
    <w:rsid w:val="00F7086E"/>
    <w:rsid w:val="00F7340D"/>
    <w:rsid w:val="00F753A6"/>
    <w:rsid w:val="00F7702A"/>
    <w:rsid w:val="00F8268E"/>
    <w:rsid w:val="00F93F6F"/>
    <w:rsid w:val="00F94D74"/>
    <w:rsid w:val="00F95335"/>
    <w:rsid w:val="00F97C7E"/>
    <w:rsid w:val="00FA4ED5"/>
    <w:rsid w:val="00FB0E26"/>
    <w:rsid w:val="00FB20A3"/>
    <w:rsid w:val="00FB222B"/>
    <w:rsid w:val="00FB4011"/>
    <w:rsid w:val="00FC44EC"/>
    <w:rsid w:val="00FD4C4B"/>
    <w:rsid w:val="00FD5022"/>
    <w:rsid w:val="00FD6D92"/>
    <w:rsid w:val="00FE10B8"/>
    <w:rsid w:val="00FE32FC"/>
    <w:rsid w:val="00FE4BA6"/>
    <w:rsid w:val="00FF37D2"/>
    <w:rsid w:val="00FF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D6B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55F9B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A18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1A18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EC7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EC7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EC7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2EC7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2EC7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2EC7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2EC7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54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61A18"/>
    <w:rPr>
      <w:rFonts w:asciiTheme="majorHAnsi" w:eastAsiaTheme="majorEastAsia" w:hAnsiTheme="majorHAnsi" w:cstheme="majorBidi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61A18"/>
    <w:rPr>
      <w:rFonts w:asciiTheme="majorHAnsi" w:eastAsiaTheme="majorEastAsia" w:hAnsiTheme="majorHAnsi" w:cstheme="majorBidi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EC7"/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2EC7"/>
    <w:rPr>
      <w:rFonts w:asciiTheme="majorHAnsi" w:eastAsiaTheme="majorEastAsia" w:hAnsiTheme="majorHAnsi" w:cstheme="majorBidi"/>
      <w:i/>
      <w:iCs/>
      <w:color w:val="2E74B5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EC7"/>
    <w:rPr>
      <w:rFonts w:asciiTheme="majorHAnsi" w:eastAsiaTheme="majorEastAsia" w:hAnsiTheme="majorHAnsi" w:cstheme="majorBidi"/>
      <w:color w:val="2E74B5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EC7"/>
    <w:rPr>
      <w:rFonts w:asciiTheme="majorHAnsi" w:eastAsiaTheme="majorEastAsia" w:hAnsiTheme="majorHAnsi" w:cstheme="majorBidi"/>
      <w:color w:val="1F4D78" w:themeColor="accent1" w:themeShade="7F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EC7"/>
    <w:rPr>
      <w:rFonts w:asciiTheme="majorHAnsi" w:eastAsiaTheme="majorEastAsia" w:hAnsiTheme="majorHAnsi" w:cstheme="majorBidi"/>
      <w:i/>
      <w:iCs/>
      <w:color w:val="1F4D78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EC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E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A964E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A964E6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ListParagraph">
    <w:name w:val="List Paragraph"/>
    <w:basedOn w:val="Normal"/>
    <w:uiPriority w:val="34"/>
    <w:qFormat/>
    <w:rsid w:val="00F94D74"/>
    <w:pPr>
      <w:ind w:left="720"/>
      <w:contextualSpacing/>
    </w:pPr>
    <w:rPr>
      <w:rFonts w:cstheme="minorBidi"/>
      <w:lang w:val="en-AU"/>
    </w:rPr>
  </w:style>
  <w:style w:type="character" w:styleId="Hyperlink">
    <w:name w:val="Hyperlink"/>
    <w:basedOn w:val="DefaultParagraphFont"/>
    <w:uiPriority w:val="99"/>
    <w:unhideWhenUsed/>
    <w:rsid w:val="0000628C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43A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5643AB"/>
    <w:rPr>
      <w:rFonts w:eastAsiaTheme="minorEastAsia"/>
      <w:color w:val="5A5A5A" w:themeColor="text1" w:themeTint="A5"/>
      <w:spacing w:val="15"/>
      <w:sz w:val="22"/>
      <w:szCs w:val="2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4368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0F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F95"/>
    <w:rPr>
      <w:rFonts w:cs="Times New Roman"/>
    </w:rPr>
  </w:style>
  <w:style w:type="paragraph" w:styleId="Footer">
    <w:name w:val="footer"/>
    <w:basedOn w:val="Normal"/>
    <w:link w:val="FooterChar"/>
    <w:unhideWhenUsed/>
    <w:rsid w:val="00700F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00F95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10CB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10CB"/>
    <w:rPr>
      <w:rFonts w:ascii="Times New Roman" w:hAnsi="Times New Roman" w:cs="Times New Roman"/>
    </w:rPr>
  </w:style>
  <w:style w:type="character" w:styleId="PageNumber">
    <w:name w:val="page number"/>
    <w:basedOn w:val="DefaultParagraphFont"/>
    <w:semiHidden/>
    <w:unhideWhenUsed/>
    <w:rsid w:val="00EC1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8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hyperlink" Target="https://en.wikipedia.org/wiki/File:Fr%C3%A8re_Jacques.svg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hyperlink" Target="https://goo.gl/CzE8sK" TargetMode="Externa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9" Type="http://schemas.openxmlformats.org/officeDocument/2006/relationships/hyperlink" Target="https://goo.gl/jzbjp1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www.theoreticallycorrect.com/Helmholtz-Pitch-Numbering/" TargetMode="External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hyperlink" Target="https://goo.gl/Mwb4RP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hyperlink" Target="https://goo.gl/49WtFt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sonic-pi.mehackit.org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goo.gl/Eq9NjP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2914</Words>
  <Characters>16613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Hickmott</dc:creator>
  <cp:keywords/>
  <dc:description/>
  <cp:lastModifiedBy>Daniel Hickmott</cp:lastModifiedBy>
  <cp:revision>3</cp:revision>
  <dcterms:created xsi:type="dcterms:W3CDTF">2019-07-15T03:23:00Z</dcterms:created>
  <dcterms:modified xsi:type="dcterms:W3CDTF">2019-07-15T03:33:00Z</dcterms:modified>
</cp:coreProperties>
</file>